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57B3" w14:textId="77777777" w:rsidR="00CD6EF8" w:rsidRPr="008F7843" w:rsidRDefault="00347E07" w:rsidP="00FA2DF1">
      <w:pPr>
        <w:spacing w:line="934" w:lineRule="exact"/>
        <w:ind w:firstLine="720"/>
        <w:rPr>
          <w:rFonts w:ascii="Arial" w:eastAsia="Arial" w:hAnsi="Arial" w:cs="Arial"/>
          <w:sz w:val="86"/>
          <w:szCs w:val="86"/>
        </w:rPr>
      </w:pPr>
      <w:r>
        <w:pict w14:anchorId="7FC59EB1">
          <v:group id="_x0000_s1263" style="position:absolute;left:0;text-align:left;margin-left:35.6pt;margin-top:33.2pt;width:540.8pt;height:161.6pt;z-index:-251684864;mso-position-horizontal-relative:page;mso-position-vertical-relative:page" coordorigin="712,712" coordsize="10816,3232">
            <v:group id="_x0000_s1275" style="position:absolute;left:720;top:720;width:10800;height:3216" coordorigin="720,720" coordsize="10800,3216">
              <v:shape id="_x0000_s1276" style="position:absolute;left:720;top:720;width:10800;height:3216" coordorigin="720,720" coordsize="10800,3216" path="m720,720r10800,l11520,3936r-10800,l720,720xe" fillcolor="#7764a0" stroked="f">
                <v:path arrowok="t"/>
              </v:shape>
            </v:group>
            <v:group id="_x0000_s1273" style="position:absolute;left:960;top:3160;width:9840;height:2" coordorigin="960,3160" coordsize="9840,2">
              <v:shape id="_x0000_s1274" style="position:absolute;left:960;top:3160;width:9840;height:2" coordorigin="960,3160" coordsize="9840,0" path="m960,3160r9840,e" filled="f" strokecolor="#999" strokeweight=".9pt">
                <v:path arrowok="t"/>
              </v:shape>
            </v:group>
            <v:group id="_x0000_s1271" style="position:absolute;left:960;top:3176;width:9840;height:2" coordorigin="960,3176" coordsize="9840,2">
              <v:shape id="_x0000_s1272" style="position:absolute;left:960;top:3176;width:9840;height:2" coordorigin="960,3176" coordsize="9840,0" path="m960,3176r9840,e" filled="f" strokecolor="#ededed" strokeweight=".9pt">
                <v:path arrowok="t"/>
              </v:shape>
            </v:group>
            <v:group id="_x0000_s1269" style="position:absolute;left:960;top:3152;width:16;height:32" coordorigin="960,3152" coordsize="16,32">
              <v:shape id="_x0000_s1270" style="position:absolute;left:960;top:3152;width:16;height:32" coordorigin="960,3152" coordsize="16,32" path="m960,3184r,-32l976,3152r,16l960,3184xe" fillcolor="#999" stroked="f">
                <v:path arrowok="t"/>
              </v:shape>
            </v:group>
            <v:group id="_x0000_s1267" style="position:absolute;left:10784;top:3152;width:16;height:32" coordorigin="10784,3152" coordsize="16,32">
              <v:shape id="_x0000_s1268" style="position:absolute;left:10784;top:3152;width:16;height:32" coordorigin="10784,3152" coordsize="16,32" path="m10800,3184r-16,l10784,3168r16,-16l10800,3184xe" fillcolor="#ededed" stroked="f">
                <v:path arrowok="t"/>
              </v:shape>
            </v:group>
            <v:group id="_x0000_s1264" style="position:absolute;left:960;top:720;width:2400;height:1072" coordorigin="960,720" coordsize="2400,1072">
              <v:shape id="_x0000_s1266" style="position:absolute;left:960;top:720;width:2400;height:1072" coordorigin="960,720" coordsize="2400,1072" path="m960,720r2400,l3360,1792r-2400,l960,720xe" fillcolor="#00acb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5" type="#_x0000_t75" style="position:absolute;left:9712;top:768;width:1040;height:1040">
                <v:imagedata r:id="rId5" o:title=""/>
              </v:shape>
            </v:group>
            <w10:wrap anchorx="page" anchory="page"/>
          </v:group>
        </w:pict>
      </w:r>
      <w:r w:rsidR="002224B2" w:rsidRPr="008F7843">
        <w:rPr>
          <w:rFonts w:ascii="Arial"/>
          <w:b/>
          <w:color w:val="FFFFFF"/>
          <w:sz w:val="86"/>
        </w:rPr>
        <w:t>U</w:t>
      </w:r>
    </w:p>
    <w:p w14:paraId="14BA4326" w14:textId="77777777" w:rsidR="00CD6EF8" w:rsidRPr="008F7843" w:rsidRDefault="00CD6EF8">
      <w:pPr>
        <w:spacing w:before="10" w:line="120" w:lineRule="exact"/>
        <w:rPr>
          <w:sz w:val="12"/>
          <w:szCs w:val="12"/>
        </w:rPr>
      </w:pPr>
    </w:p>
    <w:p w14:paraId="48AEC978" w14:textId="77777777" w:rsidR="00CD6EF8" w:rsidRPr="008F7843" w:rsidRDefault="002224B2">
      <w:pPr>
        <w:pStyle w:val="Plattetekst"/>
        <w:spacing w:before="69"/>
        <w:ind w:left="100"/>
        <w:rPr>
          <w:b w:val="0"/>
          <w:bCs w:val="0"/>
        </w:rPr>
      </w:pPr>
      <w:r w:rsidRPr="008F7843">
        <w:rPr>
          <w:color w:val="FFFFFF"/>
        </w:rPr>
        <w:t>UNPLUGGED</w:t>
      </w:r>
    </w:p>
    <w:p w14:paraId="7473D110" w14:textId="77777777" w:rsidR="00CD6EF8" w:rsidRPr="008F7843" w:rsidRDefault="002224B2">
      <w:pPr>
        <w:tabs>
          <w:tab w:val="left" w:pos="3539"/>
          <w:tab w:val="left" w:pos="4403"/>
        </w:tabs>
        <w:spacing w:before="36"/>
        <w:ind w:left="100"/>
        <w:rPr>
          <w:rFonts w:ascii="Arial" w:eastAsia="Arial" w:hAnsi="Arial" w:cs="Arial"/>
          <w:sz w:val="72"/>
          <w:szCs w:val="72"/>
        </w:rPr>
      </w:pPr>
      <w:r w:rsidRPr="008F7843">
        <w:rPr>
          <w:rFonts w:ascii="Arial"/>
          <w:b/>
          <w:color w:val="FFFFFF"/>
          <w:sz w:val="72"/>
        </w:rPr>
        <w:t>Variabelen in enveloppen</w:t>
      </w:r>
    </w:p>
    <w:p w14:paraId="1A28562A" w14:textId="77777777" w:rsidR="00CD6EF8" w:rsidRPr="008F7843" w:rsidRDefault="002224B2">
      <w:pPr>
        <w:tabs>
          <w:tab w:val="left" w:pos="2643"/>
        </w:tabs>
        <w:spacing w:before="277" w:line="319" w:lineRule="auto"/>
        <w:ind w:left="100" w:right="418"/>
        <w:rPr>
          <w:rFonts w:ascii="Arial" w:eastAsia="Arial" w:hAnsi="Arial" w:cs="Arial"/>
          <w:sz w:val="17"/>
          <w:szCs w:val="17"/>
        </w:rPr>
      </w:pPr>
      <w:r w:rsidRPr="008F7843">
        <w:rPr>
          <w:rFonts w:ascii="Arial"/>
          <w:b/>
          <w:color w:val="FFFFFF"/>
          <w:w w:val="105"/>
          <w:sz w:val="19"/>
        </w:rPr>
        <w:t>Lestijd: 20 minuten</w:t>
      </w:r>
      <w:r w:rsidRPr="008F7843">
        <w:tab/>
      </w:r>
      <w:r w:rsidRPr="008F7843">
        <w:rPr>
          <w:rFonts w:ascii="Arial"/>
          <w:b/>
          <w:color w:val="FFFFFF"/>
          <w:w w:val="105"/>
          <w:sz w:val="19"/>
        </w:rPr>
        <w:t>Deze basisles omvat alleen oefeningen.</w:t>
      </w:r>
      <w:r w:rsidRPr="008F7843">
        <w:rPr>
          <w:rFonts w:ascii="Arial"/>
          <w:b/>
          <w:color w:val="E3DFEB"/>
          <w:w w:val="105"/>
          <w:sz w:val="17"/>
        </w:rPr>
        <w:t xml:space="preserve"> Er kunnen inleidende en afrondende suggesties worden gebruikt om dieper op het onderwerp in te gaan als daar tijd voor is.</w:t>
      </w:r>
    </w:p>
    <w:p w14:paraId="187E4CC5" w14:textId="77777777" w:rsidR="00CD6EF8" w:rsidRPr="008F7843" w:rsidRDefault="00CD6EF8">
      <w:pPr>
        <w:spacing w:before="3" w:line="150" w:lineRule="exact"/>
        <w:rPr>
          <w:sz w:val="15"/>
          <w:szCs w:val="15"/>
        </w:rPr>
      </w:pPr>
    </w:p>
    <w:p w14:paraId="4053EE4B" w14:textId="77777777" w:rsidR="00CD6EF8" w:rsidRPr="008F7843" w:rsidRDefault="00CD6EF8">
      <w:pPr>
        <w:spacing w:line="180" w:lineRule="exact"/>
        <w:rPr>
          <w:sz w:val="18"/>
          <w:szCs w:val="18"/>
        </w:rPr>
      </w:pPr>
    </w:p>
    <w:p w14:paraId="6EE98D15" w14:textId="77777777" w:rsidR="00CD6EF8" w:rsidRPr="008F7843" w:rsidRDefault="002224B2" w:rsidP="00D925F2">
      <w:pPr>
        <w:pStyle w:val="Kop1"/>
        <w:ind w:left="0"/>
        <w:jc w:val="both"/>
        <w:rPr>
          <w:b w:val="0"/>
          <w:bCs w:val="0"/>
        </w:rPr>
      </w:pPr>
      <w:r w:rsidRPr="008F7843">
        <w:rPr>
          <w:color w:val="7764A0"/>
        </w:rPr>
        <w:t>OVERZICHT LES</w:t>
      </w:r>
    </w:p>
    <w:p w14:paraId="10D656AB" w14:textId="34E875A1" w:rsidR="00CD6EF8" w:rsidRPr="008F7843" w:rsidRDefault="002224B2" w:rsidP="00D925F2">
      <w:pPr>
        <w:pStyle w:val="Plattetekst"/>
        <w:spacing w:before="128" w:line="281" w:lineRule="auto"/>
        <w:ind w:left="0" w:right="106"/>
        <w:jc w:val="both"/>
        <w:rPr>
          <w:b w:val="0"/>
          <w:bCs w:val="0"/>
        </w:rPr>
      </w:pPr>
      <w:r w:rsidRPr="000375BD">
        <w:rPr>
          <w:b w:val="0"/>
          <w:color w:val="686868"/>
        </w:rPr>
        <w:t>Variabelen zorgen voor veel vrijheid in de computerwetenschap. In deze les wordt uitgelegd wat variabelen zijn en hoe we ze op allerlei verschillende manieren kunnen gebruiken. Behandel deze oefening vóór (of in combinatie met) de les over abstractie om de boodschap echt goed over te brengen</w:t>
      </w:r>
      <w:r w:rsidRPr="008F7843">
        <w:rPr>
          <w:color w:val="686868"/>
        </w:rPr>
        <w:t>.</w:t>
      </w:r>
    </w:p>
    <w:p w14:paraId="09C7914D" w14:textId="77777777" w:rsidR="00CD6EF8" w:rsidRPr="008F7843" w:rsidRDefault="00CD6EF8" w:rsidP="00D925F2">
      <w:pPr>
        <w:spacing w:before="10" w:line="130" w:lineRule="exact"/>
        <w:rPr>
          <w:sz w:val="13"/>
          <w:szCs w:val="13"/>
        </w:rPr>
      </w:pPr>
    </w:p>
    <w:p w14:paraId="481DECC5" w14:textId="54F5734F" w:rsidR="00CD6EF8" w:rsidRPr="008F7843" w:rsidRDefault="00347E07" w:rsidP="00D925F2">
      <w:pPr>
        <w:spacing w:line="180" w:lineRule="exact"/>
        <w:rPr>
          <w:sz w:val="18"/>
          <w:szCs w:val="18"/>
        </w:rPr>
      </w:pPr>
      <w:r>
        <w:rPr>
          <w:b/>
          <w:bCs/>
        </w:rPr>
        <w:pict w14:anchorId="5B65D772">
          <v:group id="_x0000_s1258" style="position:absolute;margin-left:40.4pt;margin-top:.3pt;width:489.6pt;height:224.8pt;z-index:-251683840;mso-position-horizontal-relative:page" coordorigin="1104,1026" coordsize="9792,4496">
            <v:shape id="_x0000_s1262" type="#_x0000_t75" style="position:absolute;left:1104;top:1026;width:9792;height:4496">
              <v:imagedata r:id="rId6" o:title=""/>
            </v:shape>
            <v:shape id="_x0000_s1261" type="#_x0000_t75" style="position:absolute;left:1376;top:1138;width:9520;height:4272">
              <v:imagedata r:id="rId7" o:title=""/>
            </v:shape>
            <v:group id="_x0000_s1259" style="position:absolute;left:1200;top:1122;width:9600;height:4304" coordorigin="1200,1122" coordsize="9600,4304">
              <v:shape id="_x0000_s1260" style="position:absolute;left:1200;top:1122;width:9600;height:4304" coordorigin="1200,1122" coordsize="9600,4304" path="m1376,5426r-66,-13l1255,5378r-38,-53l1200,5261r,-3963l1201,1275r21,-63l1264,1162r57,-31l1376,1122r9248,l10690,1135r55,35l10783,1223r17,65l10800,5250r-1,23l10778,5336r-42,50l10679,5418r-9303,8xe" stroked="f">
                <v:path arrowok="t"/>
              </v:shape>
            </v:group>
            <w10:wrap anchorx="page"/>
          </v:group>
        </w:pict>
      </w:r>
    </w:p>
    <w:p w14:paraId="3F112B71" w14:textId="77777777" w:rsidR="00CD6EF8" w:rsidRPr="008F7843" w:rsidRDefault="00CD6EF8" w:rsidP="00D925F2">
      <w:pPr>
        <w:spacing w:line="180" w:lineRule="exact"/>
        <w:rPr>
          <w:sz w:val="18"/>
          <w:szCs w:val="18"/>
        </w:rPr>
      </w:pPr>
    </w:p>
    <w:p w14:paraId="10BC5AC8" w14:textId="77777777" w:rsidR="00CD6EF8" w:rsidRPr="008F7843" w:rsidRDefault="002224B2" w:rsidP="00D925F2">
      <w:pPr>
        <w:rPr>
          <w:rFonts w:ascii="Arial" w:eastAsia="Arial" w:hAnsi="Arial" w:cs="Arial"/>
          <w:sz w:val="17"/>
          <w:szCs w:val="17"/>
        </w:rPr>
      </w:pPr>
      <w:r w:rsidRPr="008F7843">
        <w:rPr>
          <w:rFonts w:ascii="Arial"/>
          <w:b/>
          <w:color w:val="7764A0"/>
          <w:sz w:val="17"/>
        </w:rPr>
        <w:t>LESOVERZICHT</w:t>
      </w:r>
    </w:p>
    <w:p w14:paraId="24F35E22" w14:textId="77777777" w:rsidR="00CD6EF8" w:rsidRPr="008F7843" w:rsidRDefault="00CD6EF8" w:rsidP="00D925F2">
      <w:pPr>
        <w:spacing w:before="10" w:line="180" w:lineRule="exact"/>
        <w:rPr>
          <w:sz w:val="18"/>
          <w:szCs w:val="18"/>
        </w:rPr>
      </w:pPr>
    </w:p>
    <w:p w14:paraId="276F1006" w14:textId="77777777" w:rsidR="00CD6EF8" w:rsidRPr="008F7843" w:rsidRDefault="002224B2" w:rsidP="00D925F2">
      <w:pPr>
        <w:pStyle w:val="Kop3"/>
        <w:ind w:left="0"/>
        <w:rPr>
          <w:rFonts w:cs="Arial"/>
          <w:b w:val="0"/>
          <w:bCs w:val="0"/>
        </w:rPr>
      </w:pPr>
      <w:r w:rsidRPr="008F7843">
        <w:rPr>
          <w:color w:val="686868"/>
        </w:rPr>
        <w:t>Opstarten - 10 minuten</w:t>
      </w:r>
    </w:p>
    <w:p w14:paraId="6AC68F91" w14:textId="193E573C" w:rsidR="00CD6EF8" w:rsidRPr="008F7843" w:rsidRDefault="00347E07" w:rsidP="00D925F2">
      <w:pPr>
        <w:numPr>
          <w:ilvl w:val="0"/>
          <w:numId w:val="2"/>
        </w:numPr>
        <w:tabs>
          <w:tab w:val="left" w:pos="1140"/>
        </w:tabs>
        <w:spacing w:before="82"/>
        <w:ind w:left="0" w:firstLine="0"/>
        <w:rPr>
          <w:rFonts w:ascii="Arial" w:eastAsia="Arial" w:hAnsi="Arial" w:cs="Arial"/>
          <w:sz w:val="17"/>
          <w:szCs w:val="17"/>
        </w:rPr>
      </w:pPr>
      <w:hyperlink w:anchor="_Bespreking" w:history="1">
        <w:r w:rsidR="002224B2" w:rsidRPr="007263DA">
          <w:rPr>
            <w:rStyle w:val="Hyperlink"/>
            <w:rFonts w:ascii="Arial"/>
            <w:b/>
            <w:w w:val="105"/>
            <w:sz w:val="17"/>
          </w:rPr>
          <w:t>Bespreking</w:t>
        </w:r>
      </w:hyperlink>
    </w:p>
    <w:p w14:paraId="5E7EA243" w14:textId="374C6A89" w:rsidR="00CD6EF8" w:rsidRPr="008F7843" w:rsidRDefault="00347E07" w:rsidP="00D925F2">
      <w:pPr>
        <w:numPr>
          <w:ilvl w:val="0"/>
          <w:numId w:val="2"/>
        </w:numPr>
        <w:tabs>
          <w:tab w:val="left" w:pos="1140"/>
        </w:tabs>
        <w:spacing w:before="12"/>
        <w:ind w:left="0" w:firstLine="0"/>
        <w:rPr>
          <w:rFonts w:ascii="Arial" w:eastAsia="Arial" w:hAnsi="Arial" w:cs="Arial"/>
          <w:sz w:val="17"/>
          <w:szCs w:val="17"/>
        </w:rPr>
      </w:pPr>
      <w:hyperlink w:anchor="_Woordenschat" w:history="1">
        <w:r w:rsidR="002224B2" w:rsidRPr="007263DA">
          <w:rPr>
            <w:rStyle w:val="Hyperlink"/>
            <w:rFonts w:ascii="Arial"/>
            <w:b/>
            <w:w w:val="105"/>
            <w:sz w:val="17"/>
          </w:rPr>
          <w:t>Woordenschat</w:t>
        </w:r>
      </w:hyperlink>
    </w:p>
    <w:p w14:paraId="3B23D675" w14:textId="22DD6C30" w:rsidR="00CD6EF8" w:rsidRPr="008F7843" w:rsidRDefault="00347E07" w:rsidP="00D925F2">
      <w:pPr>
        <w:numPr>
          <w:ilvl w:val="0"/>
          <w:numId w:val="2"/>
        </w:numPr>
        <w:tabs>
          <w:tab w:val="left" w:pos="1140"/>
        </w:tabs>
        <w:spacing w:before="12"/>
        <w:ind w:left="0" w:firstLine="0"/>
        <w:rPr>
          <w:rFonts w:ascii="Arial" w:eastAsia="Arial" w:hAnsi="Arial" w:cs="Arial"/>
          <w:sz w:val="17"/>
          <w:szCs w:val="17"/>
        </w:rPr>
      </w:pPr>
      <w:hyperlink w:anchor="_Kennismaking_met_variabelen" w:history="1">
        <w:r w:rsidR="002224B2" w:rsidRPr="007263DA">
          <w:rPr>
            <w:rStyle w:val="Hyperlink"/>
            <w:rFonts w:ascii="Arial"/>
            <w:b/>
            <w:sz w:val="17"/>
          </w:rPr>
          <w:t>Kennismaking met variabelen</w:t>
        </w:r>
      </w:hyperlink>
    </w:p>
    <w:p w14:paraId="68E7127B" w14:textId="77777777" w:rsidR="00CD6EF8" w:rsidRPr="008F7843" w:rsidRDefault="00CD6EF8" w:rsidP="00D925F2">
      <w:pPr>
        <w:spacing w:before="20" w:line="120" w:lineRule="exact"/>
        <w:rPr>
          <w:sz w:val="12"/>
          <w:szCs w:val="12"/>
        </w:rPr>
      </w:pPr>
    </w:p>
    <w:p w14:paraId="03BCD992" w14:textId="77777777" w:rsidR="00CD6EF8" w:rsidRPr="008F7843" w:rsidRDefault="002224B2" w:rsidP="00D925F2">
      <w:pPr>
        <w:pStyle w:val="Kop3"/>
        <w:spacing w:before="66"/>
        <w:ind w:left="0"/>
        <w:rPr>
          <w:rFonts w:cs="Arial"/>
          <w:b w:val="0"/>
          <w:bCs w:val="0"/>
        </w:rPr>
      </w:pPr>
      <w:r w:rsidRPr="008F7843">
        <w:rPr>
          <w:color w:val="686868"/>
        </w:rPr>
        <w:t>Oefening: Variabelen in enveloppen - 20 minuten</w:t>
      </w:r>
    </w:p>
    <w:p w14:paraId="7EF36431" w14:textId="0719CF05" w:rsidR="00CD6EF8" w:rsidRPr="008F7843" w:rsidRDefault="00347E07" w:rsidP="00D925F2">
      <w:pPr>
        <w:numPr>
          <w:ilvl w:val="0"/>
          <w:numId w:val="2"/>
        </w:numPr>
        <w:tabs>
          <w:tab w:val="left" w:pos="1140"/>
        </w:tabs>
        <w:spacing w:before="82"/>
        <w:ind w:left="0" w:firstLine="0"/>
        <w:rPr>
          <w:rFonts w:ascii="Arial" w:eastAsia="Arial" w:hAnsi="Arial" w:cs="Arial"/>
          <w:sz w:val="17"/>
          <w:szCs w:val="17"/>
        </w:rPr>
      </w:pPr>
      <w:hyperlink w:anchor="_Variabelen_in_enveloppen" w:history="1">
        <w:r w:rsidR="002224B2" w:rsidRPr="007263DA">
          <w:rPr>
            <w:rStyle w:val="Hyperlink"/>
            <w:rFonts w:ascii="Arial"/>
            <w:b/>
            <w:sz w:val="17"/>
          </w:rPr>
          <w:t>Variabelen in enveloppen</w:t>
        </w:r>
      </w:hyperlink>
    </w:p>
    <w:p w14:paraId="5A57A7CE" w14:textId="77777777" w:rsidR="00CD6EF8" w:rsidRPr="008F7843" w:rsidRDefault="00CD6EF8" w:rsidP="00D925F2">
      <w:pPr>
        <w:spacing w:before="20" w:line="120" w:lineRule="exact"/>
        <w:rPr>
          <w:sz w:val="12"/>
          <w:szCs w:val="12"/>
        </w:rPr>
      </w:pPr>
    </w:p>
    <w:p w14:paraId="6FCD7B5A" w14:textId="77777777" w:rsidR="00CD6EF8" w:rsidRPr="008F7843" w:rsidRDefault="002224B2" w:rsidP="00D925F2">
      <w:pPr>
        <w:pStyle w:val="Kop3"/>
        <w:spacing w:before="66"/>
        <w:ind w:left="0"/>
        <w:rPr>
          <w:rFonts w:cs="Arial"/>
          <w:b w:val="0"/>
          <w:bCs w:val="0"/>
        </w:rPr>
      </w:pPr>
      <w:r w:rsidRPr="008F7843">
        <w:rPr>
          <w:color w:val="686868"/>
        </w:rPr>
        <w:t>Afronden - 10 minuten</w:t>
      </w:r>
    </w:p>
    <w:p w14:paraId="39020CA7" w14:textId="3480DBA9" w:rsidR="00CD6EF8" w:rsidRPr="008F7843" w:rsidRDefault="00347E07" w:rsidP="00D925F2">
      <w:pPr>
        <w:numPr>
          <w:ilvl w:val="0"/>
          <w:numId w:val="2"/>
        </w:numPr>
        <w:tabs>
          <w:tab w:val="left" w:pos="1140"/>
        </w:tabs>
        <w:spacing w:before="82"/>
        <w:ind w:left="0" w:firstLine="0"/>
        <w:rPr>
          <w:rFonts w:ascii="Arial" w:eastAsia="Arial" w:hAnsi="Arial" w:cs="Arial"/>
          <w:sz w:val="17"/>
          <w:szCs w:val="17"/>
        </w:rPr>
      </w:pPr>
      <w:hyperlink w:anchor="_Napraatje:_Wat_hebben" w:history="1">
        <w:r w:rsidR="002224B2" w:rsidRPr="007263DA">
          <w:rPr>
            <w:rStyle w:val="Hyperlink"/>
            <w:rFonts w:ascii="Arial"/>
            <w:b/>
            <w:w w:val="105"/>
            <w:sz w:val="17"/>
          </w:rPr>
          <w:t>Napraatje: Wat hebben we geleerd?</w:t>
        </w:r>
      </w:hyperlink>
    </w:p>
    <w:p w14:paraId="1EAC3E4F" w14:textId="6F68264D" w:rsidR="00CD6EF8" w:rsidRPr="008F7843" w:rsidRDefault="00347E07" w:rsidP="00D925F2">
      <w:pPr>
        <w:numPr>
          <w:ilvl w:val="0"/>
          <w:numId w:val="2"/>
        </w:numPr>
        <w:tabs>
          <w:tab w:val="left" w:pos="1140"/>
        </w:tabs>
        <w:spacing w:before="12"/>
        <w:ind w:left="0" w:firstLine="0"/>
        <w:rPr>
          <w:rFonts w:ascii="Arial" w:eastAsia="Arial" w:hAnsi="Arial" w:cs="Arial"/>
          <w:sz w:val="17"/>
          <w:szCs w:val="17"/>
        </w:rPr>
      </w:pPr>
      <w:hyperlink w:anchor="_Woordenwirwar" w:history="1">
        <w:r w:rsidR="002224B2" w:rsidRPr="007263DA">
          <w:rPr>
            <w:rStyle w:val="Hyperlink"/>
            <w:rFonts w:ascii="Arial"/>
            <w:b/>
            <w:w w:val="105"/>
            <w:sz w:val="17"/>
          </w:rPr>
          <w:t>Woordenwirwar</w:t>
        </w:r>
      </w:hyperlink>
    </w:p>
    <w:p w14:paraId="50DF15CB" w14:textId="77777777" w:rsidR="00CD6EF8" w:rsidRPr="008F7843" w:rsidRDefault="00CD6EF8" w:rsidP="00D925F2">
      <w:pPr>
        <w:spacing w:before="20" w:line="120" w:lineRule="exact"/>
        <w:rPr>
          <w:sz w:val="12"/>
          <w:szCs w:val="12"/>
        </w:rPr>
      </w:pPr>
    </w:p>
    <w:p w14:paraId="1953F653" w14:textId="77777777" w:rsidR="00CD6EF8" w:rsidRPr="008F7843" w:rsidRDefault="002224B2" w:rsidP="00D925F2">
      <w:pPr>
        <w:pStyle w:val="Kop3"/>
        <w:spacing w:before="66"/>
        <w:ind w:left="0"/>
        <w:rPr>
          <w:rFonts w:cs="Arial"/>
          <w:b w:val="0"/>
          <w:bCs w:val="0"/>
        </w:rPr>
      </w:pPr>
      <w:r w:rsidRPr="008F7843">
        <w:rPr>
          <w:color w:val="686868"/>
        </w:rPr>
        <w:t>Opdracht - 10 minuten</w:t>
      </w:r>
    </w:p>
    <w:p w14:paraId="451D7F01" w14:textId="44F81686" w:rsidR="00CD6EF8" w:rsidRPr="008F7843" w:rsidRDefault="00347E07" w:rsidP="00D925F2">
      <w:pPr>
        <w:numPr>
          <w:ilvl w:val="0"/>
          <w:numId w:val="2"/>
        </w:numPr>
        <w:tabs>
          <w:tab w:val="left" w:pos="1140"/>
        </w:tabs>
        <w:spacing w:before="82"/>
        <w:ind w:left="0" w:firstLine="0"/>
        <w:rPr>
          <w:rFonts w:ascii="Arial" w:eastAsia="Arial" w:hAnsi="Arial" w:cs="Arial"/>
          <w:sz w:val="17"/>
          <w:szCs w:val="17"/>
        </w:rPr>
      </w:pPr>
      <w:hyperlink w:anchor="_Opdrachtwerkblad_Variabelen" w:history="1">
        <w:r w:rsidR="002224B2" w:rsidRPr="007263DA">
          <w:rPr>
            <w:rStyle w:val="Hyperlink"/>
            <w:rFonts w:ascii="Arial"/>
            <w:b/>
            <w:sz w:val="17"/>
          </w:rPr>
          <w:t>Opdracht Variabelen</w:t>
        </w:r>
      </w:hyperlink>
    </w:p>
    <w:p w14:paraId="179E33B0" w14:textId="77777777" w:rsidR="00CD6EF8" w:rsidRPr="008F7843" w:rsidRDefault="00CD6EF8" w:rsidP="00D925F2">
      <w:pPr>
        <w:spacing w:before="1" w:line="140" w:lineRule="exact"/>
        <w:rPr>
          <w:sz w:val="14"/>
          <w:szCs w:val="14"/>
        </w:rPr>
      </w:pPr>
    </w:p>
    <w:p w14:paraId="2B31B71D" w14:textId="77777777" w:rsidR="00CD6EF8" w:rsidRPr="008F7843" w:rsidRDefault="00CD6EF8" w:rsidP="00D925F2">
      <w:pPr>
        <w:spacing w:line="200" w:lineRule="exact"/>
        <w:rPr>
          <w:sz w:val="20"/>
          <w:szCs w:val="20"/>
        </w:rPr>
      </w:pPr>
    </w:p>
    <w:p w14:paraId="2D4A94A6" w14:textId="77777777" w:rsidR="00CD6EF8" w:rsidRPr="008F7843" w:rsidRDefault="00CD6EF8" w:rsidP="00D925F2">
      <w:pPr>
        <w:spacing w:line="200" w:lineRule="exact"/>
        <w:rPr>
          <w:sz w:val="20"/>
          <w:szCs w:val="20"/>
        </w:rPr>
      </w:pPr>
    </w:p>
    <w:p w14:paraId="2135783A" w14:textId="77777777" w:rsidR="00CD6EF8" w:rsidRPr="008F7843" w:rsidRDefault="002224B2" w:rsidP="00D925F2">
      <w:pPr>
        <w:spacing w:before="56"/>
        <w:rPr>
          <w:rFonts w:ascii="Arial" w:eastAsia="Arial" w:hAnsi="Arial" w:cs="Arial"/>
          <w:sz w:val="28"/>
          <w:szCs w:val="28"/>
        </w:rPr>
      </w:pPr>
      <w:r w:rsidRPr="008F7843">
        <w:rPr>
          <w:rFonts w:ascii="Arial"/>
          <w:b/>
          <w:color w:val="7764A0"/>
          <w:sz w:val="28"/>
        </w:rPr>
        <w:t>LESDOELEN</w:t>
      </w:r>
    </w:p>
    <w:p w14:paraId="1B520D55" w14:textId="77777777" w:rsidR="00CD6EF8" w:rsidRPr="008F7843" w:rsidRDefault="002224B2" w:rsidP="00D925F2">
      <w:pPr>
        <w:pStyle w:val="Plattetekst"/>
        <w:spacing w:before="130"/>
        <w:ind w:left="0"/>
        <w:rPr>
          <w:b w:val="0"/>
          <w:bCs w:val="0"/>
        </w:rPr>
      </w:pPr>
      <w:r w:rsidRPr="008F7843">
        <w:rPr>
          <w:color w:val="686868"/>
        </w:rPr>
        <w:t>Leerlingen gaan:</w:t>
      </w:r>
    </w:p>
    <w:p w14:paraId="35D63B90" w14:textId="77777777" w:rsidR="00CD6EF8" w:rsidRPr="008F7843" w:rsidRDefault="00CD6EF8" w:rsidP="00D925F2">
      <w:pPr>
        <w:spacing w:before="20" w:line="140" w:lineRule="exact"/>
        <w:rPr>
          <w:sz w:val="14"/>
          <w:szCs w:val="14"/>
        </w:rPr>
      </w:pPr>
    </w:p>
    <w:p w14:paraId="63B5D954" w14:textId="77777777" w:rsidR="00FA2DF1" w:rsidRPr="00FA2DF1" w:rsidRDefault="00FA2DF1" w:rsidP="00D925F2">
      <w:pPr>
        <w:pStyle w:val="Plattetekst"/>
        <w:numPr>
          <w:ilvl w:val="0"/>
          <w:numId w:val="4"/>
        </w:numPr>
        <w:spacing w:before="69"/>
        <w:ind w:left="0" w:firstLine="0"/>
        <w:rPr>
          <w:b w:val="0"/>
          <w:color w:val="686868"/>
        </w:rPr>
      </w:pPr>
      <w:r w:rsidRPr="00FA2DF1">
        <w:rPr>
          <w:b w:val="0"/>
          <w:color w:val="686868"/>
        </w:rPr>
        <w:t>variabelen identificeren en de waardes ervan bepalen</w:t>
      </w:r>
    </w:p>
    <w:p w14:paraId="525F6905" w14:textId="77777777" w:rsidR="00FA2DF1" w:rsidRPr="00FA2DF1" w:rsidRDefault="00FA2DF1" w:rsidP="00D925F2">
      <w:pPr>
        <w:pStyle w:val="Plattetekst"/>
        <w:numPr>
          <w:ilvl w:val="0"/>
          <w:numId w:val="4"/>
        </w:numPr>
        <w:spacing w:before="69"/>
        <w:ind w:left="0" w:firstLine="0"/>
        <w:rPr>
          <w:b w:val="0"/>
          <w:color w:val="686868"/>
        </w:rPr>
      </w:pPr>
      <w:r w:rsidRPr="00FA2DF1">
        <w:rPr>
          <w:b w:val="0"/>
          <w:color w:val="686868"/>
        </w:rPr>
        <w:t xml:space="preserve">variabelen bepalen en oproepen in de context van activiteiten in het dagelijks leven </w:t>
      </w:r>
    </w:p>
    <w:p w14:paraId="314CC82C" w14:textId="77777777" w:rsidR="00FA2DF1" w:rsidRPr="00FA2DF1" w:rsidRDefault="00FA2DF1" w:rsidP="00D925F2">
      <w:pPr>
        <w:pStyle w:val="Plattetekst"/>
        <w:numPr>
          <w:ilvl w:val="0"/>
          <w:numId w:val="4"/>
        </w:numPr>
        <w:spacing w:before="69"/>
        <w:ind w:left="0" w:firstLine="0"/>
        <w:rPr>
          <w:b w:val="0"/>
          <w:color w:val="686868"/>
        </w:rPr>
      </w:pPr>
      <w:r w:rsidRPr="00FA2DF1">
        <w:rPr>
          <w:b w:val="0"/>
          <w:color w:val="686868"/>
        </w:rPr>
        <w:t>situaties creëren waarin variabelen gebruikt moeten worden</w:t>
      </w:r>
    </w:p>
    <w:p w14:paraId="565C57E9" w14:textId="69A81447" w:rsidR="00FA2DF1" w:rsidRDefault="00FA2DF1" w:rsidP="00D925F2">
      <w:pPr>
        <w:pStyle w:val="Plattetekst"/>
        <w:numPr>
          <w:ilvl w:val="0"/>
          <w:numId w:val="4"/>
        </w:numPr>
        <w:spacing w:before="69"/>
        <w:ind w:left="0" w:firstLine="0"/>
        <w:rPr>
          <w:b w:val="0"/>
          <w:color w:val="686868"/>
        </w:rPr>
      </w:pPr>
      <w:r w:rsidRPr="00FA2DF1">
        <w:rPr>
          <w:b w:val="0"/>
          <w:color w:val="686868"/>
        </w:rPr>
        <w:t>creatief spel verrijken door samen te werken</w:t>
      </w:r>
    </w:p>
    <w:p w14:paraId="6AEA9483" w14:textId="77777777" w:rsidR="00CD6EF8" w:rsidRPr="008F7843" w:rsidRDefault="00CD6EF8" w:rsidP="00D925F2">
      <w:pPr>
        <w:spacing w:before="14" w:line="200" w:lineRule="exact"/>
        <w:rPr>
          <w:sz w:val="20"/>
          <w:szCs w:val="20"/>
        </w:rPr>
      </w:pPr>
    </w:p>
    <w:p w14:paraId="17453AD3" w14:textId="77777777" w:rsidR="00F02227" w:rsidRDefault="00F02227">
      <w:pPr>
        <w:rPr>
          <w:rFonts w:ascii="Arial"/>
          <w:b/>
          <w:color w:val="7764A0"/>
          <w:sz w:val="36"/>
          <w:szCs w:val="36"/>
        </w:rPr>
      </w:pPr>
      <w:r>
        <w:rPr>
          <w:rFonts w:ascii="Arial"/>
          <w:b/>
          <w:color w:val="7764A0"/>
          <w:sz w:val="36"/>
          <w:szCs w:val="36"/>
        </w:rPr>
        <w:br w:type="page"/>
      </w:r>
    </w:p>
    <w:p w14:paraId="445067AA" w14:textId="2708CA4A" w:rsidR="00CD6EF8" w:rsidRPr="00D925F2" w:rsidRDefault="00347E07" w:rsidP="00D925F2">
      <w:pPr>
        <w:rPr>
          <w:rFonts w:ascii="Arial" w:eastAsia="Arial" w:hAnsi="Arial" w:cs="Arial"/>
          <w:sz w:val="36"/>
          <w:szCs w:val="36"/>
        </w:rPr>
      </w:pPr>
      <w:r>
        <w:rPr>
          <w:sz w:val="36"/>
          <w:szCs w:val="36"/>
        </w:rPr>
        <w:lastRenderedPageBreak/>
        <w:pict w14:anchorId="46A3B664">
          <v:group id="_x0000_s1236" style="position:absolute;margin-left:60pt;margin-top:39.7pt;width:480pt;height:.1pt;z-index:-251682816;mso-position-horizontal-relative:page" coordorigin="1200,794" coordsize="9600,2">
            <v:shape id="_x0000_s1237" style="position:absolute;left:1200;top:794;width:9600;height:2" coordorigin="1200,794" coordsize="9600,0" path="m1200,794r9600,e" filled="f" strokecolor="#7764a0" strokeweight="2.5pt">
              <v:path arrowok="t"/>
            </v:shape>
            <w10:wrap anchorx="page"/>
          </v:group>
        </w:pict>
      </w:r>
      <w:r w:rsidR="002224B2" w:rsidRPr="00D925F2">
        <w:rPr>
          <w:rFonts w:ascii="Arial"/>
          <w:b/>
          <w:color w:val="7764A0"/>
          <w:sz w:val="36"/>
          <w:szCs w:val="36"/>
        </w:rPr>
        <w:t>LESRICHTLIJN</w:t>
      </w:r>
    </w:p>
    <w:p w14:paraId="5BA5CB2F" w14:textId="77777777" w:rsidR="00CD6EF8" w:rsidRPr="00D925F2" w:rsidRDefault="00CD6EF8" w:rsidP="00D925F2">
      <w:pPr>
        <w:spacing w:before="16" w:line="500" w:lineRule="exact"/>
        <w:rPr>
          <w:sz w:val="36"/>
          <w:szCs w:val="36"/>
        </w:rPr>
      </w:pPr>
    </w:p>
    <w:p w14:paraId="0270AF88" w14:textId="77777777" w:rsidR="00CD6EF8" w:rsidRPr="008F7843" w:rsidRDefault="002224B2" w:rsidP="00D925F2">
      <w:pPr>
        <w:pStyle w:val="Kop2"/>
        <w:ind w:left="0"/>
        <w:rPr>
          <w:b w:val="0"/>
          <w:bCs w:val="0"/>
        </w:rPr>
      </w:pPr>
      <w:r w:rsidRPr="008F7843">
        <w:rPr>
          <w:color w:val="7764A0"/>
        </w:rPr>
        <w:t>MATERIALEN, MIDDELEN EN VOORBEREIDING</w:t>
      </w:r>
    </w:p>
    <w:p w14:paraId="380AA5A3" w14:textId="77777777" w:rsidR="00CD6EF8" w:rsidRPr="008F7843" w:rsidRDefault="002224B2" w:rsidP="00D925F2">
      <w:pPr>
        <w:pStyle w:val="Kop3"/>
        <w:spacing w:before="150"/>
        <w:ind w:left="0"/>
        <w:rPr>
          <w:b w:val="0"/>
          <w:bCs w:val="0"/>
        </w:rPr>
      </w:pPr>
      <w:r w:rsidRPr="008F7843">
        <w:rPr>
          <w:color w:val="686868"/>
        </w:rPr>
        <w:t>Voor de leerling</w:t>
      </w:r>
    </w:p>
    <w:p w14:paraId="0B811EA9" w14:textId="4213E429" w:rsidR="00CD6EF8" w:rsidRPr="000375BD" w:rsidRDefault="002224B2" w:rsidP="00D00BFE">
      <w:pPr>
        <w:pStyle w:val="Plattetekst"/>
        <w:numPr>
          <w:ilvl w:val="0"/>
          <w:numId w:val="8"/>
        </w:numPr>
        <w:spacing w:before="95"/>
        <w:rPr>
          <w:b w:val="0"/>
          <w:bCs w:val="0"/>
        </w:rPr>
      </w:pPr>
      <w:r w:rsidRPr="000375BD">
        <w:rPr>
          <w:b w:val="0"/>
          <w:color w:val="686868"/>
        </w:rPr>
        <w:t>Leeg papier</w:t>
      </w:r>
    </w:p>
    <w:p w14:paraId="7381E599" w14:textId="1024C2A1" w:rsidR="002224B2" w:rsidRPr="000375BD" w:rsidRDefault="002224B2" w:rsidP="00D00BFE">
      <w:pPr>
        <w:pStyle w:val="Plattetekst"/>
        <w:numPr>
          <w:ilvl w:val="0"/>
          <w:numId w:val="8"/>
        </w:numPr>
        <w:spacing w:before="37" w:line="281" w:lineRule="auto"/>
        <w:ind w:right="2039"/>
        <w:rPr>
          <w:b w:val="0"/>
          <w:color w:val="686868"/>
        </w:rPr>
      </w:pPr>
      <w:r w:rsidRPr="000375BD">
        <w:rPr>
          <w:b w:val="0"/>
          <w:color w:val="686868"/>
        </w:rPr>
        <w:t xml:space="preserve">3 enveloppen per groep met daarop: robotNaam, </w:t>
      </w:r>
      <w:proofErr w:type="spellStart"/>
      <w:r w:rsidRPr="000375BD">
        <w:rPr>
          <w:b w:val="0"/>
          <w:color w:val="686868"/>
        </w:rPr>
        <w:t>aantEenh</w:t>
      </w:r>
      <w:proofErr w:type="spellEnd"/>
      <w:r w:rsidRPr="000375BD">
        <w:rPr>
          <w:b w:val="0"/>
          <w:color w:val="686868"/>
        </w:rPr>
        <w:t xml:space="preserve"> Groot, &amp; doel </w:t>
      </w:r>
    </w:p>
    <w:p w14:paraId="5952253A" w14:textId="5B7C7A3A" w:rsidR="00CD6EF8" w:rsidRPr="000375BD" w:rsidRDefault="00347E07" w:rsidP="00D00BFE">
      <w:pPr>
        <w:pStyle w:val="Plattetekst"/>
        <w:numPr>
          <w:ilvl w:val="0"/>
          <w:numId w:val="8"/>
        </w:numPr>
        <w:spacing w:before="37" w:line="281" w:lineRule="auto"/>
        <w:ind w:right="2039"/>
        <w:rPr>
          <w:b w:val="0"/>
          <w:bCs w:val="0"/>
        </w:rPr>
      </w:pPr>
      <w:hyperlink r:id="rId8" w:history="1">
        <w:r w:rsidR="002224B2" w:rsidRPr="007263DA">
          <w:rPr>
            <w:rStyle w:val="Hyperlink"/>
            <w:b w:val="0"/>
          </w:rPr>
          <w:t>1 werkblad Variabelen in enveloppen</w:t>
        </w:r>
      </w:hyperlink>
      <w:r w:rsidR="002224B2" w:rsidRPr="000375BD">
        <w:rPr>
          <w:b w:val="0"/>
        </w:rPr>
        <w:t xml:space="preserve"> </w:t>
      </w:r>
      <w:r w:rsidR="002224B2" w:rsidRPr="000375BD">
        <w:rPr>
          <w:b w:val="0"/>
          <w:color w:val="686868"/>
        </w:rPr>
        <w:t>per groep</w:t>
      </w:r>
    </w:p>
    <w:p w14:paraId="3F6B0BA5" w14:textId="041DCC0B" w:rsidR="00CD6EF8" w:rsidRPr="000375BD" w:rsidRDefault="002224B2" w:rsidP="00D00BFE">
      <w:pPr>
        <w:pStyle w:val="Plattetekst"/>
        <w:numPr>
          <w:ilvl w:val="0"/>
          <w:numId w:val="8"/>
        </w:numPr>
        <w:spacing w:before="53"/>
        <w:ind w:right="4747"/>
        <w:rPr>
          <w:b w:val="0"/>
          <w:bCs w:val="0"/>
        </w:rPr>
      </w:pPr>
      <w:r w:rsidRPr="000375BD">
        <w:rPr>
          <w:b w:val="0"/>
          <w:color w:val="686868"/>
        </w:rPr>
        <w:t>Pennen/potloden/markeerstiften</w:t>
      </w:r>
    </w:p>
    <w:p w14:paraId="08AA9029" w14:textId="3AC9D758" w:rsidR="00CD6EF8" w:rsidRPr="000375BD" w:rsidRDefault="00347E07" w:rsidP="00D00BFE">
      <w:pPr>
        <w:pStyle w:val="Plattetekst"/>
        <w:numPr>
          <w:ilvl w:val="0"/>
          <w:numId w:val="8"/>
        </w:numPr>
        <w:spacing w:before="37"/>
        <w:ind w:right="4747"/>
        <w:rPr>
          <w:b w:val="0"/>
          <w:bCs w:val="0"/>
        </w:rPr>
      </w:pPr>
      <w:hyperlink r:id="rId9" w:history="1">
        <w:r w:rsidR="002224B2" w:rsidRPr="007707D5">
          <w:rPr>
            <w:rStyle w:val="Hyperlink"/>
            <w:b w:val="0"/>
          </w:rPr>
          <w:t>Opdrachtwerkblad Variabelen</w:t>
        </w:r>
      </w:hyperlink>
    </w:p>
    <w:p w14:paraId="126938DC" w14:textId="77777777" w:rsidR="00CD6EF8" w:rsidRPr="008F7843" w:rsidRDefault="00CD6EF8" w:rsidP="00D925F2">
      <w:pPr>
        <w:spacing w:before="17" w:line="120" w:lineRule="exact"/>
        <w:rPr>
          <w:sz w:val="12"/>
          <w:szCs w:val="12"/>
        </w:rPr>
      </w:pPr>
    </w:p>
    <w:p w14:paraId="69B6F9BB" w14:textId="77777777" w:rsidR="00CD6EF8" w:rsidRPr="008F7843" w:rsidRDefault="002224B2" w:rsidP="00D925F2">
      <w:pPr>
        <w:pStyle w:val="Kop3"/>
        <w:spacing w:before="64"/>
        <w:ind w:left="0" w:right="4747"/>
        <w:rPr>
          <w:b w:val="0"/>
          <w:bCs w:val="0"/>
        </w:rPr>
      </w:pPr>
      <w:r w:rsidRPr="008F7843">
        <w:rPr>
          <w:color w:val="686868"/>
        </w:rPr>
        <w:t>Voor de leraar</w:t>
      </w:r>
    </w:p>
    <w:p w14:paraId="2B976269" w14:textId="649568D7" w:rsidR="00CD6EF8" w:rsidRPr="000375BD" w:rsidRDefault="002224B2" w:rsidP="00D925F2">
      <w:pPr>
        <w:pStyle w:val="Plattetekst"/>
        <w:numPr>
          <w:ilvl w:val="0"/>
          <w:numId w:val="6"/>
        </w:numPr>
        <w:spacing w:before="95"/>
        <w:ind w:right="2896"/>
        <w:rPr>
          <w:b w:val="0"/>
          <w:bCs w:val="0"/>
        </w:rPr>
      </w:pPr>
      <w:r w:rsidRPr="000375BD">
        <w:rPr>
          <w:b w:val="0"/>
          <w:color w:val="686868"/>
        </w:rPr>
        <w:t>6 of meer onbeschreven enveloppen voor de inleiding</w:t>
      </w:r>
    </w:p>
    <w:p w14:paraId="69A72A10" w14:textId="655AC735" w:rsidR="002224B2" w:rsidRPr="000375BD" w:rsidRDefault="002224B2" w:rsidP="00D925F2">
      <w:pPr>
        <w:pStyle w:val="Plattetekst"/>
        <w:numPr>
          <w:ilvl w:val="0"/>
          <w:numId w:val="6"/>
        </w:numPr>
        <w:spacing w:before="37" w:line="281" w:lineRule="auto"/>
        <w:ind w:right="4030"/>
        <w:rPr>
          <w:b w:val="0"/>
          <w:color w:val="686868"/>
        </w:rPr>
      </w:pPr>
      <w:r w:rsidRPr="000375BD">
        <w:rPr>
          <w:b w:val="0"/>
          <w:color w:val="686868"/>
        </w:rPr>
        <w:t xml:space="preserve">Print één </w:t>
      </w:r>
      <w:hyperlink r:id="rId10" w:history="1">
        <w:r w:rsidRPr="007263DA">
          <w:rPr>
            <w:rStyle w:val="Hyperlink"/>
            <w:b w:val="0"/>
          </w:rPr>
          <w:t>werkblad Variabelen in enveloppen</w:t>
        </w:r>
      </w:hyperlink>
      <w:r w:rsidRPr="000375BD">
        <w:rPr>
          <w:b w:val="0"/>
        </w:rPr>
        <w:t xml:space="preserve"> </w:t>
      </w:r>
      <w:r w:rsidRPr="000375BD">
        <w:rPr>
          <w:b w:val="0"/>
          <w:color w:val="686868"/>
        </w:rPr>
        <w:t xml:space="preserve">per leerling </w:t>
      </w:r>
    </w:p>
    <w:p w14:paraId="4D05926F" w14:textId="45A3D931" w:rsidR="00CD6EF8" w:rsidRPr="000375BD" w:rsidRDefault="002224B2" w:rsidP="00D925F2">
      <w:pPr>
        <w:pStyle w:val="Plattetekst"/>
        <w:numPr>
          <w:ilvl w:val="0"/>
          <w:numId w:val="6"/>
        </w:numPr>
        <w:spacing w:before="37" w:line="281" w:lineRule="auto"/>
        <w:ind w:right="4030"/>
        <w:rPr>
          <w:b w:val="0"/>
          <w:bCs w:val="0"/>
        </w:rPr>
      </w:pPr>
      <w:r w:rsidRPr="000375BD">
        <w:rPr>
          <w:b w:val="0"/>
          <w:color w:val="686868"/>
        </w:rPr>
        <w:t xml:space="preserve">Print één </w:t>
      </w:r>
      <w:hyperlink r:id="rId11" w:history="1">
        <w:r w:rsidRPr="007707D5">
          <w:rPr>
            <w:rStyle w:val="Hyperlink"/>
            <w:b w:val="0"/>
          </w:rPr>
          <w:t>opdrachtwerkblad Variabelen</w:t>
        </w:r>
      </w:hyperlink>
    </w:p>
    <w:p w14:paraId="69CF985E" w14:textId="44CB5A83" w:rsidR="00CD6EF8" w:rsidRPr="000375BD" w:rsidRDefault="002224B2" w:rsidP="00D925F2">
      <w:pPr>
        <w:pStyle w:val="Plattetekst"/>
        <w:numPr>
          <w:ilvl w:val="0"/>
          <w:numId w:val="6"/>
        </w:numPr>
        <w:spacing w:before="1"/>
        <w:rPr>
          <w:b w:val="0"/>
          <w:bCs w:val="0"/>
        </w:rPr>
      </w:pPr>
      <w:r w:rsidRPr="000375BD">
        <w:rPr>
          <w:b w:val="0"/>
          <w:color w:val="686868"/>
        </w:rPr>
        <w:t>Geef de leerlingen enveloppen (zoals hierboven beschreven), papier, pennen en potloden</w:t>
      </w:r>
    </w:p>
    <w:p w14:paraId="5C154B81" w14:textId="77777777" w:rsidR="00CD6EF8" w:rsidRPr="008F7843" w:rsidRDefault="00CD6EF8" w:rsidP="00D925F2">
      <w:pPr>
        <w:spacing w:before="3" w:line="90" w:lineRule="exact"/>
        <w:rPr>
          <w:sz w:val="9"/>
          <w:szCs w:val="9"/>
        </w:rPr>
      </w:pPr>
    </w:p>
    <w:p w14:paraId="37FE6948" w14:textId="77777777" w:rsidR="00CD6EF8" w:rsidRPr="008F7843" w:rsidRDefault="00CD6EF8" w:rsidP="00D925F2">
      <w:pPr>
        <w:spacing w:line="180" w:lineRule="exact"/>
        <w:rPr>
          <w:sz w:val="18"/>
          <w:szCs w:val="18"/>
        </w:rPr>
      </w:pPr>
    </w:p>
    <w:p w14:paraId="3619CBB2" w14:textId="77777777" w:rsidR="00CD6EF8" w:rsidRPr="008F7843" w:rsidRDefault="002224B2" w:rsidP="00D925F2">
      <w:pPr>
        <w:pStyle w:val="Kop2"/>
        <w:ind w:left="0" w:right="4747"/>
        <w:rPr>
          <w:b w:val="0"/>
          <w:bCs w:val="0"/>
        </w:rPr>
      </w:pPr>
      <w:r w:rsidRPr="008F7843">
        <w:rPr>
          <w:color w:val="7764A0"/>
        </w:rPr>
        <w:t>OPSTARTEN (10 MIN)</w:t>
      </w:r>
    </w:p>
    <w:p w14:paraId="16A82BA8" w14:textId="77777777" w:rsidR="00CD6EF8" w:rsidRPr="008F7843" w:rsidRDefault="002224B2" w:rsidP="00D925F2">
      <w:pPr>
        <w:pStyle w:val="Kop3"/>
        <w:numPr>
          <w:ilvl w:val="0"/>
          <w:numId w:val="1"/>
        </w:numPr>
        <w:tabs>
          <w:tab w:val="left" w:pos="372"/>
        </w:tabs>
        <w:spacing w:before="150"/>
        <w:ind w:firstLine="0"/>
        <w:rPr>
          <w:b w:val="0"/>
          <w:bCs w:val="0"/>
        </w:rPr>
      </w:pPr>
      <w:bookmarkStart w:id="0" w:name="_Bespreking"/>
      <w:bookmarkEnd w:id="0"/>
      <w:r w:rsidRPr="008F7843">
        <w:rPr>
          <w:color w:val="686868"/>
        </w:rPr>
        <w:t>Bespreking</w:t>
      </w:r>
    </w:p>
    <w:p w14:paraId="4C9F8427" w14:textId="77777777" w:rsidR="00CD6EF8" w:rsidRPr="000375BD" w:rsidRDefault="002224B2" w:rsidP="00D925F2">
      <w:pPr>
        <w:pStyle w:val="Plattetekst"/>
        <w:spacing w:before="95" w:line="281" w:lineRule="auto"/>
        <w:ind w:left="0" w:right="320"/>
        <w:rPr>
          <w:b w:val="0"/>
          <w:bCs w:val="0"/>
        </w:rPr>
      </w:pPr>
      <w:r w:rsidRPr="000375BD">
        <w:rPr>
          <w:b w:val="0"/>
          <w:color w:val="686868"/>
        </w:rPr>
        <w:t>Dit is een heel goed moment om de vorige les die je hebt gegeven nog eens te bespreken met je klas. We raden aan om de leerlingen, tussen de klassikale vragen door, in groepjes hun antwoorden te laten bespreken.</w:t>
      </w:r>
    </w:p>
    <w:p w14:paraId="1E9DA7E2" w14:textId="77777777" w:rsidR="00CD6EF8" w:rsidRPr="000375BD" w:rsidRDefault="00CD6EF8" w:rsidP="00D925F2">
      <w:pPr>
        <w:spacing w:before="13" w:line="180" w:lineRule="exact"/>
        <w:rPr>
          <w:sz w:val="18"/>
          <w:szCs w:val="18"/>
        </w:rPr>
      </w:pPr>
    </w:p>
    <w:p w14:paraId="213E492B" w14:textId="77777777" w:rsidR="00CD6EF8" w:rsidRPr="000375BD" w:rsidRDefault="002224B2" w:rsidP="00D925F2">
      <w:pPr>
        <w:pStyle w:val="Plattetekst"/>
        <w:ind w:left="0" w:right="4747"/>
        <w:rPr>
          <w:b w:val="0"/>
          <w:bCs w:val="0"/>
        </w:rPr>
      </w:pPr>
      <w:r w:rsidRPr="000375BD">
        <w:rPr>
          <w:b w:val="0"/>
          <w:color w:val="686868"/>
        </w:rPr>
        <w:t>Hier zijn een paar vragen die je kunt bespreken:</w:t>
      </w:r>
    </w:p>
    <w:p w14:paraId="6D89B5B5" w14:textId="77777777" w:rsidR="00CD6EF8" w:rsidRPr="000375BD" w:rsidRDefault="00CD6EF8" w:rsidP="00D925F2">
      <w:pPr>
        <w:spacing w:before="20" w:line="140" w:lineRule="exact"/>
        <w:rPr>
          <w:sz w:val="14"/>
          <w:szCs w:val="14"/>
        </w:rPr>
      </w:pPr>
    </w:p>
    <w:p w14:paraId="570CDEB5" w14:textId="3040FC56" w:rsidR="00CD6EF8" w:rsidRPr="000375BD" w:rsidRDefault="002224B2" w:rsidP="00D925F2">
      <w:pPr>
        <w:pStyle w:val="Plattetekst"/>
        <w:numPr>
          <w:ilvl w:val="0"/>
          <w:numId w:val="7"/>
        </w:numPr>
        <w:spacing w:before="69"/>
        <w:ind w:left="360" w:right="4747"/>
        <w:rPr>
          <w:b w:val="0"/>
          <w:bCs w:val="0"/>
        </w:rPr>
      </w:pPr>
      <w:r w:rsidRPr="000375BD">
        <w:rPr>
          <w:b w:val="0"/>
          <w:color w:val="686868"/>
        </w:rPr>
        <w:t>Wat hebben we de vorige keer gedaan?</w:t>
      </w:r>
    </w:p>
    <w:p w14:paraId="23C8ACA2" w14:textId="77777777" w:rsidR="00CD6EF8" w:rsidRPr="000375BD" w:rsidRDefault="00CD6EF8" w:rsidP="00D925F2">
      <w:pPr>
        <w:spacing w:before="20" w:line="140" w:lineRule="exact"/>
        <w:rPr>
          <w:sz w:val="14"/>
          <w:szCs w:val="14"/>
        </w:rPr>
      </w:pPr>
    </w:p>
    <w:p w14:paraId="64938563" w14:textId="602B59E5" w:rsidR="00CD6EF8" w:rsidRPr="000375BD" w:rsidRDefault="002224B2" w:rsidP="00D925F2">
      <w:pPr>
        <w:pStyle w:val="Plattetekst"/>
        <w:numPr>
          <w:ilvl w:val="0"/>
          <w:numId w:val="7"/>
        </w:numPr>
        <w:spacing w:before="69"/>
        <w:ind w:left="360"/>
        <w:rPr>
          <w:b w:val="0"/>
          <w:bCs w:val="0"/>
        </w:rPr>
      </w:pPr>
      <w:r w:rsidRPr="000375BD">
        <w:rPr>
          <w:b w:val="0"/>
          <w:color w:val="686868"/>
        </w:rPr>
        <w:t>Wat had je graag willen doen?</w:t>
      </w:r>
    </w:p>
    <w:p w14:paraId="0A710C32" w14:textId="77777777" w:rsidR="00CD6EF8" w:rsidRPr="000375BD" w:rsidRDefault="00CD6EF8" w:rsidP="00D925F2">
      <w:pPr>
        <w:spacing w:before="20" w:line="140" w:lineRule="exact"/>
        <w:rPr>
          <w:sz w:val="14"/>
          <w:szCs w:val="14"/>
        </w:rPr>
      </w:pPr>
    </w:p>
    <w:p w14:paraId="2DED9CDA" w14:textId="7A2483C6" w:rsidR="00CD6EF8" w:rsidRPr="000375BD" w:rsidRDefault="002224B2" w:rsidP="00D925F2">
      <w:pPr>
        <w:pStyle w:val="Plattetekst"/>
        <w:numPr>
          <w:ilvl w:val="0"/>
          <w:numId w:val="7"/>
        </w:numPr>
        <w:spacing w:before="69"/>
        <w:ind w:left="360"/>
        <w:rPr>
          <w:b w:val="0"/>
          <w:bCs w:val="0"/>
        </w:rPr>
      </w:pPr>
      <w:r w:rsidRPr="000375BD">
        <w:rPr>
          <w:b w:val="0"/>
          <w:color w:val="686868"/>
        </w:rPr>
        <w:t>Heb je na de les nog vragen bedacht die je wilt stellen?</w:t>
      </w:r>
    </w:p>
    <w:p w14:paraId="0FA72400" w14:textId="77777777" w:rsidR="00CD6EF8" w:rsidRPr="000375BD" w:rsidRDefault="00CD6EF8" w:rsidP="00D925F2">
      <w:pPr>
        <w:spacing w:before="20" w:line="140" w:lineRule="exact"/>
        <w:rPr>
          <w:sz w:val="14"/>
          <w:szCs w:val="14"/>
        </w:rPr>
      </w:pPr>
    </w:p>
    <w:p w14:paraId="1A1CCE72" w14:textId="65E03E1C" w:rsidR="00CD6EF8" w:rsidRPr="000375BD" w:rsidRDefault="002224B2" w:rsidP="00D925F2">
      <w:pPr>
        <w:pStyle w:val="Plattetekst"/>
        <w:numPr>
          <w:ilvl w:val="0"/>
          <w:numId w:val="7"/>
        </w:numPr>
        <w:spacing w:before="69"/>
        <w:ind w:left="360" w:right="4747"/>
        <w:rPr>
          <w:b w:val="0"/>
          <w:bCs w:val="0"/>
        </w:rPr>
      </w:pPr>
      <w:r w:rsidRPr="000375BD">
        <w:rPr>
          <w:b w:val="0"/>
          <w:color w:val="686868"/>
        </w:rPr>
        <w:t>Wat vond je het leukste van de laatste les?</w:t>
      </w:r>
    </w:p>
    <w:p w14:paraId="5E28B8F7" w14:textId="77777777" w:rsidR="00CD6EF8" w:rsidRPr="000375BD" w:rsidRDefault="00CD6EF8" w:rsidP="00D925F2">
      <w:pPr>
        <w:spacing w:before="1" w:line="170" w:lineRule="exact"/>
        <w:rPr>
          <w:sz w:val="17"/>
          <w:szCs w:val="17"/>
        </w:rPr>
      </w:pPr>
    </w:p>
    <w:p w14:paraId="5B4CB57E" w14:textId="77777777" w:rsidR="00CD6EF8" w:rsidRPr="000375BD" w:rsidRDefault="00CD6EF8" w:rsidP="00D925F2">
      <w:pPr>
        <w:spacing w:line="200" w:lineRule="exact"/>
        <w:rPr>
          <w:sz w:val="20"/>
          <w:szCs w:val="20"/>
        </w:rPr>
      </w:pPr>
    </w:p>
    <w:p w14:paraId="28DB93D8" w14:textId="77777777" w:rsidR="00CD6EF8" w:rsidRPr="008F7843" w:rsidRDefault="00CD6EF8" w:rsidP="00D925F2">
      <w:pPr>
        <w:spacing w:line="200" w:lineRule="exact"/>
        <w:rPr>
          <w:sz w:val="20"/>
          <w:szCs w:val="20"/>
        </w:rPr>
      </w:pPr>
    </w:p>
    <w:p w14:paraId="0AC37C9F" w14:textId="77777777" w:rsidR="00CD6EF8" w:rsidRPr="008F7843" w:rsidRDefault="00CD6EF8" w:rsidP="00D925F2">
      <w:pPr>
        <w:spacing w:line="200" w:lineRule="exact"/>
        <w:rPr>
          <w:sz w:val="20"/>
          <w:szCs w:val="20"/>
        </w:rPr>
        <w:sectPr w:rsidR="00CD6EF8" w:rsidRPr="008F7843" w:rsidSect="00D925F2">
          <w:pgSz w:w="12240" w:h="15840" w:code="1"/>
          <w:pgMar w:top="680" w:right="1440" w:bottom="278" w:left="1100" w:header="720" w:footer="720" w:gutter="0"/>
          <w:cols w:space="720"/>
        </w:sectPr>
      </w:pPr>
    </w:p>
    <w:p w14:paraId="08908741" w14:textId="77777777" w:rsidR="00CD6EF8" w:rsidRDefault="00CD6EF8" w:rsidP="00D925F2">
      <w:pPr>
        <w:spacing w:before="5" w:line="200" w:lineRule="exact"/>
        <w:rPr>
          <w:sz w:val="20"/>
          <w:szCs w:val="20"/>
        </w:rPr>
      </w:pPr>
    </w:p>
    <w:p w14:paraId="2BA17187" w14:textId="2317C62A" w:rsidR="000375BD" w:rsidRPr="008F7843" w:rsidRDefault="00347E07" w:rsidP="00D925F2">
      <w:pPr>
        <w:spacing w:before="5" w:line="200" w:lineRule="exact"/>
        <w:rPr>
          <w:sz w:val="20"/>
          <w:szCs w:val="20"/>
        </w:rPr>
      </w:pPr>
      <w:r>
        <w:pict w14:anchorId="2378F8E6">
          <v:group id="_x0000_s1161" style="position:absolute;margin-left:47pt;margin-top:510.1pt;width:493pt;height:45pt;z-index:-251664384;mso-position-horizontal-relative:page;mso-position-vertical-relative:page" coordorigin="1190,7046" coordsize="9860,900">
            <v:group id="_x0000_s1164" style="position:absolute;left:1200;top:7056;width:9840;height:880" coordorigin="1200,7056" coordsize="9840,880">
              <v:shape id="_x0000_s1170" style="position:absolute;left:1200;top:7056;width:9840;height:880" coordorigin="1200,7056" coordsize="9840,880" path="m1200,7168r20,-63l1270,7064r42,-8l10928,7056r23,2l10972,7065r13,7l1312,7072r-9,l1238,7096r-35,51l1200,7168xe" fillcolor="#ffa400" stroked="f">
                <v:path arrowok="t"/>
              </v:shape>
              <v:shape id="_x0000_s1169" style="position:absolute;left:1200;top:7056;width:9840;height:880" coordorigin="1200,7056" coordsize="9840,880" path="m11038,7153r-43,-62l10928,7072r57,l11032,7126r6,21l11038,7153xe" fillcolor="#ffa400" stroked="f">
                <v:path arrowok="t"/>
              </v:shape>
              <v:shape id="_x0000_s1168" style="position:absolute;left:1200;top:7056;width:9840;height:880" coordorigin="1200,7056" coordsize="9840,880" path="m11040,7824r-2,-671l11040,7160r,664xe" fillcolor="#ffa400" stroked="f">
                <v:path arrowok="t"/>
              </v:shape>
              <v:shape id="_x0000_s1167" style="position:absolute;left:1200;top:7056;width:9840;height:880" coordorigin="1200,7056" coordsize="9840,880" path="m1202,7839r-2,-7l1200,7168r2,671xe" fillcolor="#ffa400" stroked="f">
                <v:path arrowok="t"/>
              </v:shape>
              <v:shape id="_x0000_s1166" style="position:absolute;left:1200;top:7056;width:9840;height:880" coordorigin="1200,7056" coordsize="9840,880" path="m10985,7920r-9673,l10937,7920r24,-4l11018,7881r22,-57l11038,7847r-7,21l11020,7887r-13,17l10990,7917r-5,3xe" fillcolor="#ffa400" stroked="f">
                <v:path arrowok="t"/>
              </v:shape>
              <v:shape id="_x0000_s1165" style="position:absolute;left:1200;top:7056;width:9840;height:880" coordorigin="1200,7056" coordsize="9840,880" path="m1312,7936r-63,-20l1208,7866r-6,-27l1205,7852r9,19l1265,7911r47,9l10985,7920r-15,8l10949,7934r-9637,2xe" fillcolor="#ffa400" stroked="f">
                <v:path arrowok="t"/>
              </v:shape>
            </v:group>
            <v:group id="_x0000_s1162" style="position:absolute;left:1200;top:7184;width:1360;height:480" coordorigin="1200,7184" coordsize="1360,480">
              <v:shape id="_x0000_s1163" style="position:absolute;left:1200;top:7184;width:1360;height:480" coordorigin="1200,7184" coordsize="1360,480" path="m1312,7664r-63,-20l1208,7594r-8,-298l1202,7273r31,-57l1291,7186r21,-2l2448,7184r63,20l2552,7254r8,298l2558,7575r-31,57l2469,7662r-1157,2xe" fillcolor="#ffa400" stroked="f">
                <v:path arrowok="t"/>
              </v:shape>
            </v:group>
            <w10:wrap anchorx="page" anchory="page"/>
          </v:group>
        </w:pict>
      </w:r>
    </w:p>
    <w:p w14:paraId="621A115F" w14:textId="77777777" w:rsidR="00D00BFE" w:rsidRDefault="00D00BFE" w:rsidP="00D925F2">
      <w:pPr>
        <w:ind w:left="260"/>
        <w:rPr>
          <w:rFonts w:ascii="Arial"/>
          <w:b/>
          <w:i/>
          <w:color w:val="FFFFFF"/>
          <w:w w:val="105"/>
          <w:sz w:val="17"/>
        </w:rPr>
      </w:pPr>
    </w:p>
    <w:p w14:paraId="6B8D0243" w14:textId="77777777" w:rsidR="00CD6EF8" w:rsidRPr="008F7843" w:rsidRDefault="002224B2" w:rsidP="00D925F2">
      <w:pPr>
        <w:ind w:left="260"/>
        <w:rPr>
          <w:rFonts w:ascii="Arial" w:eastAsia="Arial" w:hAnsi="Arial" w:cs="Arial"/>
          <w:sz w:val="17"/>
          <w:szCs w:val="17"/>
        </w:rPr>
      </w:pPr>
      <w:r w:rsidRPr="008F7843">
        <w:rPr>
          <w:rFonts w:ascii="Arial"/>
          <w:b/>
          <w:i/>
          <w:color w:val="FFFFFF"/>
          <w:w w:val="105"/>
          <w:sz w:val="17"/>
        </w:rPr>
        <w:t>LESTIP</w:t>
      </w:r>
    </w:p>
    <w:p w14:paraId="1B9CA35A" w14:textId="77777777" w:rsidR="000375BD" w:rsidRDefault="002224B2" w:rsidP="00D925F2">
      <w:pPr>
        <w:spacing w:before="77" w:line="275" w:lineRule="auto"/>
        <w:ind w:left="260" w:right="110"/>
      </w:pPr>
      <w:r w:rsidRPr="008F7843">
        <w:br w:type="column"/>
      </w:r>
    </w:p>
    <w:p w14:paraId="63337375" w14:textId="77777777" w:rsidR="00CD6EF8" w:rsidRPr="008F7843" w:rsidRDefault="002224B2" w:rsidP="00D925F2">
      <w:pPr>
        <w:spacing w:before="77" w:line="275" w:lineRule="auto"/>
        <w:ind w:left="260" w:right="110"/>
        <w:rPr>
          <w:rFonts w:ascii="Arial" w:eastAsia="Arial" w:hAnsi="Arial" w:cs="Arial"/>
          <w:sz w:val="17"/>
          <w:szCs w:val="17"/>
        </w:rPr>
      </w:pPr>
      <w:r w:rsidRPr="008F7843">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47E13F72" w14:textId="77777777" w:rsidR="00CD6EF8" w:rsidRPr="008F7843" w:rsidRDefault="00CD6EF8" w:rsidP="00D925F2">
      <w:pPr>
        <w:spacing w:line="275" w:lineRule="auto"/>
        <w:rPr>
          <w:rFonts w:ascii="Arial" w:eastAsia="Arial" w:hAnsi="Arial" w:cs="Arial"/>
          <w:sz w:val="17"/>
          <w:szCs w:val="17"/>
        </w:rPr>
        <w:sectPr w:rsidR="00CD6EF8" w:rsidRPr="008F7843" w:rsidSect="00D925F2">
          <w:type w:val="continuous"/>
          <w:pgSz w:w="12240" w:h="15840" w:code="1"/>
          <w:pgMar w:top="800" w:right="1440" w:bottom="278" w:left="1100" w:header="720" w:footer="720" w:gutter="0"/>
          <w:cols w:num="2" w:space="720" w:equalWidth="0">
            <w:col w:w="1305" w:space="231"/>
            <w:col w:w="8164"/>
          </w:cols>
        </w:sectPr>
      </w:pPr>
    </w:p>
    <w:p w14:paraId="274BE07E" w14:textId="0E81C2B8" w:rsidR="00CD6EF8" w:rsidRPr="008F7843" w:rsidRDefault="00CD6EF8" w:rsidP="00D925F2">
      <w:pPr>
        <w:spacing w:line="200" w:lineRule="exact"/>
        <w:rPr>
          <w:sz w:val="20"/>
          <w:szCs w:val="20"/>
        </w:rPr>
      </w:pPr>
    </w:p>
    <w:p w14:paraId="24F000B7" w14:textId="77777777" w:rsidR="00CD6EF8" w:rsidRPr="008F7843" w:rsidRDefault="00CD6EF8" w:rsidP="00D925F2">
      <w:pPr>
        <w:spacing w:line="200" w:lineRule="exact"/>
        <w:rPr>
          <w:sz w:val="20"/>
          <w:szCs w:val="20"/>
        </w:rPr>
      </w:pPr>
    </w:p>
    <w:p w14:paraId="26583623" w14:textId="77777777" w:rsidR="00CD6EF8" w:rsidRPr="008F7843" w:rsidRDefault="00CD6EF8" w:rsidP="00D925F2">
      <w:pPr>
        <w:spacing w:before="14" w:line="260" w:lineRule="exact"/>
        <w:rPr>
          <w:sz w:val="26"/>
          <w:szCs w:val="26"/>
        </w:rPr>
      </w:pPr>
    </w:p>
    <w:p w14:paraId="2121A566" w14:textId="77777777" w:rsidR="00CD6EF8" w:rsidRPr="008F7843" w:rsidRDefault="002224B2" w:rsidP="00D925F2">
      <w:pPr>
        <w:pStyle w:val="Kop3"/>
        <w:numPr>
          <w:ilvl w:val="0"/>
          <w:numId w:val="1"/>
        </w:numPr>
        <w:tabs>
          <w:tab w:val="left" w:pos="372"/>
        </w:tabs>
        <w:spacing w:before="64"/>
        <w:ind w:firstLine="0"/>
        <w:rPr>
          <w:b w:val="0"/>
          <w:bCs w:val="0"/>
        </w:rPr>
      </w:pPr>
      <w:bookmarkStart w:id="1" w:name="_Woordenschat"/>
      <w:bookmarkEnd w:id="1"/>
      <w:r w:rsidRPr="008F7843">
        <w:rPr>
          <w:color w:val="686868"/>
        </w:rPr>
        <w:t>Woordenschat</w:t>
      </w:r>
    </w:p>
    <w:p w14:paraId="22D2F4E0" w14:textId="77777777" w:rsidR="00CD6EF8" w:rsidRPr="000375BD" w:rsidRDefault="002224B2" w:rsidP="00D925F2">
      <w:pPr>
        <w:pStyle w:val="Plattetekst"/>
        <w:spacing w:before="95"/>
        <w:ind w:left="100" w:right="61"/>
        <w:rPr>
          <w:b w:val="0"/>
          <w:bCs w:val="0"/>
        </w:rPr>
      </w:pPr>
      <w:r w:rsidRPr="000375BD">
        <w:rPr>
          <w:b w:val="0"/>
          <w:color w:val="686868"/>
        </w:rPr>
        <w:t>In deze les komt één belangrijk woord voor waar we nog eens aandacht aan zullen besteden:</w:t>
      </w:r>
    </w:p>
    <w:p w14:paraId="1208FF68" w14:textId="77777777" w:rsidR="00CD6EF8" w:rsidRPr="000375BD" w:rsidRDefault="00CD6EF8" w:rsidP="00D925F2">
      <w:pPr>
        <w:spacing w:before="16" w:line="200" w:lineRule="exact"/>
        <w:rPr>
          <w:sz w:val="20"/>
          <w:szCs w:val="20"/>
        </w:rPr>
      </w:pPr>
    </w:p>
    <w:p w14:paraId="7E3AFDF0" w14:textId="6CFE42F9" w:rsidR="00CD6EF8" w:rsidRPr="008F7843" w:rsidRDefault="00D00BFE" w:rsidP="00D925F2">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715C414A" wp14:editId="2E5EEF9C">
            <wp:extent cx="5400000" cy="27785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ip voorwaarden.jpg"/>
                    <pic:cNvPicPr/>
                  </pic:nvPicPr>
                  <pic:blipFill>
                    <a:blip r:embed="rId12">
                      <a:extLst>
                        <a:ext uri="{28A0092B-C50C-407E-A947-70E740481C1C}">
                          <a14:useLocalDpi xmlns:a14="http://schemas.microsoft.com/office/drawing/2010/main" val="0"/>
                        </a:ext>
                      </a:extLst>
                    </a:blip>
                    <a:stretch>
                      <a:fillRect/>
                    </a:stretch>
                  </pic:blipFill>
                  <pic:spPr>
                    <a:xfrm>
                      <a:off x="0" y="0"/>
                      <a:ext cx="5400000" cy="2778545"/>
                    </a:xfrm>
                    <a:prstGeom prst="rect">
                      <a:avLst/>
                    </a:prstGeom>
                  </pic:spPr>
                </pic:pic>
              </a:graphicData>
            </a:graphic>
          </wp:inline>
        </w:drawing>
      </w:r>
    </w:p>
    <w:p w14:paraId="382CD321" w14:textId="77777777" w:rsidR="00CD6EF8" w:rsidRPr="008F7843" w:rsidRDefault="00CD6EF8" w:rsidP="00D925F2">
      <w:pPr>
        <w:spacing w:before="10" w:line="260" w:lineRule="exact"/>
        <w:rPr>
          <w:sz w:val="26"/>
          <w:szCs w:val="26"/>
        </w:rPr>
      </w:pPr>
    </w:p>
    <w:p w14:paraId="2AAC650B" w14:textId="77777777" w:rsidR="00CD6EF8" w:rsidRPr="000375BD" w:rsidRDefault="002224B2" w:rsidP="00D925F2">
      <w:pPr>
        <w:pStyle w:val="Plattetekst"/>
        <w:ind w:left="100" w:right="4747"/>
        <w:rPr>
          <w:b w:val="0"/>
          <w:bCs w:val="0"/>
        </w:rPr>
      </w:pPr>
      <w:r w:rsidRPr="000375BD">
        <w:rPr>
          <w:b w:val="0"/>
          <w:color w:val="686868"/>
        </w:rPr>
        <w:t xml:space="preserve">Variabele - zeg het maar na: </w:t>
      </w:r>
      <w:proofErr w:type="spellStart"/>
      <w:r w:rsidRPr="000375BD">
        <w:rPr>
          <w:b w:val="0"/>
          <w:color w:val="686868"/>
        </w:rPr>
        <w:t>Vaa-rie-aa-be-luh</w:t>
      </w:r>
      <w:proofErr w:type="spellEnd"/>
    </w:p>
    <w:p w14:paraId="32AD187C" w14:textId="77777777" w:rsidR="00CD6EF8" w:rsidRPr="000375BD" w:rsidRDefault="002224B2" w:rsidP="00D925F2">
      <w:pPr>
        <w:pStyle w:val="Plattetekst"/>
        <w:spacing w:before="37"/>
        <w:ind w:left="100"/>
        <w:rPr>
          <w:b w:val="0"/>
          <w:bCs w:val="0"/>
        </w:rPr>
      </w:pPr>
      <w:r w:rsidRPr="000375BD">
        <w:rPr>
          <w:b w:val="0"/>
          <w:color w:val="686868"/>
        </w:rPr>
        <w:t>Een tijdelijke aanduiding voor informatie die kan veranderen</w:t>
      </w:r>
    </w:p>
    <w:p w14:paraId="35911D72" w14:textId="77777777" w:rsidR="00CD6EF8" w:rsidRPr="008F7843" w:rsidRDefault="00CD6EF8" w:rsidP="00D925F2">
      <w:pPr>
        <w:spacing w:before="1" w:line="200" w:lineRule="exact"/>
        <w:rPr>
          <w:sz w:val="20"/>
          <w:szCs w:val="20"/>
        </w:rPr>
      </w:pPr>
    </w:p>
    <w:p w14:paraId="1B23746F" w14:textId="77777777" w:rsidR="00CD6EF8" w:rsidRPr="008F7843" w:rsidRDefault="002224B2" w:rsidP="00D925F2">
      <w:pPr>
        <w:pStyle w:val="Kop3"/>
        <w:numPr>
          <w:ilvl w:val="0"/>
          <w:numId w:val="1"/>
        </w:numPr>
        <w:tabs>
          <w:tab w:val="left" w:pos="372"/>
        </w:tabs>
        <w:ind w:firstLine="0"/>
        <w:rPr>
          <w:b w:val="0"/>
          <w:bCs w:val="0"/>
        </w:rPr>
      </w:pPr>
      <w:bookmarkStart w:id="2" w:name="_Kennismaking_met_variabelen"/>
      <w:bookmarkEnd w:id="2"/>
      <w:r w:rsidRPr="008F7843">
        <w:rPr>
          <w:color w:val="686868"/>
        </w:rPr>
        <w:t>Kennismaking met variabelen</w:t>
      </w:r>
    </w:p>
    <w:p w14:paraId="3A368DE2" w14:textId="77777777" w:rsidR="00CD6EF8" w:rsidRDefault="002224B2" w:rsidP="00D925F2">
      <w:pPr>
        <w:pStyle w:val="Plattetekst"/>
        <w:spacing w:before="95" w:line="281" w:lineRule="auto"/>
        <w:ind w:left="100"/>
        <w:rPr>
          <w:b w:val="0"/>
          <w:color w:val="686868"/>
        </w:rPr>
      </w:pPr>
      <w:r w:rsidRPr="000375BD">
        <w:rPr>
          <w:b w:val="0"/>
          <w:color w:val="686868"/>
        </w:rPr>
        <w:t>Vraag om 4 vrijwilligers en laat die voor de klas op een rij gaan staan. Laat de leerlingen weten dat je voor elk van hen een gedicht gaat schrijven.</w:t>
      </w:r>
    </w:p>
    <w:p w14:paraId="15306288" w14:textId="77777777" w:rsidR="00CD6EF8" w:rsidRPr="000375BD" w:rsidRDefault="002224B2" w:rsidP="00D00BFE">
      <w:pPr>
        <w:pStyle w:val="Plattetekst"/>
        <w:spacing w:before="53"/>
        <w:ind w:left="0" w:right="198"/>
        <w:rPr>
          <w:b w:val="0"/>
          <w:bCs w:val="0"/>
        </w:rPr>
      </w:pPr>
      <w:r w:rsidRPr="000375BD">
        <w:rPr>
          <w:b w:val="0"/>
          <w:color w:val="686868"/>
        </w:rPr>
        <w:t>Schrijf op het bord (of onder je documentcamera) de zin voor je eerste leerling (bijvoorbeeld Willem):</w:t>
      </w:r>
    </w:p>
    <w:p w14:paraId="7C40BAF1" w14:textId="77777777" w:rsidR="00CD6EF8" w:rsidRPr="000375BD" w:rsidRDefault="00CD6EF8" w:rsidP="00D925F2">
      <w:pPr>
        <w:spacing w:before="10" w:line="220" w:lineRule="exact"/>
      </w:pPr>
    </w:p>
    <w:p w14:paraId="5A50B0F3" w14:textId="77777777" w:rsidR="00CD6EF8" w:rsidRPr="000375BD" w:rsidRDefault="002224B2" w:rsidP="00D925F2">
      <w:pPr>
        <w:pStyle w:val="Plattetekst"/>
        <w:tabs>
          <w:tab w:val="left" w:pos="10040"/>
        </w:tabs>
        <w:spacing w:line="281" w:lineRule="auto"/>
        <w:ind w:left="1060" w:right="-25"/>
        <w:rPr>
          <w:b w:val="0"/>
          <w:bCs w:val="0"/>
        </w:rPr>
      </w:pPr>
      <w:r w:rsidRPr="000375BD">
        <w:rPr>
          <w:b w:val="0"/>
          <w:color w:val="686868"/>
        </w:rPr>
        <w:t>"Mijn leerling Willem, wist je dat wie goed doet, ook goed ontmoet"</w:t>
      </w:r>
    </w:p>
    <w:p w14:paraId="64A14ECA" w14:textId="77777777" w:rsidR="00CD6EF8" w:rsidRPr="000375BD" w:rsidRDefault="00CD6EF8" w:rsidP="00D925F2">
      <w:pPr>
        <w:spacing w:before="13" w:line="180" w:lineRule="exact"/>
        <w:rPr>
          <w:sz w:val="18"/>
          <w:szCs w:val="18"/>
        </w:rPr>
      </w:pPr>
    </w:p>
    <w:p w14:paraId="1B588688" w14:textId="77777777" w:rsidR="00CD6EF8" w:rsidRPr="000375BD" w:rsidRDefault="002224B2" w:rsidP="00D925F2">
      <w:pPr>
        <w:pStyle w:val="Plattetekst"/>
        <w:spacing w:line="281" w:lineRule="auto"/>
        <w:ind w:left="100" w:right="406"/>
        <w:rPr>
          <w:b w:val="0"/>
          <w:bCs w:val="0"/>
        </w:rPr>
      </w:pPr>
      <w:r w:rsidRPr="000375BD">
        <w:rPr>
          <w:b w:val="0"/>
          <w:color w:val="686868"/>
        </w:rPr>
        <w:t>Vraag je leerlingen om een applausje voor je dichtkunsten en bedank Willem voor zijn hulp. Laat Willem gaan zitten (of weer achteraan in de rij gaan staan) terwijl je het bord schoonveegt, en vraag dan om de volgende vrijwilliger (laten we de naam Anne gebruiken).</w:t>
      </w:r>
    </w:p>
    <w:p w14:paraId="2E2DDF82" w14:textId="77777777" w:rsidR="00CD6EF8" w:rsidRPr="000375BD" w:rsidRDefault="00CD6EF8" w:rsidP="00D925F2">
      <w:pPr>
        <w:spacing w:before="13" w:line="180" w:lineRule="exact"/>
        <w:rPr>
          <w:sz w:val="18"/>
          <w:szCs w:val="18"/>
        </w:rPr>
      </w:pPr>
    </w:p>
    <w:p w14:paraId="30E4385F" w14:textId="77777777" w:rsidR="00CD6EF8" w:rsidRPr="000375BD" w:rsidRDefault="002224B2" w:rsidP="00D925F2">
      <w:pPr>
        <w:pStyle w:val="Plattetekst"/>
        <w:spacing w:line="281" w:lineRule="auto"/>
        <w:ind w:left="1060" w:right="-25"/>
        <w:rPr>
          <w:b w:val="0"/>
          <w:bCs w:val="0"/>
        </w:rPr>
      </w:pPr>
      <w:r w:rsidRPr="000375BD">
        <w:rPr>
          <w:b w:val="0"/>
          <w:color w:val="686868"/>
        </w:rPr>
        <w:t>"Mijn leerling Anne, wist je dat wie goed doet, ook goed ontmoet"</w:t>
      </w:r>
    </w:p>
    <w:p w14:paraId="3E536C8E" w14:textId="77777777" w:rsidR="00CD6EF8" w:rsidRPr="000375BD" w:rsidRDefault="002224B2" w:rsidP="00D925F2">
      <w:pPr>
        <w:pStyle w:val="Plattetekst"/>
        <w:spacing w:before="13" w:line="448" w:lineRule="exact"/>
        <w:ind w:left="1060" w:right="-25"/>
        <w:rPr>
          <w:b w:val="0"/>
          <w:bCs w:val="0"/>
        </w:rPr>
      </w:pPr>
      <w:r w:rsidRPr="000375BD">
        <w:rPr>
          <w:b w:val="0"/>
          <w:color w:val="686868"/>
        </w:rPr>
        <w:t>Vraag nogmaals om een applaus, veeg het bord weer schoon en nodig de volgende vrijwilliger uit. "Mijn leerling Jenny, wist je dat wie goed doet, ook goed ontmoet"</w:t>
      </w:r>
    </w:p>
    <w:p w14:paraId="21784779" w14:textId="77777777" w:rsidR="00CD6EF8" w:rsidRPr="000375BD" w:rsidRDefault="00CD6EF8" w:rsidP="00D925F2">
      <w:pPr>
        <w:spacing w:before="10" w:line="220" w:lineRule="exact"/>
      </w:pPr>
    </w:p>
    <w:p w14:paraId="1E5AB62A" w14:textId="77777777" w:rsidR="00CD6EF8" w:rsidRPr="000375BD" w:rsidRDefault="002224B2" w:rsidP="00D925F2">
      <w:pPr>
        <w:pStyle w:val="Plattetekst"/>
        <w:spacing w:line="281" w:lineRule="auto"/>
        <w:ind w:left="100" w:right="406"/>
        <w:rPr>
          <w:b w:val="0"/>
          <w:bCs w:val="0"/>
        </w:rPr>
      </w:pPr>
      <w:r w:rsidRPr="000375BD">
        <w:rPr>
          <w:b w:val="0"/>
          <w:color w:val="686868"/>
        </w:rPr>
        <w:t>Vraag als je de volgende vrijwilliger naar voren roept of iedereen in de klas graag een eigen gedicht zou willen. Of misschien de hele school? Jeetje, dat gaat wel even duren! Vraag je leerlingen:</w:t>
      </w:r>
    </w:p>
    <w:p w14:paraId="190B2E7F" w14:textId="77777777" w:rsidR="00CD6EF8" w:rsidRPr="000375BD" w:rsidRDefault="00CD6EF8" w:rsidP="00D925F2">
      <w:pPr>
        <w:spacing w:before="13" w:line="180" w:lineRule="exact"/>
        <w:rPr>
          <w:sz w:val="18"/>
          <w:szCs w:val="18"/>
        </w:rPr>
      </w:pPr>
    </w:p>
    <w:p w14:paraId="5D036B51" w14:textId="77777777" w:rsidR="00CD6EF8" w:rsidRPr="000375BD" w:rsidRDefault="002224B2" w:rsidP="00D925F2">
      <w:pPr>
        <w:pStyle w:val="Plattetekst"/>
        <w:ind w:left="1060" w:right="198"/>
        <w:rPr>
          <w:b w:val="0"/>
          <w:bCs w:val="0"/>
        </w:rPr>
      </w:pPr>
      <w:r w:rsidRPr="000375BD">
        <w:rPr>
          <w:b w:val="0"/>
          <w:color w:val="686868"/>
        </w:rPr>
        <w:t>"Hoe zou ik dit sneller kunnen doen?"</w:t>
      </w:r>
    </w:p>
    <w:p w14:paraId="6738F091" w14:textId="77777777" w:rsidR="00CD6EF8" w:rsidRPr="000375BD" w:rsidRDefault="00CD6EF8" w:rsidP="00D925F2">
      <w:pPr>
        <w:spacing w:before="10" w:line="220" w:lineRule="exact"/>
      </w:pPr>
    </w:p>
    <w:p w14:paraId="0E71EB55" w14:textId="77777777" w:rsidR="00CD6EF8" w:rsidRPr="000375BD" w:rsidRDefault="002224B2" w:rsidP="00D925F2">
      <w:pPr>
        <w:pStyle w:val="Plattetekst"/>
        <w:spacing w:line="281" w:lineRule="auto"/>
        <w:ind w:left="100" w:right="406"/>
        <w:rPr>
          <w:b w:val="0"/>
          <w:bCs w:val="0"/>
        </w:rPr>
      </w:pPr>
      <w:r w:rsidRPr="000375BD">
        <w:rPr>
          <w:b w:val="0"/>
          <w:color w:val="686868"/>
        </w:rPr>
        <w:t>Je leerlingen zien waarschijnlijk wel dat er steeds maar één woord verandert, en dat is de naam van de persoon. Laat zien waar dat is door de naam Jenny te omcirkelen op het bord en ernaast '</w:t>
      </w:r>
      <w:proofErr w:type="spellStart"/>
      <w:r w:rsidRPr="000375BD">
        <w:rPr>
          <w:b w:val="0"/>
          <w:color w:val="686868"/>
        </w:rPr>
        <w:t>voorNaam</w:t>
      </w:r>
      <w:proofErr w:type="spellEnd"/>
      <w:r w:rsidRPr="000375BD">
        <w:rPr>
          <w:b w:val="0"/>
          <w:color w:val="686868"/>
        </w:rPr>
        <w:t>' te schrijven.</w:t>
      </w:r>
    </w:p>
    <w:p w14:paraId="435DCAA2" w14:textId="77777777" w:rsidR="00CD6EF8" w:rsidRPr="000375BD" w:rsidRDefault="002224B2" w:rsidP="00D925F2">
      <w:pPr>
        <w:pStyle w:val="Plattetekst"/>
        <w:spacing w:line="281" w:lineRule="auto"/>
        <w:ind w:left="1060" w:right="-25"/>
        <w:rPr>
          <w:b w:val="0"/>
          <w:bCs w:val="0"/>
        </w:rPr>
      </w:pPr>
      <w:r w:rsidRPr="000375BD">
        <w:rPr>
          <w:b w:val="0"/>
          <w:color w:val="686868"/>
        </w:rPr>
        <w:t>"Het zou veel tijd kosten om voor iedereen op school een gedicht te schrijven als ik pas kon beginnen als ik wist voor wie ik het ging schrijven, hè?"</w:t>
      </w:r>
    </w:p>
    <w:p w14:paraId="00338FE2" w14:textId="77777777" w:rsidR="00CD6EF8" w:rsidRPr="000375BD" w:rsidRDefault="00CD6EF8" w:rsidP="00D925F2">
      <w:pPr>
        <w:spacing w:before="3" w:line="120" w:lineRule="exact"/>
        <w:rPr>
          <w:sz w:val="12"/>
          <w:szCs w:val="12"/>
        </w:rPr>
      </w:pPr>
    </w:p>
    <w:p w14:paraId="55237B36" w14:textId="40E92850" w:rsidR="008F7843" w:rsidRPr="000375BD" w:rsidRDefault="002224B2" w:rsidP="00D00BFE">
      <w:pPr>
        <w:pStyle w:val="Plattetekst"/>
        <w:numPr>
          <w:ilvl w:val="0"/>
          <w:numId w:val="9"/>
        </w:numPr>
        <w:spacing w:before="69" w:line="281" w:lineRule="auto"/>
        <w:ind w:right="198"/>
        <w:rPr>
          <w:b w:val="0"/>
          <w:color w:val="686868"/>
        </w:rPr>
      </w:pPr>
      <w:r w:rsidRPr="000375BD">
        <w:rPr>
          <w:b w:val="0"/>
          <w:color w:val="686868"/>
        </w:rPr>
        <w:t xml:space="preserve">Hoe lang denken jullie dat het zou duren om een computerspelletje te maken als ze pas konden beginnen als ze wisten wat je gebruikersnaam was? </w:t>
      </w:r>
    </w:p>
    <w:p w14:paraId="4D3AA39B" w14:textId="77777777" w:rsidR="00CD6EF8" w:rsidRPr="000375BD" w:rsidRDefault="002224B2" w:rsidP="00D00BFE">
      <w:pPr>
        <w:pStyle w:val="Plattetekst"/>
        <w:numPr>
          <w:ilvl w:val="0"/>
          <w:numId w:val="9"/>
        </w:numPr>
        <w:spacing w:before="69" w:line="281" w:lineRule="auto"/>
        <w:ind w:right="198"/>
        <w:rPr>
          <w:b w:val="0"/>
          <w:bCs w:val="0"/>
        </w:rPr>
      </w:pPr>
      <w:r w:rsidRPr="000375BD">
        <w:rPr>
          <w:b w:val="0"/>
          <w:color w:val="686868"/>
        </w:rPr>
        <w:t>Hoe duur zouden computerspelletjes wel niet zijn als ze voor iedere persoon apart gemaakt moesten worden?</w:t>
      </w:r>
    </w:p>
    <w:p w14:paraId="5DA34321" w14:textId="4BBC4E0B" w:rsidR="00CD6EF8" w:rsidRPr="000375BD" w:rsidRDefault="002224B2" w:rsidP="00D00BFE">
      <w:pPr>
        <w:pStyle w:val="Plattetekst"/>
        <w:numPr>
          <w:ilvl w:val="0"/>
          <w:numId w:val="9"/>
        </w:numPr>
        <w:spacing w:before="1"/>
        <w:ind w:right="198"/>
        <w:rPr>
          <w:b w:val="0"/>
          <w:bCs w:val="0"/>
        </w:rPr>
      </w:pPr>
      <w:r w:rsidRPr="000375BD">
        <w:rPr>
          <w:b w:val="0"/>
          <w:color w:val="686868"/>
        </w:rPr>
        <w:lastRenderedPageBreak/>
        <w:t>Hoe denken jullie dat we dat kunnen oplossen?</w:t>
      </w:r>
    </w:p>
    <w:p w14:paraId="5B533050" w14:textId="77777777" w:rsidR="00CD6EF8" w:rsidRPr="000375BD" w:rsidRDefault="00CD6EF8" w:rsidP="00D925F2">
      <w:pPr>
        <w:spacing w:before="10" w:line="220" w:lineRule="exact"/>
      </w:pPr>
    </w:p>
    <w:p w14:paraId="21715969" w14:textId="77777777" w:rsidR="00CD6EF8" w:rsidRPr="000375BD" w:rsidRDefault="002224B2" w:rsidP="00D00BFE">
      <w:pPr>
        <w:pStyle w:val="Plattetekst"/>
        <w:spacing w:line="281" w:lineRule="auto"/>
        <w:ind w:left="0" w:right="567"/>
        <w:rPr>
          <w:b w:val="0"/>
          <w:bCs w:val="0"/>
        </w:rPr>
      </w:pPr>
      <w:r w:rsidRPr="000375BD">
        <w:rPr>
          <w:b w:val="0"/>
          <w:color w:val="686868"/>
        </w:rPr>
        <w:t>Zo onderhand zal je klas wel het idee opperen om een tijdelijke aanduiding te gebruiken. Daarmee hebben ze grotendeels begrepen waar deze les heen gaat.</w:t>
      </w:r>
    </w:p>
    <w:p w14:paraId="147FDDA6" w14:textId="77777777" w:rsidR="00CD6EF8" w:rsidRPr="000375BD" w:rsidRDefault="00CD6EF8" w:rsidP="00D925F2">
      <w:pPr>
        <w:spacing w:before="3" w:line="120" w:lineRule="exact"/>
        <w:rPr>
          <w:sz w:val="12"/>
          <w:szCs w:val="12"/>
        </w:rPr>
      </w:pPr>
    </w:p>
    <w:p w14:paraId="0866EE3E" w14:textId="2B6643A9" w:rsidR="00CD6EF8" w:rsidRPr="000375BD" w:rsidRDefault="002224B2" w:rsidP="00D00BFE">
      <w:pPr>
        <w:pStyle w:val="Plattetekst"/>
        <w:numPr>
          <w:ilvl w:val="0"/>
          <w:numId w:val="10"/>
        </w:numPr>
        <w:spacing w:before="69"/>
        <w:ind w:right="198"/>
        <w:rPr>
          <w:b w:val="0"/>
          <w:bCs w:val="0"/>
        </w:rPr>
      </w:pPr>
      <w:r w:rsidRPr="000375BD">
        <w:rPr>
          <w:b w:val="0"/>
          <w:color w:val="686868"/>
        </w:rPr>
        <w:t>Hoe zouden we die tijdelijke aanduiding noemen?</w:t>
      </w:r>
    </w:p>
    <w:p w14:paraId="6FCE7831" w14:textId="0D3E6332" w:rsidR="00CD6EF8" w:rsidRPr="000375BD" w:rsidRDefault="002224B2" w:rsidP="00D00BFE">
      <w:pPr>
        <w:pStyle w:val="Plattetekst"/>
        <w:numPr>
          <w:ilvl w:val="1"/>
          <w:numId w:val="10"/>
        </w:numPr>
        <w:spacing w:before="37" w:line="281" w:lineRule="auto"/>
        <w:ind w:right="198"/>
        <w:rPr>
          <w:b w:val="0"/>
          <w:bCs w:val="0"/>
        </w:rPr>
      </w:pPr>
      <w:r w:rsidRPr="000375BD">
        <w:rPr>
          <w:b w:val="0"/>
          <w:color w:val="686868"/>
        </w:rPr>
        <w:t>We moeten hem een logische naam geven. Het is niet handig om hem 'leeftijd' te noemen als het een tijdelijke aanduiding voor hun naam is, toch?</w:t>
      </w:r>
    </w:p>
    <w:p w14:paraId="5EE5EE6E" w14:textId="77777777" w:rsidR="00CD6EF8" w:rsidRPr="000375BD" w:rsidRDefault="00CD6EF8" w:rsidP="00D925F2">
      <w:pPr>
        <w:spacing w:before="13" w:line="180" w:lineRule="exact"/>
        <w:rPr>
          <w:sz w:val="18"/>
          <w:szCs w:val="18"/>
        </w:rPr>
      </w:pPr>
    </w:p>
    <w:p w14:paraId="35F8CAE7" w14:textId="77777777" w:rsidR="00CD6EF8" w:rsidRPr="000375BD" w:rsidRDefault="002224B2" w:rsidP="00864BF4">
      <w:pPr>
        <w:pStyle w:val="Plattetekst"/>
        <w:spacing w:line="281" w:lineRule="auto"/>
        <w:ind w:left="0" w:right="198"/>
        <w:rPr>
          <w:b w:val="0"/>
          <w:bCs w:val="0"/>
        </w:rPr>
      </w:pPr>
      <w:r w:rsidRPr="000375BD">
        <w:rPr>
          <w:b w:val="0"/>
          <w:color w:val="686868"/>
        </w:rPr>
        <w:t>Laten we nog eens wat meer vrijwilligers toevoegen. Laat elke vrijwilliger zijn of haar naam op een stukje papier schrijven en het papiertje in een aparte envelop te stoppen waar '</w:t>
      </w:r>
      <w:proofErr w:type="spellStart"/>
      <w:r w:rsidRPr="000375BD">
        <w:rPr>
          <w:b w:val="0"/>
          <w:color w:val="686868"/>
        </w:rPr>
        <w:t>voorNaam</w:t>
      </w:r>
      <w:proofErr w:type="spellEnd"/>
      <w:r w:rsidRPr="000375BD">
        <w:rPr>
          <w:b w:val="0"/>
          <w:color w:val="686868"/>
        </w:rPr>
        <w:t>' op staat.</w:t>
      </w:r>
    </w:p>
    <w:p w14:paraId="248CCAB3" w14:textId="77777777" w:rsidR="00CD6EF8" w:rsidRPr="000375BD" w:rsidRDefault="00CD6EF8" w:rsidP="00864BF4">
      <w:pPr>
        <w:spacing w:before="13" w:line="180" w:lineRule="exact"/>
        <w:rPr>
          <w:sz w:val="18"/>
          <w:szCs w:val="18"/>
        </w:rPr>
      </w:pPr>
    </w:p>
    <w:p w14:paraId="4848F325" w14:textId="77777777" w:rsidR="008F7843" w:rsidRPr="000375BD" w:rsidRDefault="002224B2" w:rsidP="00864BF4">
      <w:pPr>
        <w:pStyle w:val="Plattetekst"/>
        <w:spacing w:line="281" w:lineRule="auto"/>
        <w:ind w:left="0" w:right="198"/>
        <w:rPr>
          <w:b w:val="0"/>
          <w:color w:val="686868"/>
        </w:rPr>
      </w:pPr>
      <w:r w:rsidRPr="000375BD">
        <w:rPr>
          <w:b w:val="0"/>
          <w:color w:val="686868"/>
        </w:rPr>
        <w:t>Schrijf het gedicht nogmaals op het bord, deze keer met een lege plek met de aanduiding '</w:t>
      </w:r>
      <w:proofErr w:type="spellStart"/>
      <w:r w:rsidRPr="000375BD">
        <w:rPr>
          <w:b w:val="0"/>
          <w:color w:val="686868"/>
        </w:rPr>
        <w:t>voorNaam</w:t>
      </w:r>
      <w:proofErr w:type="spellEnd"/>
      <w:r w:rsidRPr="000375BD">
        <w:rPr>
          <w:b w:val="0"/>
          <w:color w:val="686868"/>
        </w:rPr>
        <w:t xml:space="preserve">' waar de naam van de leerling komt te staan. </w:t>
      </w:r>
    </w:p>
    <w:p w14:paraId="31A49C2C" w14:textId="77777777" w:rsidR="008F7843" w:rsidRPr="000375BD" w:rsidRDefault="002224B2" w:rsidP="00864BF4">
      <w:pPr>
        <w:pStyle w:val="Plattetekst"/>
        <w:spacing w:line="281" w:lineRule="auto"/>
        <w:ind w:left="0" w:right="198"/>
        <w:rPr>
          <w:b w:val="0"/>
          <w:color w:val="686868"/>
        </w:rPr>
      </w:pPr>
      <w:r w:rsidRPr="000375BD">
        <w:rPr>
          <w:b w:val="0"/>
          <w:color w:val="686868"/>
        </w:rPr>
        <w:t xml:space="preserve">- Laat de eerste leerling in de rij (waarschijnlijk de laatste leerling van het vorige voorbeeld) zijn of haar naam uit de envelop halen en schrijf die op de lege plek. </w:t>
      </w:r>
    </w:p>
    <w:p w14:paraId="130813A3" w14:textId="77777777" w:rsidR="008F7843" w:rsidRPr="000375BD" w:rsidRDefault="002224B2" w:rsidP="00864BF4">
      <w:pPr>
        <w:pStyle w:val="Plattetekst"/>
        <w:spacing w:line="281" w:lineRule="auto"/>
        <w:ind w:left="0" w:right="198"/>
        <w:rPr>
          <w:b w:val="0"/>
          <w:color w:val="686868"/>
        </w:rPr>
      </w:pPr>
      <w:r w:rsidRPr="000375BD">
        <w:rPr>
          <w:b w:val="0"/>
          <w:color w:val="686868"/>
        </w:rPr>
        <w:t>- Als je het bord schoonveegt, haal je alleen de naam van de laatste leerling weg.</w:t>
      </w:r>
    </w:p>
    <w:p w14:paraId="37E60AEA" w14:textId="77777777" w:rsidR="008F7843" w:rsidRPr="000375BD" w:rsidRDefault="002224B2" w:rsidP="00864BF4">
      <w:pPr>
        <w:pStyle w:val="Plattetekst"/>
        <w:spacing w:line="281" w:lineRule="auto"/>
        <w:ind w:left="0" w:right="198"/>
        <w:rPr>
          <w:b w:val="0"/>
          <w:color w:val="686868"/>
        </w:rPr>
      </w:pPr>
      <w:r w:rsidRPr="000375BD">
        <w:rPr>
          <w:b w:val="0"/>
          <w:color w:val="686868"/>
        </w:rPr>
        <w:t xml:space="preserve"> - Vraag de volgende leerling om zijn of haar variabele te laten zien. </w:t>
      </w:r>
    </w:p>
    <w:p w14:paraId="0F3D7D6A" w14:textId="77777777" w:rsidR="00CD6EF8" w:rsidRPr="000375BD" w:rsidRDefault="002224B2" w:rsidP="00864BF4">
      <w:pPr>
        <w:pStyle w:val="Plattetekst"/>
        <w:spacing w:line="281" w:lineRule="auto"/>
        <w:ind w:left="0" w:right="198"/>
        <w:rPr>
          <w:b w:val="0"/>
          <w:bCs w:val="0"/>
        </w:rPr>
      </w:pPr>
      <w:r w:rsidRPr="000375BD">
        <w:rPr>
          <w:b w:val="0"/>
          <w:color w:val="686868"/>
        </w:rPr>
        <w:t>- Doe dit tot de lol er een beetje af is.</w:t>
      </w:r>
    </w:p>
    <w:p w14:paraId="45010D25" w14:textId="77777777" w:rsidR="00CD6EF8" w:rsidRPr="000375BD" w:rsidRDefault="00CD6EF8" w:rsidP="00864BF4">
      <w:pPr>
        <w:spacing w:before="13" w:line="180" w:lineRule="exact"/>
        <w:rPr>
          <w:sz w:val="18"/>
          <w:szCs w:val="18"/>
        </w:rPr>
      </w:pPr>
    </w:p>
    <w:p w14:paraId="546222C6" w14:textId="77777777" w:rsidR="00CD6EF8" w:rsidRPr="000375BD" w:rsidRDefault="002224B2" w:rsidP="00864BF4">
      <w:pPr>
        <w:pStyle w:val="Plattetekst"/>
        <w:ind w:left="0" w:right="198"/>
        <w:rPr>
          <w:b w:val="0"/>
          <w:bCs w:val="0"/>
        </w:rPr>
      </w:pPr>
      <w:r w:rsidRPr="000375BD">
        <w:rPr>
          <w:b w:val="0"/>
          <w:color w:val="686868"/>
        </w:rPr>
        <w:t>Nu is het tijd voor de echte oefening.</w:t>
      </w:r>
    </w:p>
    <w:p w14:paraId="53DCFA11" w14:textId="77777777" w:rsidR="00CD6EF8" w:rsidRPr="000375BD" w:rsidRDefault="00CD6EF8" w:rsidP="00864BF4">
      <w:pPr>
        <w:spacing w:before="4" w:line="260" w:lineRule="exact"/>
        <w:rPr>
          <w:sz w:val="26"/>
          <w:szCs w:val="26"/>
        </w:rPr>
      </w:pPr>
    </w:p>
    <w:p w14:paraId="5BFE8943" w14:textId="77777777" w:rsidR="00F02227" w:rsidRDefault="00F02227">
      <w:pPr>
        <w:rPr>
          <w:rFonts w:ascii="Arial" w:eastAsia="Arial" w:hAnsi="Arial"/>
          <w:b/>
          <w:bCs/>
          <w:color w:val="7764A0"/>
          <w:sz w:val="29"/>
          <w:szCs w:val="29"/>
        </w:rPr>
      </w:pPr>
      <w:r>
        <w:rPr>
          <w:color w:val="7764A0"/>
        </w:rPr>
        <w:br w:type="page"/>
      </w:r>
    </w:p>
    <w:p w14:paraId="5F724CD8" w14:textId="0CACE645" w:rsidR="00CD6EF8" w:rsidRPr="008F7843" w:rsidRDefault="002224B2" w:rsidP="00864BF4">
      <w:pPr>
        <w:pStyle w:val="Kop1"/>
        <w:ind w:left="0" w:right="198"/>
        <w:rPr>
          <w:b w:val="0"/>
          <w:bCs w:val="0"/>
        </w:rPr>
      </w:pPr>
      <w:r w:rsidRPr="008F7843">
        <w:rPr>
          <w:color w:val="7764A0"/>
        </w:rPr>
        <w:lastRenderedPageBreak/>
        <w:t xml:space="preserve">OEFENING: </w:t>
      </w:r>
      <w:hyperlink r:id="rId13" w:history="1">
        <w:r w:rsidRPr="007707D5">
          <w:rPr>
            <w:rStyle w:val="Hyperlink"/>
          </w:rPr>
          <w:t>VARIABELEN IN ENVELOPPEN</w:t>
        </w:r>
      </w:hyperlink>
      <w:r w:rsidRPr="008F7843">
        <w:t xml:space="preserve"> </w:t>
      </w:r>
      <w:r w:rsidRPr="008F7843">
        <w:rPr>
          <w:color w:val="7764A0"/>
        </w:rPr>
        <w:t>(20 MIN)</w:t>
      </w:r>
    </w:p>
    <w:p w14:paraId="3EFADF2C" w14:textId="77777777" w:rsidR="00CD6EF8" w:rsidRPr="008F7843" w:rsidRDefault="002224B2" w:rsidP="00D925F2">
      <w:pPr>
        <w:pStyle w:val="Kop3"/>
        <w:numPr>
          <w:ilvl w:val="0"/>
          <w:numId w:val="1"/>
        </w:numPr>
        <w:tabs>
          <w:tab w:val="left" w:pos="372"/>
        </w:tabs>
        <w:spacing w:before="148"/>
        <w:ind w:firstLine="0"/>
        <w:rPr>
          <w:b w:val="0"/>
          <w:bCs w:val="0"/>
        </w:rPr>
      </w:pPr>
      <w:bookmarkStart w:id="3" w:name="_Variabelen_in_enveloppen"/>
      <w:bookmarkEnd w:id="3"/>
      <w:r w:rsidRPr="008F7843">
        <w:rPr>
          <w:color w:val="686868"/>
        </w:rPr>
        <w:t>Variabelen in enveloppen</w:t>
      </w:r>
    </w:p>
    <w:p w14:paraId="3950799F" w14:textId="4997F39E" w:rsidR="00CD6EF8" w:rsidRPr="000375BD" w:rsidRDefault="002224B2" w:rsidP="00D925F2">
      <w:pPr>
        <w:pStyle w:val="Plattetekst"/>
        <w:spacing w:before="95" w:line="281" w:lineRule="auto"/>
        <w:ind w:left="100" w:right="198"/>
        <w:rPr>
          <w:b w:val="0"/>
          <w:bCs w:val="0"/>
        </w:rPr>
      </w:pPr>
      <w:r w:rsidRPr="000375BD">
        <w:rPr>
          <w:b w:val="0"/>
          <w:color w:val="686868"/>
        </w:rPr>
        <w:t>Als de leerlingen eenmaal door hebben wat het verband is tussen de enveloppen en de zinnen, deel je de oefening</w:t>
      </w:r>
      <w:r w:rsidRPr="000375BD">
        <w:rPr>
          <w:b w:val="0"/>
        </w:rPr>
        <w:t xml:space="preserve"> </w:t>
      </w:r>
      <w:hyperlink r:id="rId14" w:history="1">
        <w:r w:rsidRPr="00D17E94">
          <w:rPr>
            <w:rStyle w:val="Hyperlink"/>
            <w:b w:val="0"/>
          </w:rPr>
          <w:t>Robotvariabelen</w:t>
        </w:r>
      </w:hyperlink>
      <w:bookmarkStart w:id="4" w:name="_GoBack"/>
      <w:bookmarkEnd w:id="4"/>
      <w:r w:rsidRPr="000375BD">
        <w:rPr>
          <w:b w:val="0"/>
        </w:rPr>
        <w:t xml:space="preserve"> </w:t>
      </w:r>
      <w:r w:rsidRPr="000375BD">
        <w:rPr>
          <w:b w:val="0"/>
          <w:color w:val="686868"/>
        </w:rPr>
        <w:t>uit en laat je hen zelf wat variabelen opstellen.</w:t>
      </w:r>
    </w:p>
    <w:p w14:paraId="5F568C0C" w14:textId="77777777" w:rsidR="00CD6EF8" w:rsidRPr="000375BD" w:rsidRDefault="00CD6EF8" w:rsidP="00D925F2">
      <w:pPr>
        <w:spacing w:before="13" w:line="180" w:lineRule="exact"/>
        <w:rPr>
          <w:sz w:val="18"/>
          <w:szCs w:val="18"/>
        </w:rPr>
      </w:pPr>
    </w:p>
    <w:p w14:paraId="1647868C" w14:textId="77777777" w:rsidR="00CD6EF8" w:rsidRPr="000375BD" w:rsidRDefault="002224B2" w:rsidP="00D925F2">
      <w:pPr>
        <w:pStyle w:val="Plattetekst"/>
        <w:ind w:left="100" w:right="198"/>
        <w:rPr>
          <w:rFonts w:cs="Arial"/>
          <w:b w:val="0"/>
          <w:bCs w:val="0"/>
        </w:rPr>
      </w:pPr>
      <w:r w:rsidRPr="000375BD">
        <w:rPr>
          <w:b w:val="0"/>
          <w:color w:val="686868"/>
        </w:rPr>
        <w:t>Instructies:</w:t>
      </w:r>
    </w:p>
    <w:p w14:paraId="510168B3" w14:textId="77777777" w:rsidR="00CD6EF8" w:rsidRPr="000375BD" w:rsidRDefault="002224B2" w:rsidP="00B45EE4">
      <w:pPr>
        <w:pStyle w:val="Plattetekst"/>
        <w:numPr>
          <w:ilvl w:val="0"/>
          <w:numId w:val="24"/>
        </w:numPr>
        <w:tabs>
          <w:tab w:val="left" w:pos="804"/>
        </w:tabs>
        <w:ind w:left="820"/>
        <w:rPr>
          <w:b w:val="0"/>
          <w:bCs w:val="0"/>
        </w:rPr>
      </w:pPr>
      <w:r w:rsidRPr="000375BD">
        <w:rPr>
          <w:b w:val="0"/>
          <w:color w:val="686868"/>
        </w:rPr>
        <w:t>Maak groepjes van 2-4 leerlingen.</w:t>
      </w:r>
    </w:p>
    <w:p w14:paraId="169DCA5C" w14:textId="77777777" w:rsidR="000375BD" w:rsidRPr="000375BD" w:rsidRDefault="002224B2" w:rsidP="00B45EE4">
      <w:pPr>
        <w:pStyle w:val="Plattetekst"/>
        <w:numPr>
          <w:ilvl w:val="0"/>
          <w:numId w:val="24"/>
        </w:numPr>
        <w:tabs>
          <w:tab w:val="left" w:pos="804"/>
        </w:tabs>
        <w:spacing w:before="53"/>
        <w:ind w:left="820"/>
        <w:rPr>
          <w:b w:val="0"/>
          <w:bCs w:val="0"/>
        </w:rPr>
      </w:pPr>
      <w:r w:rsidRPr="000375BD">
        <w:rPr>
          <w:b w:val="0"/>
          <w:color w:val="686868"/>
        </w:rPr>
        <w:t>Laat je leerlingen een robot ontwerpen (tekenen).</w:t>
      </w:r>
    </w:p>
    <w:p w14:paraId="3E68EABD" w14:textId="77777777" w:rsidR="000375BD" w:rsidRPr="000375BD" w:rsidRDefault="000375BD" w:rsidP="00B45EE4">
      <w:pPr>
        <w:pStyle w:val="Lijstalinea"/>
        <w:rPr>
          <w:color w:val="686868"/>
        </w:rPr>
      </w:pPr>
    </w:p>
    <w:p w14:paraId="5A021ACB" w14:textId="77777777" w:rsidR="00CD6EF8" w:rsidRPr="000375BD" w:rsidRDefault="002224B2" w:rsidP="00B45EE4">
      <w:pPr>
        <w:pStyle w:val="Plattetekst"/>
        <w:numPr>
          <w:ilvl w:val="0"/>
          <w:numId w:val="24"/>
        </w:numPr>
        <w:tabs>
          <w:tab w:val="left" w:pos="804"/>
        </w:tabs>
        <w:spacing w:before="53"/>
        <w:ind w:left="820"/>
        <w:rPr>
          <w:b w:val="0"/>
          <w:bCs w:val="0"/>
        </w:rPr>
      </w:pPr>
      <w:r w:rsidRPr="000375BD">
        <w:rPr>
          <w:b w:val="0"/>
          <w:color w:val="686868"/>
        </w:rPr>
        <w:t>Vraag de leerlingen na 10-15 minuten om hun enveloppen te vullen met belangrijke gegevens over hun robot.</w:t>
      </w:r>
    </w:p>
    <w:p w14:paraId="0508C622" w14:textId="77777777" w:rsidR="00CD6EF8" w:rsidRPr="000375BD" w:rsidRDefault="002224B2" w:rsidP="00B45EE4">
      <w:pPr>
        <w:pStyle w:val="Plattetekst"/>
        <w:numPr>
          <w:ilvl w:val="0"/>
          <w:numId w:val="24"/>
        </w:numPr>
        <w:tabs>
          <w:tab w:val="left" w:pos="804"/>
        </w:tabs>
        <w:ind w:left="820"/>
        <w:rPr>
          <w:b w:val="0"/>
          <w:bCs w:val="0"/>
        </w:rPr>
      </w:pPr>
      <w:r w:rsidRPr="000375BD">
        <w:rPr>
          <w:b w:val="0"/>
          <w:color w:val="686868"/>
        </w:rPr>
        <w:t>Verzamel de enveloppen van alle groepen en neem ze mee naar voren om ze klassikaal te bespreken.</w:t>
      </w:r>
    </w:p>
    <w:p w14:paraId="0578451D" w14:textId="5FDE5A88" w:rsidR="00CD6EF8" w:rsidRPr="00B45EE4" w:rsidRDefault="002224B2" w:rsidP="00B45EE4">
      <w:pPr>
        <w:pStyle w:val="Lijstalinea"/>
        <w:numPr>
          <w:ilvl w:val="0"/>
          <w:numId w:val="24"/>
        </w:numPr>
        <w:tabs>
          <w:tab w:val="left" w:pos="804"/>
        </w:tabs>
        <w:ind w:left="820"/>
        <w:rPr>
          <w:rFonts w:ascii="Arial" w:eastAsia="Arial" w:hAnsi="Arial" w:cs="Arial"/>
          <w:sz w:val="19"/>
          <w:szCs w:val="19"/>
        </w:rPr>
      </w:pPr>
      <w:r w:rsidRPr="00864BF4">
        <w:rPr>
          <w:rFonts w:ascii="Arial"/>
          <w:color w:val="686868"/>
          <w:sz w:val="19"/>
        </w:rPr>
        <w:t xml:space="preserve">Schrijf op het bord: 'Mijn robot heet </w:t>
      </w:r>
      <w:r w:rsidRPr="00864BF4">
        <w:rPr>
          <w:rFonts w:ascii="Arial"/>
          <w:i/>
          <w:color w:val="686868"/>
          <w:sz w:val="19"/>
        </w:rPr>
        <w:t>robotNaam</w:t>
      </w:r>
      <w:r w:rsidRPr="00864BF4">
        <w:rPr>
          <w:rFonts w:ascii="Arial"/>
          <w:color w:val="686868"/>
          <w:sz w:val="19"/>
        </w:rPr>
        <w:t xml:space="preserve">, hij is </w:t>
      </w:r>
      <w:r w:rsidRPr="00864BF4">
        <w:rPr>
          <w:rFonts w:ascii="Arial"/>
          <w:i/>
          <w:color w:val="686868"/>
          <w:sz w:val="19"/>
        </w:rPr>
        <w:t>aantEenhGroot</w:t>
      </w:r>
      <w:r w:rsidRPr="00864BF4">
        <w:rPr>
          <w:rFonts w:ascii="Arial"/>
          <w:color w:val="686868"/>
          <w:sz w:val="19"/>
        </w:rPr>
        <w:t xml:space="preserve"> groot en hij zijn doel is</w:t>
      </w:r>
      <w:r w:rsidR="00B45EE4">
        <w:rPr>
          <w:rFonts w:ascii="Arial"/>
          <w:color w:val="686868"/>
          <w:sz w:val="19"/>
        </w:rPr>
        <w:t xml:space="preserve"> </w:t>
      </w:r>
      <w:r w:rsidRPr="00B45EE4">
        <w:rPr>
          <w:rFonts w:ascii="Arial"/>
          <w:i/>
          <w:color w:val="686868"/>
          <w:sz w:val="19"/>
        </w:rPr>
        <w:t>doel</w:t>
      </w:r>
      <w:r w:rsidRPr="00B45EE4">
        <w:rPr>
          <w:rFonts w:ascii="Arial"/>
          <w:color w:val="686868"/>
          <w:sz w:val="19"/>
        </w:rPr>
        <w:t>.'</w:t>
      </w:r>
    </w:p>
    <w:p w14:paraId="0B5CD722" w14:textId="77777777" w:rsidR="00CD6EF8" w:rsidRPr="000375BD" w:rsidRDefault="002224B2" w:rsidP="00B45EE4">
      <w:pPr>
        <w:pStyle w:val="Plattetekst"/>
        <w:numPr>
          <w:ilvl w:val="0"/>
          <w:numId w:val="24"/>
        </w:numPr>
        <w:tabs>
          <w:tab w:val="left" w:pos="804"/>
        </w:tabs>
        <w:spacing w:line="281" w:lineRule="auto"/>
        <w:ind w:left="820" w:right="930"/>
        <w:rPr>
          <w:b w:val="0"/>
          <w:bCs w:val="0"/>
        </w:rPr>
      </w:pPr>
      <w:r w:rsidRPr="000375BD">
        <w:rPr>
          <w:b w:val="0"/>
          <w:color w:val="686868"/>
        </w:rPr>
        <w:t>Gebruik de enveloppen om de passende variabele in de zin in te vullen en vraag iedere groep om op te staan als ze de zin horen die bij hun robot hoort.</w:t>
      </w:r>
    </w:p>
    <w:p w14:paraId="03B5EE2D" w14:textId="77777777" w:rsidR="00CD6EF8" w:rsidRPr="008F7843" w:rsidRDefault="00CD6EF8" w:rsidP="00D925F2">
      <w:pPr>
        <w:spacing w:before="7" w:line="220" w:lineRule="exact"/>
      </w:pPr>
    </w:p>
    <w:p w14:paraId="757ED803" w14:textId="77777777" w:rsidR="00CD6EF8" w:rsidRPr="008F7843" w:rsidRDefault="002224B2" w:rsidP="00D925F2">
      <w:pPr>
        <w:pStyle w:val="Kop1"/>
        <w:rPr>
          <w:b w:val="0"/>
          <w:bCs w:val="0"/>
        </w:rPr>
      </w:pPr>
      <w:r w:rsidRPr="008F7843">
        <w:rPr>
          <w:color w:val="7764A0"/>
        </w:rPr>
        <w:t>AFRONDEN (10 MIN)</w:t>
      </w:r>
    </w:p>
    <w:p w14:paraId="1E31D69D" w14:textId="77777777" w:rsidR="00CD6EF8" w:rsidRPr="008F7843" w:rsidRDefault="002224B2" w:rsidP="00D925F2">
      <w:pPr>
        <w:pStyle w:val="Kop3"/>
        <w:numPr>
          <w:ilvl w:val="0"/>
          <w:numId w:val="1"/>
        </w:numPr>
        <w:tabs>
          <w:tab w:val="left" w:pos="372"/>
        </w:tabs>
        <w:spacing w:before="148"/>
        <w:ind w:firstLine="0"/>
        <w:rPr>
          <w:b w:val="0"/>
          <w:bCs w:val="0"/>
        </w:rPr>
      </w:pPr>
      <w:bookmarkStart w:id="5" w:name="_Napraatje:_Wat_hebben"/>
      <w:bookmarkEnd w:id="5"/>
      <w:r w:rsidRPr="008F7843">
        <w:rPr>
          <w:color w:val="686868"/>
        </w:rPr>
        <w:t>Napraatje: Wat hebben we geleerd?</w:t>
      </w:r>
    </w:p>
    <w:p w14:paraId="790311AF" w14:textId="4FD34E70" w:rsidR="00CD6EF8" w:rsidRPr="000375BD" w:rsidRDefault="002224B2" w:rsidP="00864BF4">
      <w:pPr>
        <w:pStyle w:val="Plattetekst"/>
        <w:numPr>
          <w:ilvl w:val="0"/>
          <w:numId w:val="15"/>
        </w:numPr>
        <w:spacing w:before="95"/>
        <w:rPr>
          <w:b w:val="0"/>
          <w:bCs w:val="0"/>
        </w:rPr>
      </w:pPr>
      <w:r w:rsidRPr="000375BD">
        <w:rPr>
          <w:b w:val="0"/>
          <w:color w:val="686868"/>
        </w:rPr>
        <w:t>Wat hebben we vandaag geleerd?</w:t>
      </w:r>
    </w:p>
    <w:p w14:paraId="05CA5FD0" w14:textId="0B68D580" w:rsidR="00CD6EF8" w:rsidRPr="000375BD" w:rsidRDefault="002224B2" w:rsidP="00864BF4">
      <w:pPr>
        <w:pStyle w:val="Plattetekst"/>
        <w:numPr>
          <w:ilvl w:val="0"/>
          <w:numId w:val="15"/>
        </w:numPr>
        <w:spacing w:before="37"/>
        <w:rPr>
          <w:b w:val="0"/>
          <w:bCs w:val="0"/>
        </w:rPr>
      </w:pPr>
      <w:r w:rsidRPr="000375BD">
        <w:rPr>
          <w:b w:val="0"/>
          <w:color w:val="686868"/>
        </w:rPr>
        <w:t>Kun je nog ergens bedenken waar je eerder variabelen hebt gezien?</w:t>
      </w:r>
    </w:p>
    <w:p w14:paraId="3FCA5E24" w14:textId="3DC1FE6F" w:rsidR="00CD6EF8" w:rsidRPr="000375BD" w:rsidRDefault="002224B2" w:rsidP="00864BF4">
      <w:pPr>
        <w:pStyle w:val="Plattetekst"/>
        <w:numPr>
          <w:ilvl w:val="0"/>
          <w:numId w:val="15"/>
        </w:numPr>
        <w:spacing w:before="37" w:line="281" w:lineRule="auto"/>
        <w:ind w:right="930"/>
        <w:rPr>
          <w:b w:val="0"/>
          <w:bCs w:val="0"/>
        </w:rPr>
      </w:pPr>
      <w:r w:rsidRPr="000375BD">
        <w:rPr>
          <w:b w:val="0"/>
          <w:color w:val="686868"/>
        </w:rPr>
        <w:t>Er staat ten minste één variabele boven aan de meeste huiswerkopdrachten. Kun je bedenken welke dat zou kunnen zijn? Waarom denk je dat professionele programmeurs geen spaties in de namen van variabelen zetten?</w:t>
      </w:r>
    </w:p>
    <w:p w14:paraId="518A7207" w14:textId="0E214A42" w:rsidR="00CD6EF8" w:rsidRPr="000375BD" w:rsidRDefault="002224B2" w:rsidP="00864BF4">
      <w:pPr>
        <w:pStyle w:val="Plattetekst"/>
        <w:numPr>
          <w:ilvl w:val="1"/>
          <w:numId w:val="15"/>
        </w:numPr>
        <w:spacing w:before="1"/>
        <w:rPr>
          <w:b w:val="0"/>
          <w:bCs w:val="0"/>
        </w:rPr>
      </w:pPr>
      <w:r w:rsidRPr="000375BD">
        <w:rPr>
          <w:b w:val="0"/>
          <w:color w:val="686868"/>
        </w:rPr>
        <w:t>Wat zou er gebeuren als er een variabele was die 'oog' heette, en een die 'kleur' heette, en een variabele die 'oogkleur' heette?</w:t>
      </w:r>
    </w:p>
    <w:p w14:paraId="47456669" w14:textId="564AC981" w:rsidR="00CD6EF8" w:rsidRPr="000375BD" w:rsidRDefault="002224B2" w:rsidP="00864BF4">
      <w:pPr>
        <w:pStyle w:val="Plattetekst"/>
        <w:numPr>
          <w:ilvl w:val="0"/>
          <w:numId w:val="15"/>
        </w:numPr>
        <w:spacing w:before="37"/>
        <w:rPr>
          <w:b w:val="0"/>
          <w:bCs w:val="0"/>
        </w:rPr>
      </w:pPr>
      <w:r w:rsidRPr="000375BD">
        <w:rPr>
          <w:b w:val="0"/>
          <w:color w:val="686868"/>
        </w:rPr>
        <w:t>Variabelen kunnen ook gebruikt worden om getallen op te slaan.</w:t>
      </w:r>
    </w:p>
    <w:p w14:paraId="4C76AB40" w14:textId="2E2A8B23" w:rsidR="00CD6EF8" w:rsidRPr="000375BD" w:rsidRDefault="002224B2" w:rsidP="00864BF4">
      <w:pPr>
        <w:pStyle w:val="Plattetekst"/>
        <w:numPr>
          <w:ilvl w:val="1"/>
          <w:numId w:val="15"/>
        </w:numPr>
        <w:spacing w:before="37"/>
        <w:rPr>
          <w:b w:val="0"/>
          <w:bCs w:val="0"/>
        </w:rPr>
      </w:pPr>
      <w:r w:rsidRPr="000375BD">
        <w:rPr>
          <w:b w:val="0"/>
          <w:color w:val="686868"/>
        </w:rPr>
        <w:t>Stel dat ik twee enveloppen heb, één met num1 en één met num2 erop, en dat ik dan num1+num2 opschrijf.</w:t>
      </w:r>
    </w:p>
    <w:p w14:paraId="7F949FAC" w14:textId="31288A4B" w:rsidR="00CD6EF8" w:rsidRPr="000375BD" w:rsidRDefault="002224B2" w:rsidP="00864BF4">
      <w:pPr>
        <w:pStyle w:val="Plattetekst"/>
        <w:numPr>
          <w:ilvl w:val="1"/>
          <w:numId w:val="15"/>
        </w:numPr>
        <w:spacing w:before="37"/>
        <w:rPr>
          <w:b w:val="0"/>
          <w:bCs w:val="0"/>
        </w:rPr>
      </w:pPr>
      <w:r w:rsidRPr="000375BD">
        <w:rPr>
          <w:b w:val="0"/>
          <w:color w:val="686868"/>
        </w:rPr>
        <w:t>Wat gebeurt er dan als in envelop 'num1' een 4 zit en in 'num2' een 5?</w:t>
      </w:r>
    </w:p>
    <w:p w14:paraId="03BE7922" w14:textId="77777777" w:rsidR="00CD6EF8" w:rsidRPr="008F7843" w:rsidRDefault="00CD6EF8" w:rsidP="00D925F2">
      <w:pPr>
        <w:spacing w:before="1" w:line="200" w:lineRule="exact"/>
        <w:rPr>
          <w:sz w:val="20"/>
          <w:szCs w:val="20"/>
        </w:rPr>
      </w:pPr>
    </w:p>
    <w:p w14:paraId="3D39B357" w14:textId="77777777" w:rsidR="00CD6EF8" w:rsidRPr="008F7843" w:rsidRDefault="002224B2" w:rsidP="00D925F2">
      <w:pPr>
        <w:pStyle w:val="Kop3"/>
        <w:numPr>
          <w:ilvl w:val="0"/>
          <w:numId w:val="1"/>
        </w:numPr>
        <w:tabs>
          <w:tab w:val="left" w:pos="372"/>
        </w:tabs>
        <w:ind w:firstLine="0"/>
        <w:rPr>
          <w:b w:val="0"/>
          <w:bCs w:val="0"/>
        </w:rPr>
      </w:pPr>
      <w:bookmarkStart w:id="6" w:name="_Woordenwirwar"/>
      <w:bookmarkEnd w:id="6"/>
      <w:r w:rsidRPr="008F7843">
        <w:rPr>
          <w:color w:val="686868"/>
        </w:rPr>
        <w:t>Woordenwirwar</w:t>
      </w:r>
    </w:p>
    <w:p w14:paraId="69A1EDF7" w14:textId="77777777" w:rsidR="00CD6EF8" w:rsidRPr="000375BD" w:rsidRDefault="002224B2" w:rsidP="00D925F2">
      <w:pPr>
        <w:pStyle w:val="Plattetekst"/>
        <w:spacing w:before="95"/>
        <w:ind w:left="100"/>
        <w:rPr>
          <w:b w:val="0"/>
          <w:bCs w:val="0"/>
        </w:rPr>
      </w:pPr>
      <w:r w:rsidRPr="000375BD">
        <w:rPr>
          <w:b w:val="0"/>
          <w:color w:val="686868"/>
        </w:rPr>
        <w:t>Je kunt ervoor kiezen om dit klassikaal te doen of het de leerlingen laten bespreken in paren en hun antwoorden laten delen.</w:t>
      </w:r>
    </w:p>
    <w:p w14:paraId="04330303" w14:textId="77777777" w:rsidR="00CD6EF8" w:rsidRPr="000375BD" w:rsidRDefault="00CD6EF8" w:rsidP="00D925F2">
      <w:pPr>
        <w:spacing w:before="20" w:line="140" w:lineRule="exact"/>
        <w:rPr>
          <w:sz w:val="14"/>
          <w:szCs w:val="14"/>
        </w:rPr>
      </w:pPr>
    </w:p>
    <w:p w14:paraId="34073B3E" w14:textId="77777777" w:rsidR="00CD6EF8" w:rsidRPr="000375BD" w:rsidRDefault="00347E07" w:rsidP="00D925F2">
      <w:pPr>
        <w:pStyle w:val="Plattetekst"/>
        <w:spacing w:before="69"/>
        <w:ind w:left="580"/>
        <w:rPr>
          <w:b w:val="0"/>
          <w:bCs w:val="0"/>
        </w:rPr>
      </w:pPr>
      <w:r>
        <w:rPr>
          <w:b w:val="0"/>
        </w:rPr>
        <w:pict w14:anchorId="11D6C7F4">
          <v:group id="_x0000_s1102" style="position:absolute;left:0;text-align:left;margin-left:59.7pt;margin-top:7.3pt;width:3.95pt;height:3.85pt;z-index:-251650048;mso-position-horizontal-relative:page" coordorigin="1194,146" coordsize="79,77">
            <v:group id="_x0000_s1105" style="position:absolute;left:1202;top:154;width:63;height:61" coordorigin="1202,154" coordsize="63,61">
              <v:shape id="_x0000_s1106" style="position:absolute;left:1202;top:154;width:63;height:61" coordorigin="1202,154" coordsize="63,61" path="m1238,215r-24,-6l1202,193r4,-25l1219,154r26,3l1260,169r4,14l1257,204r-19,11xe" fillcolor="#686868" stroked="f">
                <v:path arrowok="t"/>
              </v:shape>
            </v:group>
            <v:group id="_x0000_s1103" style="position:absolute;left:1202;top:154;width:63;height:61" coordorigin="1202,154" coordsize="63,61">
              <v:shape id="_x0000_s1104" style="position:absolute;left:1202;top:154;width:63;height:61" coordorigin="1202,154" coordsize="63,61" path="m1264,183r-7,21l1238,215r-24,-6l1202,193r4,-25l1219,154r26,3l1260,169r4,14xe" filled="f" strokecolor="#686868" strokeweight=".8pt">
                <v:path arrowok="t"/>
              </v:shape>
            </v:group>
            <w10:wrap anchorx="page"/>
          </v:group>
        </w:pict>
      </w:r>
      <w:r w:rsidR="002224B2" w:rsidRPr="000375BD">
        <w:rPr>
          <w:b w:val="0"/>
          <w:color w:val="686868"/>
        </w:rPr>
        <w:t>Weet je de definitie van het woord 'variabele' nog?</w:t>
      </w:r>
    </w:p>
    <w:p w14:paraId="1478995C" w14:textId="77777777" w:rsidR="00CD6EF8" w:rsidRPr="000375BD" w:rsidRDefault="00CD6EF8" w:rsidP="00D925F2">
      <w:pPr>
        <w:spacing w:before="10" w:line="220" w:lineRule="exact"/>
      </w:pPr>
    </w:p>
    <w:p w14:paraId="71A01E1C" w14:textId="77777777" w:rsidR="00CD6EF8" w:rsidRPr="000375BD" w:rsidRDefault="002224B2" w:rsidP="00D925F2">
      <w:pPr>
        <w:pStyle w:val="Plattetekst"/>
        <w:ind w:left="578"/>
        <w:rPr>
          <w:b w:val="0"/>
          <w:bCs w:val="0"/>
        </w:rPr>
      </w:pPr>
      <w:r w:rsidRPr="000375BD">
        <w:rPr>
          <w:b w:val="0"/>
          <w:color w:val="686868"/>
        </w:rPr>
        <w:t>'Een parallellogram met vier zijden'</w:t>
      </w:r>
    </w:p>
    <w:p w14:paraId="26B00126" w14:textId="77777777" w:rsidR="002224B2" w:rsidRPr="000375BD" w:rsidRDefault="002224B2" w:rsidP="00D925F2">
      <w:pPr>
        <w:pStyle w:val="Plattetekst"/>
        <w:spacing w:line="281" w:lineRule="auto"/>
        <w:ind w:left="578" w:right="-3"/>
        <w:rPr>
          <w:b w:val="0"/>
          <w:color w:val="686868"/>
        </w:rPr>
      </w:pPr>
      <w:r w:rsidRPr="000375BD">
        <w:rPr>
          <w:b w:val="0"/>
          <w:color w:val="686868"/>
        </w:rPr>
        <w:t xml:space="preserve">'Een tijdelijke aanduiding voor een stukje informatie dat kan veranderen' </w:t>
      </w:r>
    </w:p>
    <w:p w14:paraId="4928D4B6" w14:textId="77777777" w:rsidR="00CD6EF8" w:rsidRPr="000375BD" w:rsidRDefault="002224B2" w:rsidP="00D925F2">
      <w:pPr>
        <w:pStyle w:val="Plattetekst"/>
        <w:spacing w:line="281" w:lineRule="auto"/>
        <w:ind w:left="578" w:right="-3"/>
        <w:rPr>
          <w:b w:val="0"/>
          <w:bCs w:val="0"/>
        </w:rPr>
      </w:pPr>
      <w:r w:rsidRPr="000375BD">
        <w:rPr>
          <w:b w:val="0"/>
          <w:color w:val="686868"/>
        </w:rPr>
        <w:t>'De wieltjes onderaan stoelpoten'</w:t>
      </w:r>
    </w:p>
    <w:p w14:paraId="3E753604" w14:textId="77777777" w:rsidR="00CD6EF8" w:rsidRPr="008F7843" w:rsidRDefault="00CD6EF8" w:rsidP="00D925F2">
      <w:pPr>
        <w:spacing w:before="7" w:line="220" w:lineRule="exact"/>
      </w:pPr>
    </w:p>
    <w:p w14:paraId="3973EAC2" w14:textId="77777777" w:rsidR="00F02227" w:rsidRDefault="00F02227">
      <w:pPr>
        <w:rPr>
          <w:rFonts w:ascii="Arial" w:eastAsia="Arial" w:hAnsi="Arial"/>
          <w:b/>
          <w:bCs/>
          <w:color w:val="7764A0"/>
          <w:sz w:val="29"/>
          <w:szCs w:val="29"/>
        </w:rPr>
      </w:pPr>
      <w:r>
        <w:rPr>
          <w:color w:val="7764A0"/>
        </w:rPr>
        <w:br w:type="page"/>
      </w:r>
    </w:p>
    <w:p w14:paraId="31A60082" w14:textId="4EE4C55A" w:rsidR="00CD6EF8" w:rsidRPr="008F7843" w:rsidRDefault="002224B2" w:rsidP="00D925F2">
      <w:pPr>
        <w:pStyle w:val="Kop1"/>
        <w:rPr>
          <w:b w:val="0"/>
          <w:bCs w:val="0"/>
        </w:rPr>
      </w:pPr>
      <w:r w:rsidRPr="008F7843">
        <w:rPr>
          <w:color w:val="7764A0"/>
        </w:rPr>
        <w:lastRenderedPageBreak/>
        <w:t>OPDRACHT (10 MIN)</w:t>
      </w:r>
    </w:p>
    <w:bookmarkStart w:id="7" w:name="_Opdrachtwerkblad_Variabelen"/>
    <w:bookmarkEnd w:id="7"/>
    <w:p w14:paraId="486E58E3" w14:textId="38E52ADE" w:rsidR="00CD6EF8" w:rsidRPr="008F7843" w:rsidRDefault="007707D5" w:rsidP="00D925F2">
      <w:pPr>
        <w:pStyle w:val="Kop3"/>
        <w:numPr>
          <w:ilvl w:val="0"/>
          <w:numId w:val="1"/>
        </w:numPr>
        <w:tabs>
          <w:tab w:val="left" w:pos="372"/>
        </w:tabs>
        <w:spacing w:before="148"/>
        <w:ind w:firstLine="0"/>
        <w:rPr>
          <w:b w:val="0"/>
          <w:bCs w:val="0"/>
        </w:rPr>
      </w:pPr>
      <w:r>
        <w:rPr>
          <w:color w:val="0000ED"/>
          <w:u w:val="single" w:color="0000ED"/>
        </w:rPr>
        <w:fldChar w:fldCharType="begin"/>
      </w:r>
      <w:r>
        <w:rPr>
          <w:color w:val="0000ED"/>
          <w:u w:val="single" w:color="0000ED"/>
        </w:rPr>
        <w:instrText xml:space="preserve"> HYPERLINK "https://maken.wikiwijs.nl/userfiles/4c5c3f16c14c9a064e4b4b23e5d339c1e2c49eb6.pdf" </w:instrText>
      </w:r>
      <w:r>
        <w:rPr>
          <w:color w:val="0000ED"/>
          <w:u w:val="single" w:color="0000ED"/>
        </w:rPr>
        <w:fldChar w:fldCharType="separate"/>
      </w:r>
      <w:r w:rsidR="002224B2" w:rsidRPr="007707D5">
        <w:rPr>
          <w:rStyle w:val="Hyperlink"/>
        </w:rPr>
        <w:t>Opdrachtwerkblad Variabelen</w:t>
      </w:r>
      <w:r>
        <w:rPr>
          <w:color w:val="0000ED"/>
          <w:u w:val="single" w:color="0000ED"/>
        </w:rPr>
        <w:fldChar w:fldCharType="end"/>
      </w:r>
    </w:p>
    <w:p w14:paraId="4C54D840" w14:textId="77777777" w:rsidR="00CD6EF8" w:rsidRPr="008F7843" w:rsidRDefault="00CD6EF8" w:rsidP="00D925F2">
      <w:pPr>
        <w:spacing w:before="6" w:line="180" w:lineRule="exact"/>
        <w:rPr>
          <w:sz w:val="18"/>
          <w:szCs w:val="18"/>
        </w:rPr>
      </w:pPr>
    </w:p>
    <w:p w14:paraId="6DF8FCA5" w14:textId="77777777" w:rsidR="00CD6EF8" w:rsidRPr="008F7843" w:rsidRDefault="00CD6EF8" w:rsidP="00D925F2">
      <w:pPr>
        <w:spacing w:line="200" w:lineRule="exact"/>
        <w:rPr>
          <w:sz w:val="20"/>
          <w:szCs w:val="20"/>
        </w:rPr>
      </w:pPr>
    </w:p>
    <w:p w14:paraId="04012747" w14:textId="77777777" w:rsidR="00CD6EF8" w:rsidRPr="008F7843" w:rsidRDefault="002224B2" w:rsidP="00D925F2">
      <w:pPr>
        <w:spacing w:before="47"/>
        <w:ind w:left="100"/>
        <w:rPr>
          <w:rFonts w:ascii="Arial" w:eastAsia="Arial" w:hAnsi="Arial" w:cs="Arial"/>
          <w:sz w:val="29"/>
          <w:szCs w:val="29"/>
        </w:rPr>
      </w:pPr>
      <w:r w:rsidRPr="008F7843">
        <w:rPr>
          <w:rFonts w:ascii="Arial"/>
          <w:b/>
          <w:color w:val="7764A0"/>
          <w:sz w:val="29"/>
        </w:rPr>
        <w:t>EXTRA KENNISVERWERVING</w:t>
      </w:r>
    </w:p>
    <w:p w14:paraId="3B4C8079" w14:textId="77777777" w:rsidR="00CD6EF8" w:rsidRPr="000375BD" w:rsidRDefault="002224B2" w:rsidP="00D925F2">
      <w:pPr>
        <w:pStyle w:val="Plattetekst"/>
        <w:spacing w:before="128" w:line="281" w:lineRule="auto"/>
        <w:ind w:left="100" w:right="930"/>
        <w:rPr>
          <w:b w:val="0"/>
          <w:bCs w:val="0"/>
        </w:rPr>
      </w:pPr>
      <w:r w:rsidRPr="000375BD">
        <w:rPr>
          <w:b w:val="0"/>
          <w:color w:val="686868"/>
        </w:rPr>
        <w:t>Gebruik deze oefeningen om de leerlingen extra kennis te laten verwerven. Ze kunnen worden gebruikt als oefeningen buiten de les of andere verrijking.</w:t>
      </w:r>
    </w:p>
    <w:p w14:paraId="00E965D9" w14:textId="77777777" w:rsidR="00CD6EF8" w:rsidRPr="008F7843" w:rsidRDefault="00CD6EF8" w:rsidP="00D925F2">
      <w:pPr>
        <w:spacing w:before="5" w:line="160" w:lineRule="exact"/>
        <w:rPr>
          <w:sz w:val="16"/>
          <w:szCs w:val="16"/>
        </w:rPr>
      </w:pPr>
    </w:p>
    <w:p w14:paraId="14F4D8AD" w14:textId="77777777" w:rsidR="00CD6EF8" w:rsidRPr="008F7843" w:rsidRDefault="002224B2" w:rsidP="00D925F2">
      <w:pPr>
        <w:pStyle w:val="Kop3"/>
        <w:ind w:left="100"/>
        <w:rPr>
          <w:b w:val="0"/>
          <w:bCs w:val="0"/>
        </w:rPr>
      </w:pPr>
      <w:r w:rsidRPr="008F7843">
        <w:rPr>
          <w:color w:val="686868"/>
        </w:rPr>
        <w:t>Vakken vullen</w:t>
      </w:r>
    </w:p>
    <w:p w14:paraId="10292A16" w14:textId="2B54D02B" w:rsidR="00CD6EF8" w:rsidRPr="000375BD" w:rsidRDefault="002224B2" w:rsidP="00864BF4">
      <w:pPr>
        <w:pStyle w:val="Plattetekst"/>
        <w:numPr>
          <w:ilvl w:val="0"/>
          <w:numId w:val="17"/>
        </w:numPr>
        <w:spacing w:before="95"/>
        <w:rPr>
          <w:b w:val="0"/>
          <w:bCs w:val="0"/>
        </w:rPr>
      </w:pPr>
      <w:r w:rsidRPr="000375BD">
        <w:rPr>
          <w:b w:val="0"/>
          <w:color w:val="686868"/>
        </w:rPr>
        <w:t>Teken vakjes op een stuk papier met eenvoudige rekenkundige tekens ertussen.</w:t>
      </w:r>
    </w:p>
    <w:p w14:paraId="164046AE" w14:textId="6FC2D085" w:rsidR="00CD6EF8" w:rsidRPr="000375BD" w:rsidRDefault="002224B2" w:rsidP="00864BF4">
      <w:pPr>
        <w:pStyle w:val="Plattetekst"/>
        <w:numPr>
          <w:ilvl w:val="1"/>
          <w:numId w:val="17"/>
        </w:numPr>
        <w:spacing w:before="37"/>
        <w:rPr>
          <w:b w:val="0"/>
          <w:bCs w:val="0"/>
        </w:rPr>
      </w:pPr>
      <w:r w:rsidRPr="000375BD">
        <w:rPr>
          <w:b w:val="0"/>
          <w:color w:val="686868"/>
        </w:rPr>
        <w:t>Bijvoorbeeld [] + [] = []</w:t>
      </w:r>
    </w:p>
    <w:p w14:paraId="3AE43147" w14:textId="1FC6626C" w:rsidR="00CD6EF8" w:rsidRPr="000375BD" w:rsidRDefault="002224B2" w:rsidP="00864BF4">
      <w:pPr>
        <w:pStyle w:val="Plattetekst"/>
        <w:numPr>
          <w:ilvl w:val="0"/>
          <w:numId w:val="17"/>
        </w:numPr>
        <w:spacing w:before="37"/>
        <w:rPr>
          <w:b w:val="0"/>
          <w:bCs w:val="0"/>
        </w:rPr>
      </w:pPr>
      <w:r w:rsidRPr="000375BD">
        <w:rPr>
          <w:b w:val="0"/>
          <w:color w:val="686868"/>
        </w:rPr>
        <w:t>Maak vierkantjes die ongeveer even groot zijn met getallen tussen de 1 en 20 erop.</w:t>
      </w:r>
    </w:p>
    <w:p w14:paraId="5F434B7E" w14:textId="18BA967D" w:rsidR="00CD6EF8" w:rsidRPr="000375BD" w:rsidRDefault="002224B2" w:rsidP="00864BF4">
      <w:pPr>
        <w:pStyle w:val="Plattetekst"/>
        <w:numPr>
          <w:ilvl w:val="0"/>
          <w:numId w:val="17"/>
        </w:numPr>
        <w:spacing w:before="37"/>
        <w:rPr>
          <w:b w:val="0"/>
          <w:bCs w:val="0"/>
        </w:rPr>
      </w:pPr>
      <w:r w:rsidRPr="000375BD">
        <w:rPr>
          <w:b w:val="0"/>
          <w:color w:val="686868"/>
        </w:rPr>
        <w:t>Vraag een leerling om naar voren te komen en de som in te vullen met de gegeven getallen.</w:t>
      </w:r>
    </w:p>
    <w:p w14:paraId="33B40913" w14:textId="492BF74D" w:rsidR="00CD6EF8" w:rsidRPr="000375BD" w:rsidRDefault="002224B2" w:rsidP="00864BF4">
      <w:pPr>
        <w:pStyle w:val="Plattetekst"/>
        <w:numPr>
          <w:ilvl w:val="0"/>
          <w:numId w:val="17"/>
        </w:numPr>
        <w:spacing w:before="37" w:line="281" w:lineRule="auto"/>
        <w:rPr>
          <w:b w:val="0"/>
          <w:bCs w:val="0"/>
        </w:rPr>
      </w:pPr>
      <w:r w:rsidRPr="000375BD">
        <w:rPr>
          <w:b w:val="0"/>
          <w:color w:val="686868"/>
        </w:rPr>
        <w:t>Als de leerling klaar is en de klas de som heeft gecontroleerd, vervang je een van de getallen door een ander getal, en haal je een tweede getal helemaal weg.</w:t>
      </w:r>
    </w:p>
    <w:p w14:paraId="4CCFF80A" w14:textId="77777777" w:rsidR="00864BF4" w:rsidRDefault="00864BF4" w:rsidP="00864BF4">
      <w:pPr>
        <w:pStyle w:val="Plattetekst"/>
        <w:numPr>
          <w:ilvl w:val="1"/>
          <w:numId w:val="17"/>
        </w:numPr>
        <w:spacing w:before="1" w:line="281" w:lineRule="auto"/>
        <w:ind w:right="247"/>
        <w:rPr>
          <w:b w:val="0"/>
          <w:color w:val="686868"/>
        </w:rPr>
      </w:pPr>
      <w:r w:rsidRPr="00864BF4">
        <w:rPr>
          <w:b w:val="0"/>
          <w:color w:val="686868"/>
        </w:rPr>
        <w:t>Vertel je leerlingen dat er een getal in het lege vakje verstopt zit waardoor de som weer klopt. Welk getal hoort er in het vakje?</w:t>
      </w:r>
      <w:r>
        <w:rPr>
          <w:b w:val="0"/>
          <w:color w:val="686868"/>
        </w:rPr>
        <w:t xml:space="preserve"> </w:t>
      </w:r>
    </w:p>
    <w:p w14:paraId="7D63100A" w14:textId="616B640F" w:rsidR="00CD6EF8" w:rsidRPr="000375BD" w:rsidRDefault="002224B2" w:rsidP="00864BF4">
      <w:pPr>
        <w:pStyle w:val="Plattetekst"/>
        <w:numPr>
          <w:ilvl w:val="0"/>
          <w:numId w:val="17"/>
        </w:numPr>
        <w:spacing w:before="1" w:line="281" w:lineRule="auto"/>
        <w:ind w:right="247"/>
        <w:rPr>
          <w:b w:val="0"/>
          <w:bCs w:val="0"/>
        </w:rPr>
      </w:pPr>
      <w:r w:rsidRPr="000375BD">
        <w:rPr>
          <w:b w:val="0"/>
          <w:color w:val="686868"/>
        </w:rPr>
        <w:t>Speel het spel net zo lang tot je het getal van elke plek kunt weghalen en de leerlingen kunnen uitrekenen wat het moet zijn.</w:t>
      </w:r>
    </w:p>
    <w:p w14:paraId="5C6B3FCD" w14:textId="77777777" w:rsidR="00CD6EF8" w:rsidRPr="000375BD" w:rsidRDefault="00CD6EF8">
      <w:pPr>
        <w:spacing w:before="7" w:line="220" w:lineRule="exact"/>
      </w:pPr>
    </w:p>
    <w:sectPr w:rsidR="00CD6EF8" w:rsidRPr="000375BD" w:rsidSect="00D925F2">
      <w:pgSz w:w="12240" w:h="15840" w:code="1"/>
      <w:pgMar w:top="680" w:right="1720" w:bottom="278"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7AF8"/>
    <w:multiLevelType w:val="hybridMultilevel"/>
    <w:tmpl w:val="899A4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1644E"/>
    <w:multiLevelType w:val="hybridMultilevel"/>
    <w:tmpl w:val="AD22A632"/>
    <w:lvl w:ilvl="0" w:tplc="24148882">
      <w:start w:val="1"/>
      <w:numFmt w:val="bullet"/>
      <w:lvlText w:val=""/>
      <w:lvlJc w:val="left"/>
      <w:pPr>
        <w:ind w:left="357" w:hanging="357"/>
      </w:pPr>
      <w:rPr>
        <w:rFonts w:ascii="Symbol" w:hAnsi="Symbol" w:hint="default"/>
      </w:rPr>
    </w:lvl>
    <w:lvl w:ilvl="1" w:tplc="04070003" w:tentative="1">
      <w:start w:val="1"/>
      <w:numFmt w:val="bullet"/>
      <w:lvlText w:val="o"/>
      <w:lvlJc w:val="left"/>
      <w:pPr>
        <w:ind w:left="646" w:hanging="360"/>
      </w:pPr>
      <w:rPr>
        <w:rFonts w:ascii="Courier New" w:hAnsi="Courier New" w:cs="Courier New" w:hint="default"/>
      </w:rPr>
    </w:lvl>
    <w:lvl w:ilvl="2" w:tplc="04070005" w:tentative="1">
      <w:start w:val="1"/>
      <w:numFmt w:val="bullet"/>
      <w:lvlText w:val=""/>
      <w:lvlJc w:val="left"/>
      <w:pPr>
        <w:ind w:left="1366" w:hanging="360"/>
      </w:pPr>
      <w:rPr>
        <w:rFonts w:ascii="Wingdings" w:hAnsi="Wingdings" w:hint="default"/>
      </w:rPr>
    </w:lvl>
    <w:lvl w:ilvl="3" w:tplc="04070001" w:tentative="1">
      <w:start w:val="1"/>
      <w:numFmt w:val="bullet"/>
      <w:lvlText w:val=""/>
      <w:lvlJc w:val="left"/>
      <w:pPr>
        <w:ind w:left="2086" w:hanging="360"/>
      </w:pPr>
      <w:rPr>
        <w:rFonts w:ascii="Symbol" w:hAnsi="Symbol" w:hint="default"/>
      </w:rPr>
    </w:lvl>
    <w:lvl w:ilvl="4" w:tplc="04070003" w:tentative="1">
      <w:start w:val="1"/>
      <w:numFmt w:val="bullet"/>
      <w:lvlText w:val="o"/>
      <w:lvlJc w:val="left"/>
      <w:pPr>
        <w:ind w:left="2806" w:hanging="360"/>
      </w:pPr>
      <w:rPr>
        <w:rFonts w:ascii="Courier New" w:hAnsi="Courier New" w:cs="Courier New" w:hint="default"/>
      </w:rPr>
    </w:lvl>
    <w:lvl w:ilvl="5" w:tplc="04070005" w:tentative="1">
      <w:start w:val="1"/>
      <w:numFmt w:val="bullet"/>
      <w:lvlText w:val=""/>
      <w:lvlJc w:val="left"/>
      <w:pPr>
        <w:ind w:left="3526" w:hanging="360"/>
      </w:pPr>
      <w:rPr>
        <w:rFonts w:ascii="Wingdings" w:hAnsi="Wingdings" w:hint="default"/>
      </w:rPr>
    </w:lvl>
    <w:lvl w:ilvl="6" w:tplc="04070001" w:tentative="1">
      <w:start w:val="1"/>
      <w:numFmt w:val="bullet"/>
      <w:lvlText w:val=""/>
      <w:lvlJc w:val="left"/>
      <w:pPr>
        <w:ind w:left="4246" w:hanging="360"/>
      </w:pPr>
      <w:rPr>
        <w:rFonts w:ascii="Symbol" w:hAnsi="Symbol" w:hint="default"/>
      </w:rPr>
    </w:lvl>
    <w:lvl w:ilvl="7" w:tplc="04070003" w:tentative="1">
      <w:start w:val="1"/>
      <w:numFmt w:val="bullet"/>
      <w:lvlText w:val="o"/>
      <w:lvlJc w:val="left"/>
      <w:pPr>
        <w:ind w:left="4966" w:hanging="360"/>
      </w:pPr>
      <w:rPr>
        <w:rFonts w:ascii="Courier New" w:hAnsi="Courier New" w:cs="Courier New" w:hint="default"/>
      </w:rPr>
    </w:lvl>
    <w:lvl w:ilvl="8" w:tplc="04070005" w:tentative="1">
      <w:start w:val="1"/>
      <w:numFmt w:val="bullet"/>
      <w:lvlText w:val=""/>
      <w:lvlJc w:val="left"/>
      <w:pPr>
        <w:ind w:left="5686" w:hanging="360"/>
      </w:pPr>
      <w:rPr>
        <w:rFonts w:ascii="Wingdings" w:hAnsi="Wingdings" w:hint="default"/>
      </w:rPr>
    </w:lvl>
  </w:abstractNum>
  <w:abstractNum w:abstractNumId="2" w15:restartNumberingAfterBreak="0">
    <w:nsid w:val="250D259C"/>
    <w:multiLevelType w:val="hybridMultilevel"/>
    <w:tmpl w:val="1B0AA4B6"/>
    <w:lvl w:ilvl="0" w:tplc="44E8EC0A">
      <w:start w:val="1"/>
      <w:numFmt w:val="decimal"/>
      <w:lvlText w:val="%1)"/>
      <w:lvlJc w:val="left"/>
      <w:pPr>
        <w:ind w:left="1140" w:hanging="208"/>
      </w:pPr>
      <w:rPr>
        <w:rFonts w:ascii="Arial" w:eastAsia="Arial" w:hAnsi="Arial" w:hint="default"/>
        <w:b/>
        <w:bCs/>
        <w:color w:val="686868"/>
        <w:w w:val="103"/>
        <w:sz w:val="17"/>
        <w:szCs w:val="17"/>
      </w:rPr>
    </w:lvl>
    <w:lvl w:ilvl="1" w:tplc="C7246D50">
      <w:start w:val="1"/>
      <w:numFmt w:val="bullet"/>
      <w:lvlText w:val="•"/>
      <w:lvlJc w:val="left"/>
      <w:pPr>
        <w:ind w:left="2046" w:hanging="208"/>
      </w:pPr>
      <w:rPr>
        <w:rFonts w:hint="default"/>
      </w:rPr>
    </w:lvl>
    <w:lvl w:ilvl="2" w:tplc="0520D5D4">
      <w:start w:val="1"/>
      <w:numFmt w:val="bullet"/>
      <w:lvlText w:val="•"/>
      <w:lvlJc w:val="left"/>
      <w:pPr>
        <w:ind w:left="2952" w:hanging="208"/>
      </w:pPr>
      <w:rPr>
        <w:rFonts w:hint="default"/>
      </w:rPr>
    </w:lvl>
    <w:lvl w:ilvl="3" w:tplc="B71C4A84">
      <w:start w:val="1"/>
      <w:numFmt w:val="bullet"/>
      <w:lvlText w:val="•"/>
      <w:lvlJc w:val="left"/>
      <w:pPr>
        <w:ind w:left="3858" w:hanging="208"/>
      </w:pPr>
      <w:rPr>
        <w:rFonts w:hint="default"/>
      </w:rPr>
    </w:lvl>
    <w:lvl w:ilvl="4" w:tplc="F9FCCEA4">
      <w:start w:val="1"/>
      <w:numFmt w:val="bullet"/>
      <w:lvlText w:val="•"/>
      <w:lvlJc w:val="left"/>
      <w:pPr>
        <w:ind w:left="4764" w:hanging="208"/>
      </w:pPr>
      <w:rPr>
        <w:rFonts w:hint="default"/>
      </w:rPr>
    </w:lvl>
    <w:lvl w:ilvl="5" w:tplc="25EE67B4">
      <w:start w:val="1"/>
      <w:numFmt w:val="bullet"/>
      <w:lvlText w:val="•"/>
      <w:lvlJc w:val="left"/>
      <w:pPr>
        <w:ind w:left="5670" w:hanging="208"/>
      </w:pPr>
      <w:rPr>
        <w:rFonts w:hint="default"/>
      </w:rPr>
    </w:lvl>
    <w:lvl w:ilvl="6" w:tplc="EFBC9CEC">
      <w:start w:val="1"/>
      <w:numFmt w:val="bullet"/>
      <w:lvlText w:val="•"/>
      <w:lvlJc w:val="left"/>
      <w:pPr>
        <w:ind w:left="6576" w:hanging="208"/>
      </w:pPr>
      <w:rPr>
        <w:rFonts w:hint="default"/>
      </w:rPr>
    </w:lvl>
    <w:lvl w:ilvl="7" w:tplc="9BD25DA4">
      <w:start w:val="1"/>
      <w:numFmt w:val="bullet"/>
      <w:lvlText w:val="•"/>
      <w:lvlJc w:val="left"/>
      <w:pPr>
        <w:ind w:left="7482" w:hanging="208"/>
      </w:pPr>
      <w:rPr>
        <w:rFonts w:hint="default"/>
      </w:rPr>
    </w:lvl>
    <w:lvl w:ilvl="8" w:tplc="BF14E34A">
      <w:start w:val="1"/>
      <w:numFmt w:val="bullet"/>
      <w:lvlText w:val="•"/>
      <w:lvlJc w:val="left"/>
      <w:pPr>
        <w:ind w:left="8388" w:hanging="208"/>
      </w:pPr>
      <w:rPr>
        <w:rFonts w:hint="default"/>
      </w:rPr>
    </w:lvl>
  </w:abstractNum>
  <w:abstractNum w:abstractNumId="3" w15:restartNumberingAfterBreak="0">
    <w:nsid w:val="2D6F4101"/>
    <w:multiLevelType w:val="hybridMultilevel"/>
    <w:tmpl w:val="ADE827B8"/>
    <w:lvl w:ilvl="0" w:tplc="D4185154">
      <w:start w:val="1"/>
      <w:numFmt w:val="bullet"/>
      <w:lvlText w:val=""/>
      <w:lvlJc w:val="left"/>
      <w:pPr>
        <w:ind w:left="357" w:hanging="357"/>
      </w:pPr>
      <w:rPr>
        <w:rFonts w:ascii="Symbol" w:hAnsi="Symbol" w:hint="default"/>
      </w:rPr>
    </w:lvl>
    <w:lvl w:ilvl="1" w:tplc="3F46BFC6">
      <w:start w:val="1"/>
      <w:numFmt w:val="bullet"/>
      <w:lvlText w:val="o"/>
      <w:lvlJc w:val="left"/>
      <w:pPr>
        <w:ind w:left="567" w:hanging="210"/>
      </w:pPr>
      <w:rPr>
        <w:rFonts w:ascii="Courier New" w:hAnsi="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4" w15:restartNumberingAfterBreak="0">
    <w:nsid w:val="2ECB633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E17526"/>
    <w:multiLevelType w:val="hybridMultilevel"/>
    <w:tmpl w:val="20FCECBC"/>
    <w:lvl w:ilvl="0" w:tplc="8E667CFC">
      <w:start w:val="1"/>
      <w:numFmt w:val="bullet"/>
      <w:lvlText w:val=""/>
      <w:lvlJc w:val="left"/>
      <w:pPr>
        <w:ind w:left="567" w:hanging="20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602F26"/>
    <w:multiLevelType w:val="hybridMultilevel"/>
    <w:tmpl w:val="F962BE04"/>
    <w:lvl w:ilvl="0" w:tplc="04070001">
      <w:start w:val="1"/>
      <w:numFmt w:val="bullet"/>
      <w:lvlText w:val=""/>
      <w:lvlJc w:val="left"/>
      <w:pPr>
        <w:ind w:left="-74" w:hanging="360"/>
      </w:pPr>
      <w:rPr>
        <w:rFonts w:ascii="Symbol" w:hAnsi="Symbol" w:hint="default"/>
      </w:rPr>
    </w:lvl>
    <w:lvl w:ilvl="1" w:tplc="04070003" w:tentative="1">
      <w:start w:val="1"/>
      <w:numFmt w:val="bullet"/>
      <w:lvlText w:val="o"/>
      <w:lvlJc w:val="left"/>
      <w:pPr>
        <w:ind w:left="646" w:hanging="360"/>
      </w:pPr>
      <w:rPr>
        <w:rFonts w:ascii="Courier New" w:hAnsi="Courier New" w:cs="Courier New" w:hint="default"/>
      </w:rPr>
    </w:lvl>
    <w:lvl w:ilvl="2" w:tplc="04070005" w:tentative="1">
      <w:start w:val="1"/>
      <w:numFmt w:val="bullet"/>
      <w:lvlText w:val=""/>
      <w:lvlJc w:val="left"/>
      <w:pPr>
        <w:ind w:left="1366" w:hanging="360"/>
      </w:pPr>
      <w:rPr>
        <w:rFonts w:ascii="Wingdings" w:hAnsi="Wingdings" w:hint="default"/>
      </w:rPr>
    </w:lvl>
    <w:lvl w:ilvl="3" w:tplc="04070001" w:tentative="1">
      <w:start w:val="1"/>
      <w:numFmt w:val="bullet"/>
      <w:lvlText w:val=""/>
      <w:lvlJc w:val="left"/>
      <w:pPr>
        <w:ind w:left="2086" w:hanging="360"/>
      </w:pPr>
      <w:rPr>
        <w:rFonts w:ascii="Symbol" w:hAnsi="Symbol" w:hint="default"/>
      </w:rPr>
    </w:lvl>
    <w:lvl w:ilvl="4" w:tplc="04070003" w:tentative="1">
      <w:start w:val="1"/>
      <w:numFmt w:val="bullet"/>
      <w:lvlText w:val="o"/>
      <w:lvlJc w:val="left"/>
      <w:pPr>
        <w:ind w:left="2806" w:hanging="360"/>
      </w:pPr>
      <w:rPr>
        <w:rFonts w:ascii="Courier New" w:hAnsi="Courier New" w:cs="Courier New" w:hint="default"/>
      </w:rPr>
    </w:lvl>
    <w:lvl w:ilvl="5" w:tplc="04070005" w:tentative="1">
      <w:start w:val="1"/>
      <w:numFmt w:val="bullet"/>
      <w:lvlText w:val=""/>
      <w:lvlJc w:val="left"/>
      <w:pPr>
        <w:ind w:left="3526" w:hanging="360"/>
      </w:pPr>
      <w:rPr>
        <w:rFonts w:ascii="Wingdings" w:hAnsi="Wingdings" w:hint="default"/>
      </w:rPr>
    </w:lvl>
    <w:lvl w:ilvl="6" w:tplc="04070001" w:tentative="1">
      <w:start w:val="1"/>
      <w:numFmt w:val="bullet"/>
      <w:lvlText w:val=""/>
      <w:lvlJc w:val="left"/>
      <w:pPr>
        <w:ind w:left="4246" w:hanging="360"/>
      </w:pPr>
      <w:rPr>
        <w:rFonts w:ascii="Symbol" w:hAnsi="Symbol" w:hint="default"/>
      </w:rPr>
    </w:lvl>
    <w:lvl w:ilvl="7" w:tplc="04070003" w:tentative="1">
      <w:start w:val="1"/>
      <w:numFmt w:val="bullet"/>
      <w:lvlText w:val="o"/>
      <w:lvlJc w:val="left"/>
      <w:pPr>
        <w:ind w:left="4966" w:hanging="360"/>
      </w:pPr>
      <w:rPr>
        <w:rFonts w:ascii="Courier New" w:hAnsi="Courier New" w:cs="Courier New" w:hint="default"/>
      </w:rPr>
    </w:lvl>
    <w:lvl w:ilvl="8" w:tplc="04070005" w:tentative="1">
      <w:start w:val="1"/>
      <w:numFmt w:val="bullet"/>
      <w:lvlText w:val=""/>
      <w:lvlJc w:val="left"/>
      <w:pPr>
        <w:ind w:left="5686" w:hanging="360"/>
      </w:pPr>
      <w:rPr>
        <w:rFonts w:ascii="Wingdings" w:hAnsi="Wingdings" w:hint="default"/>
      </w:rPr>
    </w:lvl>
  </w:abstractNum>
  <w:abstractNum w:abstractNumId="7" w15:restartNumberingAfterBreak="0">
    <w:nsid w:val="485B11A0"/>
    <w:multiLevelType w:val="hybridMultilevel"/>
    <w:tmpl w:val="D8C0F0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620F39"/>
    <w:multiLevelType w:val="hybridMultilevel"/>
    <w:tmpl w:val="72D620F6"/>
    <w:lvl w:ilvl="0" w:tplc="D552557E">
      <w:start w:val="1"/>
      <w:numFmt w:val="decimal"/>
      <w:lvlText w:val="%1)"/>
      <w:lvlJc w:val="left"/>
      <w:pPr>
        <w:ind w:left="0" w:hanging="272"/>
      </w:pPr>
      <w:rPr>
        <w:rFonts w:ascii="Arial" w:eastAsia="Arial" w:hAnsi="Arial" w:hint="default"/>
        <w:b/>
        <w:bCs/>
        <w:color w:val="686868"/>
        <w:w w:val="101"/>
        <w:sz w:val="22"/>
        <w:szCs w:val="22"/>
      </w:rPr>
    </w:lvl>
    <w:lvl w:ilvl="1" w:tplc="15CEEE14">
      <w:start w:val="1"/>
      <w:numFmt w:val="decimal"/>
      <w:lvlText w:val="%2)"/>
      <w:lvlJc w:val="left"/>
      <w:pPr>
        <w:ind w:left="208" w:hanging="224"/>
      </w:pPr>
      <w:rPr>
        <w:rFonts w:ascii="Arial" w:eastAsia="Arial" w:hAnsi="Arial" w:hint="default"/>
        <w:b/>
        <w:bCs/>
        <w:color w:val="686868"/>
        <w:w w:val="101"/>
        <w:sz w:val="19"/>
        <w:szCs w:val="19"/>
      </w:rPr>
    </w:lvl>
    <w:lvl w:ilvl="2" w:tplc="3A6215E0">
      <w:start w:val="1"/>
      <w:numFmt w:val="bullet"/>
      <w:lvlText w:val="•"/>
      <w:lvlJc w:val="left"/>
      <w:pPr>
        <w:ind w:left="1221" w:hanging="224"/>
      </w:pPr>
      <w:rPr>
        <w:rFonts w:hint="default"/>
      </w:rPr>
    </w:lvl>
    <w:lvl w:ilvl="3" w:tplc="8E04D6A8">
      <w:start w:val="1"/>
      <w:numFmt w:val="bullet"/>
      <w:lvlText w:val="•"/>
      <w:lvlJc w:val="left"/>
      <w:pPr>
        <w:ind w:left="2234" w:hanging="224"/>
      </w:pPr>
      <w:rPr>
        <w:rFonts w:hint="default"/>
      </w:rPr>
    </w:lvl>
    <w:lvl w:ilvl="4" w:tplc="AA24D3D2">
      <w:start w:val="1"/>
      <w:numFmt w:val="bullet"/>
      <w:lvlText w:val="•"/>
      <w:lvlJc w:val="left"/>
      <w:pPr>
        <w:ind w:left="3248" w:hanging="224"/>
      </w:pPr>
      <w:rPr>
        <w:rFonts w:hint="default"/>
      </w:rPr>
    </w:lvl>
    <w:lvl w:ilvl="5" w:tplc="A51A4E20">
      <w:start w:val="1"/>
      <w:numFmt w:val="bullet"/>
      <w:lvlText w:val="•"/>
      <w:lvlJc w:val="left"/>
      <w:pPr>
        <w:ind w:left="4261" w:hanging="224"/>
      </w:pPr>
      <w:rPr>
        <w:rFonts w:hint="default"/>
      </w:rPr>
    </w:lvl>
    <w:lvl w:ilvl="6" w:tplc="78E67498">
      <w:start w:val="1"/>
      <w:numFmt w:val="bullet"/>
      <w:lvlText w:val="•"/>
      <w:lvlJc w:val="left"/>
      <w:pPr>
        <w:ind w:left="5274" w:hanging="224"/>
      </w:pPr>
      <w:rPr>
        <w:rFonts w:hint="default"/>
      </w:rPr>
    </w:lvl>
    <w:lvl w:ilvl="7" w:tplc="8954DDCE">
      <w:start w:val="1"/>
      <w:numFmt w:val="bullet"/>
      <w:lvlText w:val="•"/>
      <w:lvlJc w:val="left"/>
      <w:pPr>
        <w:ind w:left="6288" w:hanging="224"/>
      </w:pPr>
      <w:rPr>
        <w:rFonts w:hint="default"/>
      </w:rPr>
    </w:lvl>
    <w:lvl w:ilvl="8" w:tplc="EBB8AF80">
      <w:start w:val="1"/>
      <w:numFmt w:val="bullet"/>
      <w:lvlText w:val="•"/>
      <w:lvlJc w:val="left"/>
      <w:pPr>
        <w:ind w:left="7301" w:hanging="224"/>
      </w:pPr>
      <w:rPr>
        <w:rFonts w:hint="default"/>
      </w:rPr>
    </w:lvl>
  </w:abstractNum>
  <w:abstractNum w:abstractNumId="9" w15:restartNumberingAfterBreak="0">
    <w:nsid w:val="541607FA"/>
    <w:multiLevelType w:val="hybridMultilevel"/>
    <w:tmpl w:val="6120675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F176AF"/>
    <w:multiLevelType w:val="hybridMultilevel"/>
    <w:tmpl w:val="D800F784"/>
    <w:lvl w:ilvl="0" w:tplc="D552557E">
      <w:start w:val="1"/>
      <w:numFmt w:val="decimal"/>
      <w:lvlText w:val="%1)"/>
      <w:lvlJc w:val="left"/>
      <w:pPr>
        <w:ind w:left="88" w:hanging="360"/>
      </w:pPr>
      <w:rPr>
        <w:rFonts w:ascii="Arial" w:eastAsia="Arial" w:hAnsi="Arial" w:hint="default"/>
        <w:b/>
        <w:bCs/>
        <w:color w:val="686868"/>
        <w:w w:val="101"/>
        <w:sz w:val="22"/>
        <w:szCs w:val="22"/>
      </w:rPr>
    </w:lvl>
    <w:lvl w:ilvl="1" w:tplc="04130019">
      <w:start w:val="1"/>
      <w:numFmt w:val="lowerLetter"/>
      <w:lvlText w:val="%2."/>
      <w:lvlJc w:val="left"/>
      <w:pPr>
        <w:ind w:left="808" w:hanging="360"/>
      </w:pPr>
    </w:lvl>
    <w:lvl w:ilvl="2" w:tplc="0413001B" w:tentative="1">
      <w:start w:val="1"/>
      <w:numFmt w:val="lowerRoman"/>
      <w:lvlText w:val="%3."/>
      <w:lvlJc w:val="right"/>
      <w:pPr>
        <w:ind w:left="1528" w:hanging="180"/>
      </w:pPr>
    </w:lvl>
    <w:lvl w:ilvl="3" w:tplc="0413000F" w:tentative="1">
      <w:start w:val="1"/>
      <w:numFmt w:val="decimal"/>
      <w:lvlText w:val="%4."/>
      <w:lvlJc w:val="left"/>
      <w:pPr>
        <w:ind w:left="2248" w:hanging="360"/>
      </w:pPr>
    </w:lvl>
    <w:lvl w:ilvl="4" w:tplc="04130019" w:tentative="1">
      <w:start w:val="1"/>
      <w:numFmt w:val="lowerLetter"/>
      <w:lvlText w:val="%5."/>
      <w:lvlJc w:val="left"/>
      <w:pPr>
        <w:ind w:left="2968" w:hanging="360"/>
      </w:pPr>
    </w:lvl>
    <w:lvl w:ilvl="5" w:tplc="0413001B" w:tentative="1">
      <w:start w:val="1"/>
      <w:numFmt w:val="lowerRoman"/>
      <w:lvlText w:val="%6."/>
      <w:lvlJc w:val="right"/>
      <w:pPr>
        <w:ind w:left="3688" w:hanging="180"/>
      </w:pPr>
    </w:lvl>
    <w:lvl w:ilvl="6" w:tplc="0413000F" w:tentative="1">
      <w:start w:val="1"/>
      <w:numFmt w:val="decimal"/>
      <w:lvlText w:val="%7."/>
      <w:lvlJc w:val="left"/>
      <w:pPr>
        <w:ind w:left="4408" w:hanging="360"/>
      </w:pPr>
    </w:lvl>
    <w:lvl w:ilvl="7" w:tplc="04130019" w:tentative="1">
      <w:start w:val="1"/>
      <w:numFmt w:val="lowerLetter"/>
      <w:lvlText w:val="%8."/>
      <w:lvlJc w:val="left"/>
      <w:pPr>
        <w:ind w:left="5128" w:hanging="360"/>
      </w:pPr>
    </w:lvl>
    <w:lvl w:ilvl="8" w:tplc="0413001B" w:tentative="1">
      <w:start w:val="1"/>
      <w:numFmt w:val="lowerRoman"/>
      <w:lvlText w:val="%9."/>
      <w:lvlJc w:val="right"/>
      <w:pPr>
        <w:ind w:left="5848" w:hanging="180"/>
      </w:pPr>
    </w:lvl>
  </w:abstractNum>
  <w:abstractNum w:abstractNumId="11" w15:restartNumberingAfterBreak="0">
    <w:nsid w:val="58353803"/>
    <w:multiLevelType w:val="hybridMultilevel"/>
    <w:tmpl w:val="089EE8B0"/>
    <w:lvl w:ilvl="0" w:tplc="D552557E">
      <w:start w:val="1"/>
      <w:numFmt w:val="decimal"/>
      <w:lvlText w:val="%1)"/>
      <w:lvlJc w:val="left"/>
      <w:pPr>
        <w:ind w:left="88" w:hanging="360"/>
      </w:pPr>
      <w:rPr>
        <w:rFonts w:ascii="Arial" w:eastAsia="Arial" w:hAnsi="Arial" w:hint="default"/>
        <w:b/>
        <w:bCs/>
        <w:color w:val="686868"/>
        <w:w w:val="101"/>
        <w:sz w:val="22"/>
        <w:szCs w:val="22"/>
      </w:rPr>
    </w:lvl>
    <w:lvl w:ilvl="1" w:tplc="04130019">
      <w:start w:val="1"/>
      <w:numFmt w:val="lowerLetter"/>
      <w:lvlText w:val="%2."/>
      <w:lvlJc w:val="left"/>
      <w:pPr>
        <w:ind w:left="808" w:hanging="360"/>
      </w:pPr>
    </w:lvl>
    <w:lvl w:ilvl="2" w:tplc="0413001B" w:tentative="1">
      <w:start w:val="1"/>
      <w:numFmt w:val="lowerRoman"/>
      <w:lvlText w:val="%3."/>
      <w:lvlJc w:val="right"/>
      <w:pPr>
        <w:ind w:left="1528" w:hanging="180"/>
      </w:pPr>
    </w:lvl>
    <w:lvl w:ilvl="3" w:tplc="0413000F" w:tentative="1">
      <w:start w:val="1"/>
      <w:numFmt w:val="decimal"/>
      <w:lvlText w:val="%4."/>
      <w:lvlJc w:val="left"/>
      <w:pPr>
        <w:ind w:left="2248" w:hanging="360"/>
      </w:pPr>
    </w:lvl>
    <w:lvl w:ilvl="4" w:tplc="04130019" w:tentative="1">
      <w:start w:val="1"/>
      <w:numFmt w:val="lowerLetter"/>
      <w:lvlText w:val="%5."/>
      <w:lvlJc w:val="left"/>
      <w:pPr>
        <w:ind w:left="2968" w:hanging="360"/>
      </w:pPr>
    </w:lvl>
    <w:lvl w:ilvl="5" w:tplc="0413001B" w:tentative="1">
      <w:start w:val="1"/>
      <w:numFmt w:val="lowerRoman"/>
      <w:lvlText w:val="%6."/>
      <w:lvlJc w:val="right"/>
      <w:pPr>
        <w:ind w:left="3688" w:hanging="180"/>
      </w:pPr>
    </w:lvl>
    <w:lvl w:ilvl="6" w:tplc="0413000F" w:tentative="1">
      <w:start w:val="1"/>
      <w:numFmt w:val="decimal"/>
      <w:lvlText w:val="%7."/>
      <w:lvlJc w:val="left"/>
      <w:pPr>
        <w:ind w:left="4408" w:hanging="360"/>
      </w:pPr>
    </w:lvl>
    <w:lvl w:ilvl="7" w:tplc="04130019" w:tentative="1">
      <w:start w:val="1"/>
      <w:numFmt w:val="lowerLetter"/>
      <w:lvlText w:val="%8."/>
      <w:lvlJc w:val="left"/>
      <w:pPr>
        <w:ind w:left="5128" w:hanging="360"/>
      </w:pPr>
    </w:lvl>
    <w:lvl w:ilvl="8" w:tplc="0413001B" w:tentative="1">
      <w:start w:val="1"/>
      <w:numFmt w:val="lowerRoman"/>
      <w:lvlText w:val="%9."/>
      <w:lvlJc w:val="right"/>
      <w:pPr>
        <w:ind w:left="5848" w:hanging="180"/>
      </w:pPr>
    </w:lvl>
  </w:abstractNum>
  <w:abstractNum w:abstractNumId="12" w15:restartNumberingAfterBreak="0">
    <w:nsid w:val="58FC15F4"/>
    <w:multiLevelType w:val="hybridMultilevel"/>
    <w:tmpl w:val="4B8CB690"/>
    <w:lvl w:ilvl="0" w:tplc="9A448812">
      <w:start w:val="1"/>
      <w:numFmt w:val="bullet"/>
      <w:lvlText w:val=""/>
      <w:lvlJc w:val="left"/>
      <w:pPr>
        <w:ind w:left="357" w:hanging="357"/>
      </w:pPr>
      <w:rPr>
        <w:rFonts w:ascii="Symbol" w:hAnsi="Symbol" w:hint="default"/>
      </w:rPr>
    </w:lvl>
    <w:lvl w:ilvl="1" w:tplc="D12AF8A4">
      <w:start w:val="1"/>
      <w:numFmt w:val="bullet"/>
      <w:lvlText w:val="o"/>
      <w:lvlJc w:val="left"/>
      <w:pPr>
        <w:ind w:left="567" w:hanging="21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294C90"/>
    <w:multiLevelType w:val="multilevel"/>
    <w:tmpl w:val="4DC26A16"/>
    <w:lvl w:ilvl="0">
      <w:start w:val="1"/>
      <w:numFmt w:val="bullet"/>
      <w:lvlText w:val=""/>
      <w:lvlJc w:val="left"/>
      <w:pPr>
        <w:ind w:left="697" w:hanging="357"/>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4" w15:restartNumberingAfterBreak="0">
    <w:nsid w:val="5EE07AC0"/>
    <w:multiLevelType w:val="hybridMultilevel"/>
    <w:tmpl w:val="DAD25F10"/>
    <w:lvl w:ilvl="0" w:tplc="2626CEA8">
      <w:start w:val="1"/>
      <w:numFmt w:val="bullet"/>
      <w:lvlText w:val=""/>
      <w:lvlJc w:val="left"/>
      <w:pPr>
        <w:ind w:left="357" w:hanging="357"/>
      </w:pPr>
      <w:rPr>
        <w:rFonts w:ascii="Symbol" w:hAnsi="Symbol" w:hint="default"/>
      </w:rPr>
    </w:lvl>
    <w:lvl w:ilvl="1" w:tplc="04130003" w:tentative="1">
      <w:start w:val="1"/>
      <w:numFmt w:val="bullet"/>
      <w:lvlText w:val="o"/>
      <w:lvlJc w:val="left"/>
      <w:pPr>
        <w:ind w:left="5760" w:hanging="360"/>
      </w:pPr>
      <w:rPr>
        <w:rFonts w:ascii="Courier New" w:hAnsi="Courier New" w:cs="Courier New" w:hint="default"/>
      </w:rPr>
    </w:lvl>
    <w:lvl w:ilvl="2" w:tplc="04130005" w:tentative="1">
      <w:start w:val="1"/>
      <w:numFmt w:val="bullet"/>
      <w:lvlText w:val=""/>
      <w:lvlJc w:val="left"/>
      <w:pPr>
        <w:ind w:left="6480" w:hanging="360"/>
      </w:pPr>
      <w:rPr>
        <w:rFonts w:ascii="Wingdings" w:hAnsi="Wingdings" w:hint="default"/>
      </w:rPr>
    </w:lvl>
    <w:lvl w:ilvl="3" w:tplc="04130001" w:tentative="1">
      <w:start w:val="1"/>
      <w:numFmt w:val="bullet"/>
      <w:lvlText w:val=""/>
      <w:lvlJc w:val="left"/>
      <w:pPr>
        <w:ind w:left="7200" w:hanging="360"/>
      </w:pPr>
      <w:rPr>
        <w:rFonts w:ascii="Symbol" w:hAnsi="Symbol" w:hint="default"/>
      </w:rPr>
    </w:lvl>
    <w:lvl w:ilvl="4" w:tplc="04130003" w:tentative="1">
      <w:start w:val="1"/>
      <w:numFmt w:val="bullet"/>
      <w:lvlText w:val="o"/>
      <w:lvlJc w:val="left"/>
      <w:pPr>
        <w:ind w:left="7920" w:hanging="360"/>
      </w:pPr>
      <w:rPr>
        <w:rFonts w:ascii="Courier New" w:hAnsi="Courier New" w:cs="Courier New" w:hint="default"/>
      </w:rPr>
    </w:lvl>
    <w:lvl w:ilvl="5" w:tplc="04130005" w:tentative="1">
      <w:start w:val="1"/>
      <w:numFmt w:val="bullet"/>
      <w:lvlText w:val=""/>
      <w:lvlJc w:val="left"/>
      <w:pPr>
        <w:ind w:left="8640" w:hanging="360"/>
      </w:pPr>
      <w:rPr>
        <w:rFonts w:ascii="Wingdings" w:hAnsi="Wingdings" w:hint="default"/>
      </w:rPr>
    </w:lvl>
    <w:lvl w:ilvl="6" w:tplc="04130001" w:tentative="1">
      <w:start w:val="1"/>
      <w:numFmt w:val="bullet"/>
      <w:lvlText w:val=""/>
      <w:lvlJc w:val="left"/>
      <w:pPr>
        <w:ind w:left="9360" w:hanging="360"/>
      </w:pPr>
      <w:rPr>
        <w:rFonts w:ascii="Symbol" w:hAnsi="Symbol" w:hint="default"/>
      </w:rPr>
    </w:lvl>
    <w:lvl w:ilvl="7" w:tplc="04130003" w:tentative="1">
      <w:start w:val="1"/>
      <w:numFmt w:val="bullet"/>
      <w:lvlText w:val="o"/>
      <w:lvlJc w:val="left"/>
      <w:pPr>
        <w:ind w:left="10080" w:hanging="360"/>
      </w:pPr>
      <w:rPr>
        <w:rFonts w:ascii="Courier New" w:hAnsi="Courier New" w:cs="Courier New" w:hint="default"/>
      </w:rPr>
    </w:lvl>
    <w:lvl w:ilvl="8" w:tplc="04130005" w:tentative="1">
      <w:start w:val="1"/>
      <w:numFmt w:val="bullet"/>
      <w:lvlText w:val=""/>
      <w:lvlJc w:val="left"/>
      <w:pPr>
        <w:ind w:left="10800" w:hanging="360"/>
      </w:pPr>
      <w:rPr>
        <w:rFonts w:ascii="Wingdings" w:hAnsi="Wingdings" w:hint="default"/>
      </w:rPr>
    </w:lvl>
  </w:abstractNum>
  <w:abstractNum w:abstractNumId="15" w15:restartNumberingAfterBreak="0">
    <w:nsid w:val="62EA6F34"/>
    <w:multiLevelType w:val="hybridMultilevel"/>
    <w:tmpl w:val="E526815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681047"/>
    <w:multiLevelType w:val="hybridMultilevel"/>
    <w:tmpl w:val="A268EEC4"/>
    <w:lvl w:ilvl="0" w:tplc="04130001">
      <w:start w:val="1"/>
      <w:numFmt w:val="bullet"/>
      <w:lvlText w:val=""/>
      <w:lvlJc w:val="left"/>
      <w:pPr>
        <w:ind w:left="210" w:hanging="210"/>
      </w:pPr>
      <w:rPr>
        <w:rFonts w:ascii="Symbol" w:hAnsi="Symbol" w:hint="default"/>
      </w:rPr>
    </w:lvl>
    <w:lvl w:ilvl="1" w:tplc="351E43CE">
      <w:start w:val="1"/>
      <w:numFmt w:val="bullet"/>
      <w:lvlText w:val="o"/>
      <w:lvlJc w:val="left"/>
      <w:pPr>
        <w:ind w:left="567" w:hanging="210"/>
      </w:pPr>
      <w:rPr>
        <w:rFonts w:ascii="Courier New" w:hAnsi="Courier New" w:hint="default"/>
      </w:rPr>
    </w:lvl>
    <w:lvl w:ilvl="2" w:tplc="04130005">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7" w15:restartNumberingAfterBreak="0">
    <w:nsid w:val="66BA4869"/>
    <w:multiLevelType w:val="hybridMultilevel"/>
    <w:tmpl w:val="301AE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682B84"/>
    <w:multiLevelType w:val="hybridMultilevel"/>
    <w:tmpl w:val="DB7245A2"/>
    <w:lvl w:ilvl="0" w:tplc="82FEC088">
      <w:start w:val="1"/>
      <w:numFmt w:val="bullet"/>
      <w:lvlText w:val=""/>
      <w:lvlJc w:val="left"/>
      <w:pPr>
        <w:ind w:left="360" w:hanging="360"/>
      </w:pPr>
      <w:rPr>
        <w:rFonts w:ascii="Symbol" w:hAnsi="Symbol" w:hint="default"/>
      </w:rPr>
    </w:lvl>
    <w:lvl w:ilvl="1" w:tplc="E2440FBC">
      <w:start w:val="1"/>
      <w:numFmt w:val="bullet"/>
      <w:lvlText w:val="o"/>
      <w:lvlJc w:val="left"/>
      <w:pPr>
        <w:ind w:left="567" w:hanging="210"/>
      </w:pPr>
      <w:rPr>
        <w:rFonts w:ascii="Courier New" w:hAnsi="Courier New" w:hint="default"/>
      </w:rPr>
    </w:lvl>
    <w:lvl w:ilvl="2" w:tplc="04130005">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19" w15:restartNumberingAfterBreak="0">
    <w:nsid w:val="6FE91101"/>
    <w:multiLevelType w:val="hybridMultilevel"/>
    <w:tmpl w:val="249609BA"/>
    <w:lvl w:ilvl="0" w:tplc="D12AF8A4">
      <w:start w:val="1"/>
      <w:numFmt w:val="bullet"/>
      <w:lvlText w:val="o"/>
      <w:lvlJc w:val="left"/>
      <w:pPr>
        <w:ind w:left="567" w:hanging="21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1D68F3"/>
    <w:multiLevelType w:val="hybridMultilevel"/>
    <w:tmpl w:val="E6F60CB2"/>
    <w:lvl w:ilvl="0" w:tplc="04130001">
      <w:start w:val="1"/>
      <w:numFmt w:val="bullet"/>
      <w:lvlText w:val=""/>
      <w:lvlJc w:val="left"/>
      <w:pPr>
        <w:ind w:left="700" w:hanging="360"/>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1" w15:restartNumberingAfterBreak="0">
    <w:nsid w:val="77C35725"/>
    <w:multiLevelType w:val="hybridMultilevel"/>
    <w:tmpl w:val="DD58031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4D00DA"/>
    <w:multiLevelType w:val="hybridMultilevel"/>
    <w:tmpl w:val="994A15FA"/>
    <w:lvl w:ilvl="0" w:tplc="3F46BFC6">
      <w:start w:val="1"/>
      <w:numFmt w:val="bullet"/>
      <w:lvlText w:val="o"/>
      <w:lvlJc w:val="left"/>
      <w:pPr>
        <w:ind w:left="210" w:hanging="210"/>
      </w:pPr>
      <w:rPr>
        <w:rFonts w:ascii="Courier New" w:hAnsi="Courier New"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3" w15:restartNumberingAfterBreak="0">
    <w:nsid w:val="7D1E3EF9"/>
    <w:multiLevelType w:val="hybridMultilevel"/>
    <w:tmpl w:val="1E3404BC"/>
    <w:lvl w:ilvl="0" w:tplc="04130001">
      <w:start w:val="1"/>
      <w:numFmt w:val="bullet"/>
      <w:lvlText w:val=""/>
      <w:lvlJc w:val="left"/>
      <w:pPr>
        <w:ind w:left="5040" w:hanging="360"/>
      </w:pPr>
      <w:rPr>
        <w:rFonts w:ascii="Symbol" w:hAnsi="Symbol" w:hint="default"/>
      </w:rPr>
    </w:lvl>
    <w:lvl w:ilvl="1" w:tplc="04130003" w:tentative="1">
      <w:start w:val="1"/>
      <w:numFmt w:val="bullet"/>
      <w:lvlText w:val="o"/>
      <w:lvlJc w:val="left"/>
      <w:pPr>
        <w:ind w:left="5760" w:hanging="360"/>
      </w:pPr>
      <w:rPr>
        <w:rFonts w:ascii="Courier New" w:hAnsi="Courier New" w:cs="Courier New" w:hint="default"/>
      </w:rPr>
    </w:lvl>
    <w:lvl w:ilvl="2" w:tplc="04130005" w:tentative="1">
      <w:start w:val="1"/>
      <w:numFmt w:val="bullet"/>
      <w:lvlText w:val=""/>
      <w:lvlJc w:val="left"/>
      <w:pPr>
        <w:ind w:left="6480" w:hanging="360"/>
      </w:pPr>
      <w:rPr>
        <w:rFonts w:ascii="Wingdings" w:hAnsi="Wingdings" w:hint="default"/>
      </w:rPr>
    </w:lvl>
    <w:lvl w:ilvl="3" w:tplc="04130001" w:tentative="1">
      <w:start w:val="1"/>
      <w:numFmt w:val="bullet"/>
      <w:lvlText w:val=""/>
      <w:lvlJc w:val="left"/>
      <w:pPr>
        <w:ind w:left="7200" w:hanging="360"/>
      </w:pPr>
      <w:rPr>
        <w:rFonts w:ascii="Symbol" w:hAnsi="Symbol" w:hint="default"/>
      </w:rPr>
    </w:lvl>
    <w:lvl w:ilvl="4" w:tplc="04130003" w:tentative="1">
      <w:start w:val="1"/>
      <w:numFmt w:val="bullet"/>
      <w:lvlText w:val="o"/>
      <w:lvlJc w:val="left"/>
      <w:pPr>
        <w:ind w:left="7920" w:hanging="360"/>
      </w:pPr>
      <w:rPr>
        <w:rFonts w:ascii="Courier New" w:hAnsi="Courier New" w:cs="Courier New" w:hint="default"/>
      </w:rPr>
    </w:lvl>
    <w:lvl w:ilvl="5" w:tplc="04130005" w:tentative="1">
      <w:start w:val="1"/>
      <w:numFmt w:val="bullet"/>
      <w:lvlText w:val=""/>
      <w:lvlJc w:val="left"/>
      <w:pPr>
        <w:ind w:left="8640" w:hanging="360"/>
      </w:pPr>
      <w:rPr>
        <w:rFonts w:ascii="Wingdings" w:hAnsi="Wingdings" w:hint="default"/>
      </w:rPr>
    </w:lvl>
    <w:lvl w:ilvl="6" w:tplc="04130001" w:tentative="1">
      <w:start w:val="1"/>
      <w:numFmt w:val="bullet"/>
      <w:lvlText w:val=""/>
      <w:lvlJc w:val="left"/>
      <w:pPr>
        <w:ind w:left="9360" w:hanging="360"/>
      </w:pPr>
      <w:rPr>
        <w:rFonts w:ascii="Symbol" w:hAnsi="Symbol" w:hint="default"/>
      </w:rPr>
    </w:lvl>
    <w:lvl w:ilvl="7" w:tplc="04130003" w:tentative="1">
      <w:start w:val="1"/>
      <w:numFmt w:val="bullet"/>
      <w:lvlText w:val="o"/>
      <w:lvlJc w:val="left"/>
      <w:pPr>
        <w:ind w:left="10080" w:hanging="360"/>
      </w:pPr>
      <w:rPr>
        <w:rFonts w:ascii="Courier New" w:hAnsi="Courier New" w:cs="Courier New" w:hint="default"/>
      </w:rPr>
    </w:lvl>
    <w:lvl w:ilvl="8" w:tplc="04130005" w:tentative="1">
      <w:start w:val="1"/>
      <w:numFmt w:val="bullet"/>
      <w:lvlText w:val=""/>
      <w:lvlJc w:val="left"/>
      <w:pPr>
        <w:ind w:left="10800" w:hanging="360"/>
      </w:pPr>
      <w:rPr>
        <w:rFonts w:ascii="Wingdings" w:hAnsi="Wingdings" w:hint="default"/>
      </w:rPr>
    </w:lvl>
  </w:abstractNum>
  <w:num w:numId="1">
    <w:abstractNumId w:val="8"/>
  </w:num>
  <w:num w:numId="2">
    <w:abstractNumId w:val="2"/>
  </w:num>
  <w:num w:numId="3">
    <w:abstractNumId w:val="6"/>
  </w:num>
  <w:num w:numId="4">
    <w:abstractNumId w:val="20"/>
  </w:num>
  <w:num w:numId="5">
    <w:abstractNumId w:val="23"/>
  </w:num>
  <w:num w:numId="6">
    <w:abstractNumId w:val="7"/>
  </w:num>
  <w:num w:numId="7">
    <w:abstractNumId w:val="17"/>
  </w:num>
  <w:num w:numId="8">
    <w:abstractNumId w:val="14"/>
  </w:num>
  <w:num w:numId="9">
    <w:abstractNumId w:val="1"/>
  </w:num>
  <w:num w:numId="10">
    <w:abstractNumId w:val="3"/>
  </w:num>
  <w:num w:numId="11">
    <w:abstractNumId w:val="13"/>
  </w:num>
  <w:num w:numId="12">
    <w:abstractNumId w:val="22"/>
  </w:num>
  <w:num w:numId="13">
    <w:abstractNumId w:val="16"/>
  </w:num>
  <w:num w:numId="14">
    <w:abstractNumId w:val="5"/>
  </w:num>
  <w:num w:numId="15">
    <w:abstractNumId w:val="12"/>
  </w:num>
  <w:num w:numId="16">
    <w:abstractNumId w:val="19"/>
  </w:num>
  <w:num w:numId="17">
    <w:abstractNumId w:val="18"/>
  </w:num>
  <w:num w:numId="18">
    <w:abstractNumId w:val="15"/>
  </w:num>
  <w:num w:numId="19">
    <w:abstractNumId w:val="21"/>
  </w:num>
  <w:num w:numId="20">
    <w:abstractNumId w:val="0"/>
  </w:num>
  <w:num w:numId="21">
    <w:abstractNumId w:val="9"/>
  </w:num>
  <w:num w:numId="22">
    <w:abstractNumId w:val="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D6EF8"/>
    <w:rsid w:val="000375BD"/>
    <w:rsid w:val="00182D05"/>
    <w:rsid w:val="002224B2"/>
    <w:rsid w:val="00320A6A"/>
    <w:rsid w:val="00347E07"/>
    <w:rsid w:val="006E3E59"/>
    <w:rsid w:val="007263DA"/>
    <w:rsid w:val="007707D5"/>
    <w:rsid w:val="00864BF4"/>
    <w:rsid w:val="008F7843"/>
    <w:rsid w:val="00914C3F"/>
    <w:rsid w:val="00B45EE4"/>
    <w:rsid w:val="00CD6EF8"/>
    <w:rsid w:val="00D00BFE"/>
    <w:rsid w:val="00D17E94"/>
    <w:rsid w:val="00D925F2"/>
    <w:rsid w:val="00F02227"/>
    <w:rsid w:val="00FA2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77"/>
    <o:shapelayout v:ext="edit">
      <o:idmap v:ext="edit" data="1"/>
    </o:shapelayout>
  </w:shapeDefaults>
  <w:decimalSymbol w:val=","/>
  <w:listSeparator w:val=";"/>
  <w14:docId w14:val="1E76FC71"/>
  <w15:docId w15:val="{371E66A7-440E-410D-ABD6-2CB9293C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34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914C3F"/>
    <w:rPr>
      <w:sz w:val="18"/>
      <w:szCs w:val="18"/>
    </w:rPr>
  </w:style>
  <w:style w:type="paragraph" w:styleId="Tekstopmerking">
    <w:name w:val="annotation text"/>
    <w:basedOn w:val="Standaard"/>
    <w:link w:val="TekstopmerkingChar"/>
    <w:uiPriority w:val="99"/>
    <w:semiHidden/>
    <w:unhideWhenUsed/>
    <w:rsid w:val="00914C3F"/>
    <w:rPr>
      <w:sz w:val="24"/>
      <w:szCs w:val="24"/>
    </w:rPr>
  </w:style>
  <w:style w:type="character" w:customStyle="1" w:styleId="TekstopmerkingChar">
    <w:name w:val="Tekst opmerking Char"/>
    <w:basedOn w:val="Standaardalinea-lettertype"/>
    <w:link w:val="Tekstopmerking"/>
    <w:uiPriority w:val="99"/>
    <w:semiHidden/>
    <w:rsid w:val="00914C3F"/>
    <w:rPr>
      <w:sz w:val="24"/>
      <w:szCs w:val="24"/>
    </w:rPr>
  </w:style>
  <w:style w:type="paragraph" w:styleId="Onderwerpvanopmerking">
    <w:name w:val="annotation subject"/>
    <w:basedOn w:val="Tekstopmerking"/>
    <w:next w:val="Tekstopmerking"/>
    <w:link w:val="OnderwerpvanopmerkingChar"/>
    <w:uiPriority w:val="99"/>
    <w:semiHidden/>
    <w:unhideWhenUsed/>
    <w:rsid w:val="00914C3F"/>
    <w:rPr>
      <w:b/>
      <w:bCs/>
      <w:sz w:val="20"/>
      <w:szCs w:val="20"/>
    </w:rPr>
  </w:style>
  <w:style w:type="character" w:customStyle="1" w:styleId="OnderwerpvanopmerkingChar">
    <w:name w:val="Onderwerp van opmerking Char"/>
    <w:basedOn w:val="TekstopmerkingChar"/>
    <w:link w:val="Onderwerpvanopmerking"/>
    <w:uiPriority w:val="99"/>
    <w:semiHidden/>
    <w:rsid w:val="00914C3F"/>
    <w:rPr>
      <w:b/>
      <w:bCs/>
      <w:sz w:val="20"/>
      <w:szCs w:val="20"/>
    </w:rPr>
  </w:style>
  <w:style w:type="paragraph" w:styleId="Ballontekst">
    <w:name w:val="Balloon Text"/>
    <w:basedOn w:val="Standaard"/>
    <w:link w:val="BallontekstChar"/>
    <w:uiPriority w:val="99"/>
    <w:semiHidden/>
    <w:unhideWhenUsed/>
    <w:rsid w:val="00914C3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14C3F"/>
    <w:rPr>
      <w:rFonts w:ascii="Lucida Grande" w:hAnsi="Lucida Grande" w:cs="Lucida Grande"/>
      <w:sz w:val="18"/>
      <w:szCs w:val="18"/>
    </w:rPr>
  </w:style>
  <w:style w:type="character" w:styleId="Hyperlink">
    <w:name w:val="Hyperlink"/>
    <w:basedOn w:val="Standaardalinea-lettertype"/>
    <w:uiPriority w:val="99"/>
    <w:unhideWhenUsed/>
    <w:rsid w:val="007263DA"/>
    <w:rPr>
      <w:color w:val="0000FF" w:themeColor="hyperlink"/>
      <w:u w:val="single"/>
    </w:rPr>
  </w:style>
  <w:style w:type="character" w:styleId="Onopgelostemelding">
    <w:name w:val="Unresolved Mention"/>
    <w:basedOn w:val="Standaardalinea-lettertype"/>
    <w:uiPriority w:val="99"/>
    <w:semiHidden/>
    <w:unhideWhenUsed/>
    <w:rsid w:val="0072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userfiles/bc0b6cf0fe21d53c28ce5d5e081028c2876ff864.pdf" TargetMode="External"/><Relationship Id="rId13" Type="http://schemas.openxmlformats.org/officeDocument/2006/relationships/hyperlink" Target="https://maken.wikiwijs.nl/userfiles/bc0b6cf0fe21d53c28ce5d5e081028c2876ff864.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4c5c3f16c14c9a064e4b4b23e5d339c1e2c49eb6.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maken.wikiwijs.nl/userfiles/bc0b6cf0fe21d53c28ce5d5e081028c2876ff864.pdf" TargetMode="External"/><Relationship Id="rId4" Type="http://schemas.openxmlformats.org/officeDocument/2006/relationships/webSettings" Target="webSettings.xml"/><Relationship Id="rId9" Type="http://schemas.openxmlformats.org/officeDocument/2006/relationships/hyperlink" Target="https://maken.wikiwijs.nl/userfiles/4c5c3f16c14c9a064e4b4b23e5d339c1e2c49eb6.pdf" TargetMode="External"/><Relationship Id="rId14" Type="http://schemas.openxmlformats.org/officeDocument/2006/relationships/hyperlink" Target="https://maken.wikiwijs.nl/userfiles/7340b83c27fbc2d7ef5098b61d510afc36b971c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1402</Words>
  <Characters>7715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17</cp:revision>
  <cp:lastPrinted>2016-03-25T19:16:00Z</cp:lastPrinted>
  <dcterms:created xsi:type="dcterms:W3CDTF">2015-12-21T18:17:00Z</dcterms:created>
  <dcterms:modified xsi:type="dcterms:W3CDTF">2019-01-01T19:31:00Z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LastSaved">
    <vt:filetime>2015-12-21T00:00:00Z</vt:filetime>
  </property>
</Properties>
</file>